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C07" w:rsidRDefault="000A2C07"/>
    <w:p w:rsidR="000A2C07" w:rsidRPr="000A2C07" w:rsidRDefault="00E24AF0" w:rsidP="000A2C07">
      <w:r>
        <w:rPr>
          <w:noProof/>
          <w:lang w:eastAsia="en-GB"/>
        </w:rPr>
        <mc:AlternateContent>
          <mc:Choice Requires="wps">
            <w:drawing>
              <wp:anchor distT="0" distB="0" distL="114300" distR="114300" simplePos="0" relativeHeight="251666432" behindDoc="0" locked="0" layoutInCell="1" allowOverlap="1" wp14:anchorId="077B4760" wp14:editId="1F6DDB49">
                <wp:simplePos x="0" y="0"/>
                <wp:positionH relativeFrom="margin">
                  <wp:posOffset>-104775</wp:posOffset>
                </wp:positionH>
                <wp:positionV relativeFrom="paragraph">
                  <wp:posOffset>143510</wp:posOffset>
                </wp:positionV>
                <wp:extent cx="6172200" cy="6381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81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734CD9" w:rsidP="009D4AE9">
                            <w:pPr>
                              <w:jc w:val="center"/>
                              <w:rPr>
                                <w:rFonts w:ascii="Eras Medium ITC" w:hAnsi="Eras Medium ITC" w:cs="Tahoma"/>
                                <w:b/>
                                <w:sz w:val="24"/>
                              </w:rPr>
                            </w:pPr>
                            <w:r>
                              <w:rPr>
                                <w:rFonts w:ascii="Eras Medium ITC" w:hAnsi="Eras Medium ITC" w:cs="Tahoma"/>
                                <w:b/>
                                <w:sz w:val="24"/>
                              </w:rPr>
                              <w:t>January newsletter</w:t>
                            </w:r>
                            <w:r w:rsidR="00DB2CFD">
                              <w:rPr>
                                <w:rFonts w:ascii="Eras Medium ITC" w:hAnsi="Eras Medium ITC" w:cs="Tahoma"/>
                                <w:b/>
                                <w:sz w:val="24"/>
                              </w:rPr>
                              <w:t xml:space="preserve"> </w:t>
                            </w:r>
                            <w:proofErr w:type="spellStart"/>
                            <w:r w:rsidR="009D4AE9" w:rsidRPr="002836D1">
                              <w:rPr>
                                <w:rFonts w:ascii="Eras Medium ITC" w:hAnsi="Eras Medium ITC" w:cs="Tahoma"/>
                                <w:b/>
                                <w:sz w:val="24"/>
                              </w:rPr>
                              <w:t>Newsletter</w:t>
                            </w:r>
                            <w:proofErr w:type="spellEnd"/>
                            <w:r w:rsidR="007F6492">
                              <w:rPr>
                                <w:rFonts w:ascii="Eras Medium ITC" w:hAnsi="Eras Medium ITC" w:cs="Tahoma"/>
                                <w:b/>
                                <w:sz w:val="24"/>
                              </w:rPr>
                              <w:t xml:space="preserve"> 2022</w:t>
                            </w:r>
                            <w:r>
                              <w:rPr>
                                <w:rFonts w:ascii="Eras Medium ITC" w:hAnsi="Eras Medium ITC" w:cs="Tahoma"/>
                                <w:b/>
                                <w:sz w:val="24"/>
                              </w:rPr>
                              <w:t>– Term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B4760" id="_x0000_t202" coordsize="21600,21600" o:spt="202" path="m,l,21600r21600,l21600,xe">
                <v:stroke joinstyle="miter"/>
                <v:path gradientshapeok="t" o:connecttype="rect"/>
              </v:shapetype>
              <v:shape id="Text Box 2" o:spid="_x0000_s1026" type="#_x0000_t202" style="position:absolute;margin-left:-8.25pt;margin-top:11.3pt;width:486pt;height:5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RQSwIAAJsEAAAOAAAAZHJzL2Uyb0RvYy54bWysVNtu2zAMfR+wfxD0vjj2krQz4hRdsgwD&#10;ugvQ7gMYWb5gsqhJSuzs60vJaZpdsIdhfhBEkTo85BG9vBk6xQ7SuhZ1wdPJlDOpBZatrgv+9WH7&#10;6poz50GXoFDLgh+l4zerly+Wvcllhg2qUlpGINrlvSl4473Jk8SJRnbgJmikJmeFtgNPpq2T0kJP&#10;6J1Ksul0kfRoS2NRSOfodDM6+SriV5UU/nNVOemZKjhx83G1cd2FNVktIa8tmKYVJxrwDyw6aDUl&#10;PUNtwAPb2/Y3qK4VFh1WfiKwS7CqWiFjDVRNOv2lmvsGjIy1UHOcObfJ/T9Y8enwxbK2JO0yzjR0&#10;pNGDHDx7iwPLQnt643KKujcU5wc6ptBYqjN3KL45pnHdgK7lrbXYNxJKopeGm8nF1RHHBZBd/xFL&#10;SgN7jxFoqGwXekfdYIROMh3P0gQqgg4X6VVGenMmyLd4fZ1ezWMKyJ9uG+v8e4kdC5uCW5I+osPh&#10;zvnABvKnkJDMoWrLbatUNI5urSw7AL0Selwl9pwpcJ4OC76N3ynbT9eUZn3Bs/ksEgN6vpUCTxw7&#10;Qw11uuYMVE1zIbwdW/b3pKHxF4mn8ftT4lDIBlwzMo6cQhjkof3vdBn3Hlo17ql0pYNbxok49SOo&#10;EwQZpfHDbqBr4XCH5ZF0sjhOC003bRq0PzjraVKosu97sJKYftCk9Zt0NgujFY3Z/Cojw156dpce&#10;0IKgCk6Fjtu1j+MY6Gm8pTdRtVGuZyanl0QTEFU8TWsYsUs7Rj3/U1aPAAAA//8DAFBLAwQUAAYA&#10;CAAAACEA8sYOTt4AAAAKAQAADwAAAGRycy9kb3ducmV2LnhtbEyPwU7DMAyG70i8Q2QkblvajlZb&#10;13QaSNw4wNgBbl5jmoomKU26lbfHnOBo+9Pv7692s+3FmcbQeacgXSYgyDVed65VcHx9XKxBhIhO&#10;Y+8dKfimALv6+qrCUvuLe6HzIbaCQ1woUYGJcSilDI0hi2HpB3J8+/Cjxcjj2Eo94oXDbS+zJCmk&#10;xc7xB4MDPRhqPg+TVdBN6/f0LjX582p/fLsvnlAm9KXU7c2834KINMc/GH71WR1qdjr5yekgegWL&#10;tMgZVZBlBQgGNnnOixOT2SoFWVfyf4X6BwAA//8DAFBLAQItABQABgAIAAAAIQC2gziS/gAAAOEB&#10;AAATAAAAAAAAAAAAAAAAAAAAAABbQ29udGVudF9UeXBlc10ueG1sUEsBAi0AFAAGAAgAAAAhADj9&#10;If/WAAAAlAEAAAsAAAAAAAAAAAAAAAAALwEAAF9yZWxzLy5yZWxzUEsBAi0AFAAGAAgAAAAhAEXz&#10;pFBLAgAAmwQAAA4AAAAAAAAAAAAAAAAALgIAAGRycy9lMm9Eb2MueG1sUEsBAi0AFAAGAAgAAAAh&#10;APLGDk7eAAAACgEAAA8AAAAAAAAAAAAAAAAApQQAAGRycy9kb3ducmV2LnhtbFBLBQYAAAAABAAE&#10;APMAAACwBQAAAAA=&#10;" fillcolor="window" strokecolor="windowText" strokeweight="2pt">
                <v:textbox>
                  <w:txbxContent>
                    <w:p w:rsidR="00B930D6" w:rsidRDefault="00B930D6" w:rsidP="009D4AE9">
                      <w:pPr>
                        <w:jc w:val="center"/>
                        <w:rPr>
                          <w:rFonts w:ascii="Eras Medium ITC" w:hAnsi="Eras Medium ITC" w:cs="Tahoma"/>
                          <w:b/>
                          <w:sz w:val="24"/>
                        </w:rPr>
                      </w:pPr>
                      <w:proofErr w:type="spellStart"/>
                      <w:r>
                        <w:rPr>
                          <w:rFonts w:ascii="Eras Medium ITC" w:hAnsi="Eras Medium ITC" w:cs="Tahoma"/>
                          <w:b/>
                          <w:sz w:val="24"/>
                        </w:rPr>
                        <w:t>Ilminster</w:t>
                      </w:r>
                      <w:proofErr w:type="spellEnd"/>
                      <w:r>
                        <w:rPr>
                          <w:rFonts w:ascii="Eras Medium ITC" w:hAnsi="Eras Medium ITC" w:cs="Tahoma"/>
                          <w:b/>
                          <w:sz w:val="24"/>
                        </w:rPr>
                        <w:t xml:space="preserve"> Avenue Nursery School</w:t>
                      </w:r>
                    </w:p>
                    <w:p w:rsidR="009D4AE9" w:rsidRPr="002836D1" w:rsidRDefault="00734CD9" w:rsidP="009D4AE9">
                      <w:pPr>
                        <w:jc w:val="center"/>
                        <w:rPr>
                          <w:rFonts w:ascii="Eras Medium ITC" w:hAnsi="Eras Medium ITC" w:cs="Tahoma"/>
                          <w:b/>
                          <w:sz w:val="24"/>
                        </w:rPr>
                      </w:pPr>
                      <w:r>
                        <w:rPr>
                          <w:rFonts w:ascii="Eras Medium ITC" w:hAnsi="Eras Medium ITC" w:cs="Tahoma"/>
                          <w:b/>
                          <w:sz w:val="24"/>
                        </w:rPr>
                        <w:t>January newsletter</w:t>
                      </w:r>
                      <w:r w:rsidR="00DB2CFD">
                        <w:rPr>
                          <w:rFonts w:ascii="Eras Medium ITC" w:hAnsi="Eras Medium ITC" w:cs="Tahoma"/>
                          <w:b/>
                          <w:sz w:val="24"/>
                        </w:rPr>
                        <w:t xml:space="preserve"> </w:t>
                      </w:r>
                      <w:proofErr w:type="spellStart"/>
                      <w:r w:rsidR="009D4AE9" w:rsidRPr="002836D1">
                        <w:rPr>
                          <w:rFonts w:ascii="Eras Medium ITC" w:hAnsi="Eras Medium ITC" w:cs="Tahoma"/>
                          <w:b/>
                          <w:sz w:val="24"/>
                        </w:rPr>
                        <w:t>Newsletter</w:t>
                      </w:r>
                      <w:proofErr w:type="spellEnd"/>
                      <w:r w:rsidR="007F6492">
                        <w:rPr>
                          <w:rFonts w:ascii="Eras Medium ITC" w:hAnsi="Eras Medium ITC" w:cs="Tahoma"/>
                          <w:b/>
                          <w:sz w:val="24"/>
                        </w:rPr>
                        <w:t xml:space="preserve"> 2022</w:t>
                      </w:r>
                      <w:r>
                        <w:rPr>
                          <w:rFonts w:ascii="Eras Medium ITC" w:hAnsi="Eras Medium ITC" w:cs="Tahoma"/>
                          <w:b/>
                          <w:sz w:val="24"/>
                        </w:rPr>
                        <w:t>– Term 3</w:t>
                      </w:r>
                    </w:p>
                  </w:txbxContent>
                </v:textbox>
                <w10:wrap anchorx="margin"/>
              </v:shape>
            </w:pict>
          </mc:Fallback>
        </mc:AlternateContent>
      </w:r>
    </w:p>
    <w:p w:rsidR="000A2C07" w:rsidRPr="000A2C07" w:rsidRDefault="000A2C07" w:rsidP="000A2C07"/>
    <w:p w:rsidR="000A2C07" w:rsidRPr="000A2C07" w:rsidRDefault="009E073C" w:rsidP="000A2C07">
      <w:r>
        <w:rPr>
          <w:noProof/>
          <w:lang w:eastAsia="en-GB"/>
        </w:rPr>
        <mc:AlternateContent>
          <mc:Choice Requires="wps">
            <w:drawing>
              <wp:anchor distT="45720" distB="45720" distL="114300" distR="114300" simplePos="0" relativeHeight="251670528" behindDoc="0" locked="0" layoutInCell="1" allowOverlap="1">
                <wp:simplePos x="0" y="0"/>
                <wp:positionH relativeFrom="margin">
                  <wp:posOffset>-590550</wp:posOffset>
                </wp:positionH>
                <wp:positionV relativeFrom="paragraph">
                  <wp:posOffset>401955</wp:posOffset>
                </wp:positionV>
                <wp:extent cx="7000875" cy="2105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105025"/>
                        </a:xfrm>
                        <a:prstGeom prst="rect">
                          <a:avLst/>
                        </a:prstGeom>
                        <a:solidFill>
                          <a:srgbClr val="FFFFFF"/>
                        </a:solidFill>
                        <a:ln w="9525">
                          <a:noFill/>
                          <a:miter lim="800000"/>
                          <a:headEnd/>
                          <a:tailEnd/>
                        </a:ln>
                      </wps:spPr>
                      <wps:txbx>
                        <w:txbxContent>
                          <w:p w:rsidR="00AF322E" w:rsidRDefault="00FD290E" w:rsidP="004B0686">
                            <w:pPr>
                              <w:pStyle w:val="NoSpacing"/>
                              <w:rPr>
                                <w:rFonts w:asciiTheme="majorHAnsi" w:hAnsiTheme="majorHAnsi" w:cstheme="majorHAnsi"/>
                                <w:b/>
                              </w:rPr>
                            </w:pPr>
                            <w:r>
                              <w:t xml:space="preserve">                                                                                  </w:t>
                            </w:r>
                            <w:r w:rsidR="00C01286" w:rsidRPr="00194B5E">
                              <w:rPr>
                                <w:b/>
                              </w:rPr>
                              <w:t xml:space="preserve"> </w:t>
                            </w:r>
                            <w:r w:rsidR="00194B5E" w:rsidRPr="00194B5E">
                              <w:rPr>
                                <w:rFonts w:asciiTheme="majorHAnsi" w:hAnsiTheme="majorHAnsi" w:cstheme="majorHAnsi"/>
                                <w:b/>
                              </w:rPr>
                              <w:t>Welcome to T</w:t>
                            </w:r>
                            <w:r w:rsidR="00734CD9">
                              <w:rPr>
                                <w:rFonts w:asciiTheme="majorHAnsi" w:hAnsiTheme="majorHAnsi" w:cstheme="majorHAnsi"/>
                                <w:b/>
                              </w:rPr>
                              <w:t>erm 3</w:t>
                            </w:r>
                            <w:r w:rsidR="00307217">
                              <w:rPr>
                                <w:rFonts w:asciiTheme="majorHAnsi" w:hAnsiTheme="majorHAnsi" w:cstheme="majorHAnsi"/>
                                <w:b/>
                              </w:rPr>
                              <w:t>!</w:t>
                            </w:r>
                          </w:p>
                          <w:p w:rsidR="006F0B40" w:rsidRDefault="006F0B40" w:rsidP="004B0686">
                            <w:pPr>
                              <w:pStyle w:val="NoSpacing"/>
                              <w:rPr>
                                <w:rFonts w:asciiTheme="majorHAnsi" w:hAnsiTheme="majorHAnsi" w:cstheme="majorHAnsi"/>
                              </w:rPr>
                            </w:pPr>
                            <w:r>
                              <w:rPr>
                                <w:rFonts w:asciiTheme="majorHAnsi" w:hAnsiTheme="majorHAnsi" w:cstheme="majorHAnsi"/>
                              </w:rPr>
                              <w:t>Welcome back and Happy New Year! It is wonderful to see the children returning, full of tales of the things Santa brought them. We will also have new children joining us this term which means we are now virtually full across the school! It really will be a fantastically busy time ahead! As the children settle, your class leads may be making a few changes in response to our growing numbers, they will make sure you all have the information you need. We share information through Tapestry and the parent text messages. Please make sure you are able to access both of these. We also share lots about what the children have been doing in their classrooms via our face book page.</w:t>
                            </w:r>
                          </w:p>
                          <w:p w:rsidR="006F0B40" w:rsidRDefault="00214B2F" w:rsidP="004B0686">
                            <w:pPr>
                              <w:pStyle w:val="NoSpacing"/>
                              <w:rPr>
                                <w:rFonts w:asciiTheme="majorHAnsi" w:hAnsiTheme="majorHAnsi" w:cstheme="majorHAnsi"/>
                              </w:rPr>
                            </w:pPr>
                            <w:r>
                              <w:rPr>
                                <w:rFonts w:asciiTheme="majorHAnsi" w:hAnsiTheme="majorHAnsi" w:cstheme="majorHAnsi"/>
                              </w:rPr>
                              <w:t>We</w:t>
                            </w:r>
                            <w:r w:rsidR="006F0B40">
                              <w:rPr>
                                <w:rFonts w:asciiTheme="majorHAnsi" w:hAnsiTheme="majorHAnsi" w:cstheme="majorHAnsi"/>
                              </w:rPr>
                              <w:t xml:space="preserve"> have school sweatshirt available via the office for a cost of £10 each. If you would like one please come and see </w:t>
                            </w:r>
                            <w:proofErr w:type="spellStart"/>
                            <w:r w:rsidR="006F0B40">
                              <w:rPr>
                                <w:rFonts w:asciiTheme="majorHAnsi" w:hAnsiTheme="majorHAnsi" w:cstheme="majorHAnsi"/>
                              </w:rPr>
                              <w:t>Mandi</w:t>
                            </w:r>
                            <w:proofErr w:type="spellEnd"/>
                            <w:r w:rsidR="006F0B40">
                              <w:rPr>
                                <w:rFonts w:asciiTheme="majorHAnsi" w:hAnsiTheme="majorHAnsi" w:cstheme="majorHAnsi"/>
                              </w:rPr>
                              <w:t xml:space="preserve"> or </w:t>
                            </w:r>
                            <w:proofErr w:type="spellStart"/>
                            <w:r w:rsidR="006F0B40">
                              <w:rPr>
                                <w:rFonts w:asciiTheme="majorHAnsi" w:hAnsiTheme="majorHAnsi" w:cstheme="majorHAnsi"/>
                              </w:rPr>
                              <w:t>Lian</w:t>
                            </w:r>
                            <w:proofErr w:type="spellEnd"/>
                            <w:r w:rsidR="006F0B40">
                              <w:rPr>
                                <w:rFonts w:asciiTheme="majorHAnsi" w:hAnsiTheme="majorHAnsi" w:cstheme="majorHAnsi"/>
                              </w:rPr>
                              <w:t>. We are also planning on re introducing “book share”. This is when children are able to borrow a book from school to share with you at home. We are hoping to have book wallets available soon to start this. The plan will be to ask for 50p towards the book wallets. This helps to keep the books safe and is a lovely link to when children later have a book bag at school. I hope you all have a fabulous Term 3.</w:t>
                            </w:r>
                          </w:p>
                          <w:p w:rsidR="006F0B40" w:rsidRPr="006F0B40" w:rsidRDefault="006F0B40" w:rsidP="004B0686">
                            <w:pPr>
                              <w:pStyle w:val="NoSpacing"/>
                              <w:rPr>
                                <w:rFonts w:asciiTheme="majorHAnsi" w:hAnsiTheme="majorHAnsi" w:cstheme="majorHAnsi"/>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pt;margin-top:31.65pt;width:551.25pt;height:165.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YRIwIAACUEAAAOAAAAZHJzL2Uyb0RvYy54bWysU9tu2zAMfR+wfxD0vviCZEmNOEWXLsOA&#10;7gK0+wBFlmNhkqhJSuzs60fJbpptb8P8YIgieXh4SK1vB63ISTgvwdS0mOWUCMOhkeZQ029Puzcr&#10;SnxgpmEKjKjpWXh6u3n9at3bSpTQgWqEIwhifNXbmnYh2CrLPO+EZn4GVhh0tuA0C2i6Q9Y41iO6&#10;VlmZ52+zHlxjHXDhPd7ej066SfhtK3j40rZeBKJqitxC+rv038d/tlmz6uCY7SSfaLB/YKGZNFj0&#10;AnXPAiNHJ/+C0pI78NCGGQedQdtKLlIP2E2R/9HNY8esSL2gON5eZPL/D5Z/Pn11RDY1LYslJYZp&#10;HNKTGAJ5BwMpoz699RWGPVoMDANe45xTr94+AP/uiYFtx8xB3DkHfSdYg/yKmJldpY44PoLs+0/Q&#10;YBl2DJCAhtbpKB7KQRAd53S+zCZS4Xi5zPN8tVxQwtFXFvkiLxepBque063z4YMATeKhpg6Hn+DZ&#10;6cGHSIdVzyGxmgclm51UKhnusN8qR04MF2WXvgn9tzBlSF/TmwXWjlkGYn7aIS0DLrKSuqYrpJpP&#10;qxXleG+aFBKYVOMZmSgz6RMlGcUJw35Io0jiRe320JxRMAfj3uI7w0MH7iclPe5sTf2PI3OCEvXR&#10;oOg3xXwelzwZ88WyRMNde/bXHmY4QtU0UDIetyE9jLGxOxxOK5NsL0wmyriLSc3p3cRlv7ZT1Mvr&#10;3vwCAAD//wMAUEsDBBQABgAIAAAAIQBQExa74AAAAAsBAAAPAAAAZHJzL2Rvd25yZXYueG1sTI/B&#10;bsIwEETvlfoP1lbqpQKnDQQS4qC2UqteoXzAJl6SiHgdxYaEv685leNoRjNv8u1kOnGhwbWWFbzO&#10;IxDEldUt1woOv1+zNQjnkTV2lknBlRxsi8eHHDNtR97RZe9rEUrYZaig8b7PpHRVQwbd3PbEwTva&#10;waAPcqilHnAM5aaTb1GUSIMth4UGe/psqDrtz0bB8Wd8WaZj+e0Pq90i+cB2VdqrUs9P0/sGhKfJ&#10;/4fhhh/QoQhMpT2zdqJTMEvj8MUrSOIYxC0QRekSRKkgThdrkEUu7z8UfwAAAP//AwBQSwECLQAU&#10;AAYACAAAACEAtoM4kv4AAADhAQAAEwAAAAAAAAAAAAAAAAAAAAAAW0NvbnRlbnRfVHlwZXNdLnht&#10;bFBLAQItABQABgAIAAAAIQA4/SH/1gAAAJQBAAALAAAAAAAAAAAAAAAAAC8BAABfcmVscy8ucmVs&#10;c1BLAQItABQABgAIAAAAIQC4F3YRIwIAACUEAAAOAAAAAAAAAAAAAAAAAC4CAABkcnMvZTJvRG9j&#10;LnhtbFBLAQItABQABgAIAAAAIQBQExa74AAAAAsBAAAPAAAAAAAAAAAAAAAAAH0EAABkcnMvZG93&#10;bnJldi54bWxQSwUGAAAAAAQABADzAAAAigUAAAAA&#10;" stroked="f">
                <v:textbox>
                  <w:txbxContent>
                    <w:p w:rsidR="00AF322E" w:rsidRDefault="00FD290E" w:rsidP="004B0686">
                      <w:pPr>
                        <w:pStyle w:val="NoSpacing"/>
                        <w:rPr>
                          <w:rFonts w:asciiTheme="majorHAnsi" w:hAnsiTheme="majorHAnsi" w:cstheme="majorHAnsi"/>
                          <w:b/>
                        </w:rPr>
                      </w:pPr>
                      <w:r>
                        <w:t xml:space="preserve">                                                                                  </w:t>
                      </w:r>
                      <w:r w:rsidR="00C01286" w:rsidRPr="00194B5E">
                        <w:rPr>
                          <w:b/>
                        </w:rPr>
                        <w:t xml:space="preserve"> </w:t>
                      </w:r>
                      <w:r w:rsidR="00194B5E" w:rsidRPr="00194B5E">
                        <w:rPr>
                          <w:rFonts w:asciiTheme="majorHAnsi" w:hAnsiTheme="majorHAnsi" w:cstheme="majorHAnsi"/>
                          <w:b/>
                        </w:rPr>
                        <w:t>Welcome to T</w:t>
                      </w:r>
                      <w:r w:rsidR="00734CD9">
                        <w:rPr>
                          <w:rFonts w:asciiTheme="majorHAnsi" w:hAnsiTheme="majorHAnsi" w:cstheme="majorHAnsi"/>
                          <w:b/>
                        </w:rPr>
                        <w:t>erm 3</w:t>
                      </w:r>
                      <w:r w:rsidR="00307217">
                        <w:rPr>
                          <w:rFonts w:asciiTheme="majorHAnsi" w:hAnsiTheme="majorHAnsi" w:cstheme="majorHAnsi"/>
                          <w:b/>
                        </w:rPr>
                        <w:t>!</w:t>
                      </w:r>
                    </w:p>
                    <w:p w:rsidR="006F0B40" w:rsidRDefault="006F0B40" w:rsidP="004B0686">
                      <w:pPr>
                        <w:pStyle w:val="NoSpacing"/>
                        <w:rPr>
                          <w:rFonts w:asciiTheme="majorHAnsi" w:hAnsiTheme="majorHAnsi" w:cstheme="majorHAnsi"/>
                        </w:rPr>
                      </w:pPr>
                      <w:r>
                        <w:rPr>
                          <w:rFonts w:asciiTheme="majorHAnsi" w:hAnsiTheme="majorHAnsi" w:cstheme="majorHAnsi"/>
                        </w:rPr>
                        <w:t>Welcome back and Happy New Year! It is wonderful to see the children returning, full of tales of the things Santa brought them. We will also have new children joining us this term which means we are now virtually full across the school! It really will be a fantastically busy time ahead! As the children settle, your class leads may be making a few changes in response to our growing numbers, they will make sure you all have the information you need. We share information through Tapestry and the parent text messages. Please make sure you are able to access both of these. We also share lots about what the children have been doing in their classrooms via our face book page.</w:t>
                      </w:r>
                    </w:p>
                    <w:p w:rsidR="006F0B40" w:rsidRDefault="00214B2F" w:rsidP="004B0686">
                      <w:pPr>
                        <w:pStyle w:val="NoSpacing"/>
                        <w:rPr>
                          <w:rFonts w:asciiTheme="majorHAnsi" w:hAnsiTheme="majorHAnsi" w:cstheme="majorHAnsi"/>
                        </w:rPr>
                      </w:pPr>
                      <w:r>
                        <w:rPr>
                          <w:rFonts w:asciiTheme="majorHAnsi" w:hAnsiTheme="majorHAnsi" w:cstheme="majorHAnsi"/>
                        </w:rPr>
                        <w:t>We</w:t>
                      </w:r>
                      <w:r w:rsidR="006F0B40">
                        <w:rPr>
                          <w:rFonts w:asciiTheme="majorHAnsi" w:hAnsiTheme="majorHAnsi" w:cstheme="majorHAnsi"/>
                        </w:rPr>
                        <w:t xml:space="preserve"> have school sweatshirt available via the office for a cost of £10 each. If you would like one please come and see </w:t>
                      </w:r>
                      <w:proofErr w:type="spellStart"/>
                      <w:r w:rsidR="006F0B40">
                        <w:rPr>
                          <w:rFonts w:asciiTheme="majorHAnsi" w:hAnsiTheme="majorHAnsi" w:cstheme="majorHAnsi"/>
                        </w:rPr>
                        <w:t>Mandi</w:t>
                      </w:r>
                      <w:proofErr w:type="spellEnd"/>
                      <w:r w:rsidR="006F0B40">
                        <w:rPr>
                          <w:rFonts w:asciiTheme="majorHAnsi" w:hAnsiTheme="majorHAnsi" w:cstheme="majorHAnsi"/>
                        </w:rPr>
                        <w:t xml:space="preserve"> or </w:t>
                      </w:r>
                      <w:proofErr w:type="spellStart"/>
                      <w:r w:rsidR="006F0B40">
                        <w:rPr>
                          <w:rFonts w:asciiTheme="majorHAnsi" w:hAnsiTheme="majorHAnsi" w:cstheme="majorHAnsi"/>
                        </w:rPr>
                        <w:t>Lian</w:t>
                      </w:r>
                      <w:proofErr w:type="spellEnd"/>
                      <w:r w:rsidR="006F0B40">
                        <w:rPr>
                          <w:rFonts w:asciiTheme="majorHAnsi" w:hAnsiTheme="majorHAnsi" w:cstheme="majorHAnsi"/>
                        </w:rPr>
                        <w:t>. We are also planning on re introducing “book share”. This is when children are able to borrow a book from school to share with you at home. We are hoping to have book wallets available soon to start this. The plan will be to ask for 50p towards the book wallets. This helps to keep the books safe and is a lovely link to when children later have a book bag at school. I hope you all have a fabulous Term 3.</w:t>
                      </w:r>
                    </w:p>
                    <w:p w:rsidR="006F0B40" w:rsidRPr="006F0B40" w:rsidRDefault="006F0B40" w:rsidP="004B0686">
                      <w:pPr>
                        <w:pStyle w:val="NoSpacing"/>
                        <w:rPr>
                          <w:rFonts w:asciiTheme="majorHAnsi" w:hAnsiTheme="majorHAnsi" w:cstheme="majorHAnsi"/>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6F0B40" w:rsidRDefault="006F0B40" w:rsidP="004B0686">
                      <w:pPr>
                        <w:pStyle w:val="NoSpacing"/>
                        <w:rPr>
                          <w:rFonts w:asciiTheme="majorHAnsi" w:hAnsiTheme="majorHAnsi" w:cstheme="majorHAnsi"/>
                          <w:b/>
                        </w:rPr>
                      </w:pPr>
                    </w:p>
                    <w:p w:rsidR="00AF322E" w:rsidRPr="00AF322E" w:rsidRDefault="00027F41" w:rsidP="004B0686">
                      <w:pPr>
                        <w:pStyle w:val="NoSpacing"/>
                        <w:rPr>
                          <w:rFonts w:asciiTheme="majorHAnsi" w:hAnsiTheme="majorHAnsi" w:cstheme="majorHAnsi"/>
                        </w:rPr>
                      </w:pPr>
                      <w:r w:rsidRPr="00027F41">
                        <w:rPr>
                          <w:rFonts w:asciiTheme="majorHAnsi" w:hAnsiTheme="majorHAnsi" w:cstheme="majorHAnsi"/>
                          <w:b/>
                        </w:rPr>
                        <w:t>Mandy, Acting Head teacher</w:t>
                      </w:r>
                    </w:p>
                    <w:p w:rsidR="00307217" w:rsidRDefault="00307217" w:rsidP="004B0686">
                      <w:pPr>
                        <w:pStyle w:val="NoSpacing"/>
                        <w:rPr>
                          <w:rFonts w:asciiTheme="majorHAnsi" w:hAnsiTheme="majorHAnsi" w:cstheme="majorHAnsi"/>
                          <w:b/>
                          <w:sz w:val="24"/>
                          <w:szCs w:val="24"/>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68480" behindDoc="1" locked="0" layoutInCell="1" allowOverlap="1" wp14:anchorId="5ED85D86" wp14:editId="2D88B905">
                <wp:simplePos x="0" y="0"/>
                <wp:positionH relativeFrom="margin">
                  <wp:posOffset>-638175</wp:posOffset>
                </wp:positionH>
                <wp:positionV relativeFrom="paragraph">
                  <wp:posOffset>382905</wp:posOffset>
                </wp:positionV>
                <wp:extent cx="7105650" cy="2257425"/>
                <wp:effectExtent l="57150" t="19050" r="76200" b="123825"/>
                <wp:wrapNone/>
                <wp:docPr id="27" name="Text Box 27"/>
                <wp:cNvGraphicFramePr/>
                <a:graphic xmlns:a="http://schemas.openxmlformats.org/drawingml/2006/main">
                  <a:graphicData uri="http://schemas.microsoft.com/office/word/2010/wordprocessingShape">
                    <wps:wsp>
                      <wps:cNvSpPr txBox="1"/>
                      <wps:spPr>
                        <a:xfrm>
                          <a:off x="0" y="0"/>
                          <a:ext cx="7105650" cy="2257425"/>
                        </a:xfrm>
                        <a:prstGeom prst="rect">
                          <a:avLst/>
                        </a:prstGeom>
                        <a:solidFill>
                          <a:sysClr val="window" lastClr="FFFFFF"/>
                        </a:solidFill>
                        <a:ln w="19050">
                          <a:solidFill>
                            <a:schemeClr val="accent1">
                              <a:lumMod val="40000"/>
                              <a:lumOff val="60000"/>
                            </a:schemeClr>
                          </a:solidFill>
                        </a:ln>
                        <a:effectLst>
                          <a:outerShdw blurRad="50800" dist="38100" dir="5400000" algn="t" rotWithShape="0">
                            <a:prstClr val="black">
                              <a:alpha val="40000"/>
                            </a:prstClr>
                          </a:outerShdw>
                        </a:effectLst>
                      </wps:spPr>
                      <wps:txbx>
                        <w:txbxContent>
                          <w:p w:rsidR="009D4AE9" w:rsidRPr="00BE61F1" w:rsidRDefault="009D4AE9" w:rsidP="009D4AE9">
                            <w:pPr>
                              <w:pStyle w:val="NoSpacing"/>
                              <w:rPr>
                                <w:b/>
                                <w:i/>
                              </w:rPr>
                            </w:pPr>
                          </w:p>
                          <w:p w:rsidR="009D4AE9" w:rsidRDefault="009D4AE9" w:rsidP="009D4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5D86" id="Text Box 27" o:spid="_x0000_s1028" type="#_x0000_t202" style="position:absolute;margin-left:-50.25pt;margin-top:30.15pt;width:559.5pt;height:177.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NOyAIAALAFAAAOAAAAZHJzL2Uyb0RvYy54bWysVFtv2jAYfZ+0/2D5fc1lUFrUULFWTJO6&#10;thqd+mwch0RzbM82JOzX79gByto9TeMh+Lv4fLfj7+q6byXZCusarQqanaWUCMV12ah1Qb8/LT5c&#10;UOI8UyWTWomC7oSj17P37646MxW5rrUshSUAUW7amYLW3ptpkjhei5a5M22EgrHStmUeol0npWUd&#10;0FuZ5Gl6nnTalsZqLpyD9nYw0lnEryrB/UNVOeGJLChy8/Fr43cVvsnsik3Xlpm64fs02D9k0bJG&#10;IegR6pZ5Rja2eQPVNtxqpyt/xnWb6KpquIg1oJosfVXNsmZGxFrQHGeObXL/D5bfbx8tacqC5hNK&#10;FGsxoyfRe/JJ9wQq9Kczbgq3pYGj76HHnA96B2Uou69sG/5REIEdnd4duxvQOJSTLB2fj2HisOX5&#10;eDLKxwEneblurPOfhW5JOBTUYnyxq2x75/zgenAJ0ZyWTblopIzCzt1IS7YMkwZBSt1RIpnzUBZ0&#10;EX/7aH9ck4p0KOgyRWZvMQMNxRGWcS6Uz6Kf3LRfdTmEG6X4BXA2hRqEG9TnBzUqjIQOSLHekwxg&#10;kyrcFJGtqDMIeuOFXdZlR1ZyY78xzGecXiAIKZvQmY8X2SCgtnEMDxOTa7xBT4nV/rnxdaRPGENA&#10;DH07FrKSjP+IaiZNzV5VgZT23jHZYy5ROkkzCcwYGBBOvl/1A5MO7FjpcgfSIJ1ICWf4okEad5jK&#10;I7N4Z0gau8M/4FNJjTno/YmSWttff9MHf9AfVko6vNuCup8bZgWG/UXhYVxmoxFgfRRG40kOwZ5a&#10;VqcWtWlvNAiTYUsZHo/B38vDsbK6fcaKmYeoMDHFETt2eTjeeEgwYEVxMZ/HM562Yf5OLQ0P0If2&#10;P/XPzJo9tz2exb0+vHA2fUXxwTfcVHq+8bpqIv9Dn4euYhhBwFqIY9mvsLB3TuXo9bJoZ78BAAD/&#10;/wMAUEsDBBQABgAIAAAAIQD0W3Wn4AAAAAwBAAAPAAAAZHJzL2Rvd25yZXYueG1sTI/BTsMwDIbv&#10;SLxDZCRuW5LBRil1J0DihgQMBByzxmvLGqc02VbenuwER9uffn9/sRxdJ/Y0hNYzgp4qEMSVty3X&#10;CG+vD5MMRIiGrek8E8IPBViWpyeFya0/8AvtV7EWKYRDbhCaGPtcylA15EyY+p443TZ+cCamcail&#10;HcwhhbtOzpRaSGdaTh8a09N9Q9V2tXMIz9njl//U7+6a7q5m2w/9NHzrDeL52Xh7AyLSGP9gOOon&#10;dSiT09rv2AbRIUy0UvPEIizUBYgjoXSWNmuESz3PQJaF/F+i/AUAAP//AwBQSwECLQAUAAYACAAA&#10;ACEAtoM4kv4AAADhAQAAEwAAAAAAAAAAAAAAAAAAAAAAW0NvbnRlbnRfVHlwZXNdLnhtbFBLAQIt&#10;ABQABgAIAAAAIQA4/SH/1gAAAJQBAAALAAAAAAAAAAAAAAAAAC8BAABfcmVscy8ucmVsc1BLAQIt&#10;ABQABgAIAAAAIQAnLaNOyAIAALAFAAAOAAAAAAAAAAAAAAAAAC4CAABkcnMvZTJvRG9jLnhtbFBL&#10;AQItABQABgAIAAAAIQD0W3Wn4AAAAAwBAAAPAAAAAAAAAAAAAAAAACIFAABkcnMvZG93bnJldi54&#10;bWxQSwUGAAAAAAQABADzAAAALwYAAAAA&#10;" fillcolor="window" strokecolor="#bdd6ee [1300]" strokeweight="1.5pt">
                <v:shadow on="t" color="black" opacity="26214f" origin=",-.5" offset="0,3pt"/>
                <v:textbox>
                  <w:txbxContent>
                    <w:p w:rsidR="009D4AE9" w:rsidRPr="00BE61F1" w:rsidRDefault="009D4AE9" w:rsidP="009D4AE9">
                      <w:pPr>
                        <w:pStyle w:val="NoSpacing"/>
                        <w:rPr>
                          <w:b/>
                          <w:i/>
                        </w:rPr>
                      </w:pPr>
                    </w:p>
                    <w:p w:rsidR="009D4AE9" w:rsidRDefault="009D4AE9" w:rsidP="009D4AE9"/>
                  </w:txbxContent>
                </v:textbox>
                <w10:wrap anchorx="margin"/>
              </v:shape>
            </w:pict>
          </mc:Fallback>
        </mc:AlternateContent>
      </w:r>
    </w:p>
    <w:p w:rsidR="000A2C07" w:rsidRPr="000A2C07" w:rsidRDefault="009E073C" w:rsidP="000A2C07">
      <w:r>
        <w:rPr>
          <w:b/>
          <w:noProof/>
          <w:u w:val="single"/>
          <w:lang w:eastAsia="en-GB"/>
        </w:rPr>
        <mc:AlternateContent>
          <mc:Choice Requires="wps">
            <w:drawing>
              <wp:anchor distT="0" distB="0" distL="114300" distR="114300" simplePos="0" relativeHeight="251795456" behindDoc="0" locked="0" layoutInCell="1" allowOverlap="1">
                <wp:simplePos x="0" y="0"/>
                <wp:positionH relativeFrom="column">
                  <wp:posOffset>-523875</wp:posOffset>
                </wp:positionH>
                <wp:positionV relativeFrom="paragraph">
                  <wp:posOffset>2441575</wp:posOffset>
                </wp:positionV>
                <wp:extent cx="3629025" cy="3267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29025" cy="326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073C" w:rsidRPr="009E073C" w:rsidRDefault="00E53EF8" w:rsidP="009E073C">
                            <w:pPr>
                              <w:jc w:val="center"/>
                              <w:rPr>
                                <w:b/>
                                <w:sz w:val="24"/>
                                <w:szCs w:val="24"/>
                                <w:u w:val="single"/>
                              </w:rPr>
                            </w:pPr>
                            <w:r w:rsidRPr="009E073C">
                              <w:rPr>
                                <w:b/>
                                <w:sz w:val="24"/>
                                <w:szCs w:val="24"/>
                                <w:u w:val="single"/>
                              </w:rPr>
                              <w:t>Governors</w:t>
                            </w:r>
                          </w:p>
                          <w:p w:rsidR="002624D9" w:rsidRPr="00960B7A" w:rsidRDefault="00FD290E" w:rsidP="009E073C">
                            <w:pPr>
                              <w:rPr>
                                <w:rFonts w:asciiTheme="majorHAnsi" w:hAnsiTheme="majorHAnsi"/>
                                <w:b/>
                                <w:u w:val="single"/>
                              </w:rPr>
                            </w:pPr>
                            <w:r w:rsidRPr="00960B7A">
                              <w:rPr>
                                <w:rFonts w:asciiTheme="majorHAnsi" w:hAnsiTheme="majorHAnsi"/>
                              </w:rPr>
                              <w:t xml:space="preserve">We now have our full complement of Governors. We have two parent governors: </w:t>
                            </w:r>
                          </w:p>
                          <w:p w:rsidR="009E073C" w:rsidRPr="00960B7A" w:rsidRDefault="00FD290E" w:rsidP="002624D9">
                            <w:pPr>
                              <w:rPr>
                                <w:rFonts w:asciiTheme="majorHAnsi" w:hAnsiTheme="majorHAnsi"/>
                              </w:rPr>
                            </w:pPr>
                            <w:r w:rsidRPr="00960B7A">
                              <w:rPr>
                                <w:rFonts w:asciiTheme="majorHAnsi" w:hAnsiTheme="majorHAnsi"/>
                              </w:rPr>
                              <w:t>Mark Aldridge: parent of a child in Raindrops and in Sun Room</w:t>
                            </w:r>
                            <w:r w:rsidR="009E073C" w:rsidRPr="00960B7A">
                              <w:rPr>
                                <w:rFonts w:asciiTheme="majorHAnsi" w:hAnsiTheme="majorHAnsi"/>
                              </w:rPr>
                              <w:t>.</w:t>
                            </w:r>
                          </w:p>
                          <w:p w:rsidR="009E073C" w:rsidRPr="00960B7A" w:rsidRDefault="009E073C" w:rsidP="002624D9">
                            <w:pPr>
                              <w:rPr>
                                <w:rFonts w:asciiTheme="majorHAnsi" w:hAnsiTheme="majorHAnsi"/>
                              </w:rPr>
                            </w:pPr>
                            <w:r w:rsidRPr="00960B7A">
                              <w:rPr>
                                <w:rFonts w:asciiTheme="majorHAnsi" w:hAnsiTheme="majorHAnsi"/>
                              </w:rPr>
                              <w:t>Ariana’s dad: parent of a child in Star room.</w:t>
                            </w:r>
                          </w:p>
                          <w:p w:rsidR="00FD290E" w:rsidRPr="00960B7A" w:rsidRDefault="00F036D7" w:rsidP="002624D9">
                            <w:pPr>
                              <w:rPr>
                                <w:rFonts w:asciiTheme="majorHAnsi" w:hAnsiTheme="majorHAnsi"/>
                              </w:rPr>
                            </w:pPr>
                            <w:r w:rsidRPr="00960B7A">
                              <w:rPr>
                                <w:rFonts w:asciiTheme="majorHAnsi" w:hAnsiTheme="majorHAnsi"/>
                              </w:rPr>
                              <w:t xml:space="preserve">Gavin Foreman is also a parent and will be a </w:t>
                            </w:r>
                            <w:r w:rsidR="00960B7A" w:rsidRPr="00960B7A">
                              <w:rPr>
                                <w:rFonts w:asciiTheme="majorHAnsi" w:hAnsiTheme="majorHAnsi"/>
                              </w:rPr>
                              <w:t>co-opted</w:t>
                            </w:r>
                            <w:r w:rsidRPr="00960B7A">
                              <w:rPr>
                                <w:rFonts w:asciiTheme="majorHAnsi" w:hAnsiTheme="majorHAnsi"/>
                              </w:rPr>
                              <w:t xml:space="preserve"> Governor.</w:t>
                            </w:r>
                            <w:r w:rsidR="009E073C" w:rsidRPr="00960B7A">
                              <w:rPr>
                                <w:rFonts w:asciiTheme="majorHAnsi" w:hAnsiTheme="majorHAnsi"/>
                              </w:rPr>
                              <w:t xml:space="preserve"> Gavin is a parent of a child in raindrops and a child in Star Room.</w:t>
                            </w:r>
                          </w:p>
                          <w:p w:rsidR="00F036D7" w:rsidRPr="00960B7A" w:rsidRDefault="009E073C" w:rsidP="002624D9">
                            <w:pPr>
                              <w:rPr>
                                <w:rFonts w:asciiTheme="majorHAnsi" w:hAnsiTheme="majorHAnsi"/>
                              </w:rPr>
                            </w:pPr>
                            <w:r w:rsidRPr="00960B7A">
                              <w:rPr>
                                <w:rFonts w:asciiTheme="majorHAnsi" w:hAnsiTheme="majorHAnsi"/>
                              </w:rPr>
                              <w:t>Parent Governors represent the voice of the parents at our school. If you would like to raise anything with a parent Governor, please do so. The governors may also activity seek the opinions of parents at points through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1.25pt;margin-top:192.25pt;width:285.75pt;height:25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YWlwIAALoFAAAOAAAAZHJzL2Uyb0RvYy54bWysVE1PGzEQvVfqf7B8L7tJSCgRG5SCqCoh&#10;QA0VZ8drEwvb49pOdtNfz9i7CYFyoepld+x58/U8M2fnrdFkI3xQYCs6OCopEZZDrexjRX/dX335&#10;SkmIzNZMgxUV3YpAz2efP501biqGsAJdC0/QiQ3TxlV0FaObFkXgK2FYOAInLColeMMiHv1jUXvW&#10;oHeji2FZTooGfO08cBEC3l52SjrL/qUUPN5KGUQkuqKYW8xfn7/L9C1mZ2z66JlbKd6nwf4hC8OU&#10;xaB7V5csMrL26i9XRnEPAWQ84mAKkFJxkWvAagblm2oWK+ZErgXJCW5PU/h/bvnN5s4TVVd0RIll&#10;Bp/oXrSRfIOWjBI7jQtTBC0cwmKL1/jKu/uAl6noVnqT/lgOQT3yvN1zm5xxvBxNhqflcEwJR91o&#10;ODkpT8bJT/Fi7nyI3wUYkoSKeny8zCnbXIfYQXeQFC2AVvWV0jofUsOIC+3JhuFT65iTROevUNqS&#10;pqKT0bjMjl/pkuu9/VIz/tSnd4BCf9qmcCK3Vp9WoqijIktxq0XCaPtTSKQ2M/JOjoxzYfd5ZnRC&#10;SazoI4Y9/iWrjxh3daBFjgw27o2NsuA7ll5TWz/tqJUdHt/woO4kxnbZ9j3Vd9AS6i02kIduAIPj&#10;Vwr5vmYh3jGPE4c9g1sk3uJHasBHgl6iZAX+z3v3CY+DgFpKGpzgiobfa+YFJfqHxRE5HRwfp5HP&#10;h+PxyRAP/lCzPNTYtbkA7JwB7ivHs5jwUe9E6cE84LKZp6ioYpZj7IrGnXgRu72Cy4qL+TyDcMgd&#10;i9d24XhynVhOfXbfPjDv+j6POCI3sJt1Nn3T7h02WVqYryNIlWch8dyx2vOPCyJPU7/M0gY6PGfU&#10;y8qdPQMAAP//AwBQSwMEFAAGAAgAAAAhAOmHusbdAAAACwEAAA8AAABkcnMvZG93bnJldi54bWxM&#10;j8FOwzAQRO9I/IO1SNxah1KQE+JUgAoXTi2I8zZ2bYvYjmw3DX/PcoLbjPZpdqbdzH5gk07ZxSDh&#10;ZlkB06GPygUj4eP9ZSGA5YJB4RCDlvCtM2y6y4sWGxXPYaenfTGMQkJuUIItZWw4z73VHvMyjjrQ&#10;7RiTx0I2Ga4SnincD3xVVffcowv0weKon63uv/YnL2H7ZGrTC0x2K5Rz0/x5fDOvUl5fzY8PwIqe&#10;yx8Mv/WpOnTU6RBPQWU2SFiI1R2hEm7FmgQRa1HTuoMEUZPgXcv/b+h+AAAA//8DAFBLAQItABQA&#10;BgAIAAAAIQC2gziS/gAAAOEBAAATAAAAAAAAAAAAAAAAAAAAAABbQ29udGVudF9UeXBlc10ueG1s&#10;UEsBAi0AFAAGAAgAAAAhADj9If/WAAAAlAEAAAsAAAAAAAAAAAAAAAAALwEAAF9yZWxzLy5yZWxz&#10;UEsBAi0AFAAGAAgAAAAhAKVmVhaXAgAAugUAAA4AAAAAAAAAAAAAAAAALgIAAGRycy9lMm9Eb2Mu&#10;eG1sUEsBAi0AFAAGAAgAAAAhAOmHusbdAAAACwEAAA8AAAAAAAAAAAAAAAAA8QQAAGRycy9kb3du&#10;cmV2LnhtbFBLBQYAAAAABAAEAPMAAAD7BQAAAAA=&#10;" fillcolor="white [3201]" strokeweight=".5pt">
                <v:textbox>
                  <w:txbxContent>
                    <w:p w:rsidR="009E073C" w:rsidRPr="009E073C" w:rsidRDefault="00E53EF8" w:rsidP="009E073C">
                      <w:pPr>
                        <w:jc w:val="center"/>
                        <w:rPr>
                          <w:b/>
                          <w:sz w:val="24"/>
                          <w:szCs w:val="24"/>
                          <w:u w:val="single"/>
                        </w:rPr>
                      </w:pPr>
                      <w:r w:rsidRPr="009E073C">
                        <w:rPr>
                          <w:b/>
                          <w:sz w:val="24"/>
                          <w:szCs w:val="24"/>
                          <w:u w:val="single"/>
                        </w:rPr>
                        <w:t>Governors</w:t>
                      </w:r>
                    </w:p>
                    <w:p w:rsidR="002624D9" w:rsidRPr="00960B7A" w:rsidRDefault="00FD290E" w:rsidP="009E073C">
                      <w:pPr>
                        <w:rPr>
                          <w:rFonts w:asciiTheme="majorHAnsi" w:hAnsiTheme="majorHAnsi"/>
                          <w:b/>
                          <w:u w:val="single"/>
                        </w:rPr>
                      </w:pPr>
                      <w:r w:rsidRPr="00960B7A">
                        <w:rPr>
                          <w:rFonts w:asciiTheme="majorHAnsi" w:hAnsiTheme="majorHAnsi"/>
                        </w:rPr>
                        <w:t xml:space="preserve">We now have our full complement of Governors. We have two parent governors: </w:t>
                      </w:r>
                    </w:p>
                    <w:p w:rsidR="009E073C" w:rsidRPr="00960B7A" w:rsidRDefault="00FD290E" w:rsidP="002624D9">
                      <w:pPr>
                        <w:rPr>
                          <w:rFonts w:asciiTheme="majorHAnsi" w:hAnsiTheme="majorHAnsi"/>
                        </w:rPr>
                      </w:pPr>
                      <w:r w:rsidRPr="00960B7A">
                        <w:rPr>
                          <w:rFonts w:asciiTheme="majorHAnsi" w:hAnsiTheme="majorHAnsi"/>
                        </w:rPr>
                        <w:t>Mark Aldridge: parent of a child in Raindrops and in Sun Room</w:t>
                      </w:r>
                      <w:r w:rsidR="009E073C" w:rsidRPr="00960B7A">
                        <w:rPr>
                          <w:rFonts w:asciiTheme="majorHAnsi" w:hAnsiTheme="majorHAnsi"/>
                        </w:rPr>
                        <w:t>.</w:t>
                      </w:r>
                    </w:p>
                    <w:p w:rsidR="009E073C" w:rsidRPr="00960B7A" w:rsidRDefault="009E073C" w:rsidP="002624D9">
                      <w:pPr>
                        <w:rPr>
                          <w:rFonts w:asciiTheme="majorHAnsi" w:hAnsiTheme="majorHAnsi"/>
                        </w:rPr>
                      </w:pPr>
                      <w:r w:rsidRPr="00960B7A">
                        <w:rPr>
                          <w:rFonts w:asciiTheme="majorHAnsi" w:hAnsiTheme="majorHAnsi"/>
                        </w:rPr>
                        <w:t>Ariana’s dad: parent of a child in Star room.</w:t>
                      </w:r>
                    </w:p>
                    <w:p w:rsidR="00FD290E" w:rsidRPr="00960B7A" w:rsidRDefault="00F036D7" w:rsidP="002624D9">
                      <w:pPr>
                        <w:rPr>
                          <w:rFonts w:asciiTheme="majorHAnsi" w:hAnsiTheme="majorHAnsi"/>
                        </w:rPr>
                      </w:pPr>
                      <w:r w:rsidRPr="00960B7A">
                        <w:rPr>
                          <w:rFonts w:asciiTheme="majorHAnsi" w:hAnsiTheme="majorHAnsi"/>
                        </w:rPr>
                        <w:t xml:space="preserve">Gavin Foreman is also a parent and will be a </w:t>
                      </w:r>
                      <w:r w:rsidR="00960B7A" w:rsidRPr="00960B7A">
                        <w:rPr>
                          <w:rFonts w:asciiTheme="majorHAnsi" w:hAnsiTheme="majorHAnsi"/>
                        </w:rPr>
                        <w:t>co-opted</w:t>
                      </w:r>
                      <w:r w:rsidRPr="00960B7A">
                        <w:rPr>
                          <w:rFonts w:asciiTheme="majorHAnsi" w:hAnsiTheme="majorHAnsi"/>
                        </w:rPr>
                        <w:t xml:space="preserve"> Governor.</w:t>
                      </w:r>
                      <w:r w:rsidR="009E073C" w:rsidRPr="00960B7A">
                        <w:rPr>
                          <w:rFonts w:asciiTheme="majorHAnsi" w:hAnsiTheme="majorHAnsi"/>
                        </w:rPr>
                        <w:t xml:space="preserve"> Gavin is a parent of a child in raindrops and a child in Star Room.</w:t>
                      </w:r>
                    </w:p>
                    <w:p w:rsidR="00F036D7" w:rsidRPr="00960B7A" w:rsidRDefault="009E073C" w:rsidP="002624D9">
                      <w:pPr>
                        <w:rPr>
                          <w:rFonts w:asciiTheme="majorHAnsi" w:hAnsiTheme="majorHAnsi"/>
                        </w:rPr>
                      </w:pPr>
                      <w:r w:rsidRPr="00960B7A">
                        <w:rPr>
                          <w:rFonts w:asciiTheme="majorHAnsi" w:hAnsiTheme="majorHAnsi"/>
                        </w:rPr>
                        <w:t>Parent Governors represent the voice of the parents at our school. If you would like to raise anything with a parent Governor, please do so. The governors may also activity seek the opinions of parents at points through the year.</w:t>
                      </w:r>
                    </w:p>
                  </w:txbxContent>
                </v:textbox>
              </v:shape>
            </w:pict>
          </mc:Fallback>
        </mc:AlternateContent>
      </w:r>
      <w:r w:rsidRPr="000832E8">
        <w:rPr>
          <w:b/>
          <w:noProof/>
          <w:u w:val="single"/>
          <w:lang w:eastAsia="en-GB"/>
        </w:rPr>
        <mc:AlternateContent>
          <mc:Choice Requires="wps">
            <w:drawing>
              <wp:anchor distT="0" distB="0" distL="114300" distR="114300" simplePos="0" relativeHeight="251684864" behindDoc="1" locked="0" layoutInCell="1" allowOverlap="1" wp14:anchorId="7D9B5FEC" wp14:editId="4CBBE668">
                <wp:simplePos x="0" y="0"/>
                <wp:positionH relativeFrom="column">
                  <wp:posOffset>-600075</wp:posOffset>
                </wp:positionH>
                <wp:positionV relativeFrom="paragraph">
                  <wp:posOffset>2413000</wp:posOffset>
                </wp:positionV>
                <wp:extent cx="3743325" cy="3371850"/>
                <wp:effectExtent l="95250" t="38100" r="66675" b="1143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371850"/>
                        </a:xfrm>
                        <a:prstGeom prst="rect">
                          <a:avLst/>
                        </a:prstGeom>
                        <a:solidFill>
                          <a:sysClr val="window" lastClr="FFFFFF"/>
                        </a:solidFill>
                        <a:ln w="19050" cap="flat" cmpd="sng" algn="ctr">
                          <a:solidFill>
                            <a:schemeClr val="accent2">
                              <a:lumMod val="75000"/>
                            </a:schemeClr>
                          </a:solidFill>
                          <a:prstDash val="solid"/>
                          <a:headEnd/>
                          <a:tailEnd/>
                        </a:ln>
                        <a:effectLst>
                          <a:outerShdw blurRad="50800" dist="38100" dir="8100000" algn="tr" rotWithShape="0">
                            <a:prstClr val="black">
                              <a:alpha val="40000"/>
                            </a:prstClr>
                          </a:outerShdw>
                        </a:effectLst>
                      </wps:spPr>
                      <wps:txbx>
                        <w:txbxContent>
                          <w:p w:rsidR="00405D0F" w:rsidRPr="00405D0F" w:rsidRDefault="00405D0F" w:rsidP="00405D0F">
                            <w:pPr>
                              <w:pStyle w:val="NoSpacing"/>
                              <w:rPr>
                                <w:rFonts w:asciiTheme="majorHAnsi" w:hAnsiTheme="majorHAnsi" w:cstheme="majorHAnsi"/>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5FEC" id="_x0000_s1030" type="#_x0000_t202" style="position:absolute;margin-left:-47.25pt;margin-top:190pt;width:294.75pt;height:26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fcsQIAAF0FAAAOAAAAZHJzL2Uyb0RvYy54bWysVMtu2zAQvBfoPxC8N5Itu3aEyEGaNEWB&#10;9IEmRc8rirKIUKRK0pacr+9yZTtOeiuqg8DlYzizO8uLy6HVbCudV9YUfHKWciaNsJUy64L/fLh9&#10;t+TMBzAVaGtkwXfS88vV2zcXfZfLqW2srqRjCGJ83ncFb0Lo8iTxopEt+DPbSYOLtXUtBAzdOqkc&#10;9Ije6mSapu+T3rqqc1ZI73H2ZlzkK8KvaynCt7r2MjBdcOQW6O/oX8Z/srqAfO2ga5TY04B/YNGC&#10;MnjpEeoGArCNU39BtUo4620dzoRtE1vXSkjSgGom6Ss19w10krRgcnx3TJP/f7Di6/a7Y6rC2mWc&#10;GWixRg9yCOyDHdg0pqfvfI677jvcFwacxq0k1Xd3Vjx6Zux1A2Ytr5yzfSOhQnqTeDI5OTri+AhS&#10;9l9shdfAJlgCGmrXxtxhNhiiY5l2x9JEKgIns8Usy6ZzzgSuZdlispxT8RLID8c758MnaVsWBwV3&#10;WHuCh+2dD5EO5Ict8TZvtapuldYU7Py1dmwLaBN0V2V7zjT4gJMFv6WPFL06pg3rUex5imSYAPRv&#10;rSHgsO0wo96sOQO9xsYQwY05e3FpNLk83gtCSBOmtE9vWkzSyGcxT9ODVuqLeITkvJAQtd2Ab8ZD&#10;tDS6O5bko6nI6QGUHseYDW2idEldgimiEmyCdPdN1bNSb9wPQBXzdInXs0rFpGbLyRhgWuIwMttL&#10;RIXM2fBLhYZ8G0sYISOvo8ZSg3ikadBdAyPXGcE8V+ggzx7IkNgTnmSs6KXRVWEoB7Lw7ODX0lY7&#10;dBrSITvh+4SDxronznrsdSzN7w04iTX+bNCt55PZDHUECmbzxRQDd7pSnq6AEQhVcKzzOLwOGI1i&#10;jb1CV9eK/BbtPzLZ9wL2MEnZvzfxkTiNadfzq7j6AwAA//8DAFBLAwQUAAYACAAAACEAvqsVwuAA&#10;AAALAQAADwAAAGRycy9kb3ducmV2LnhtbEyPwU7DMAyG70i8Q2QkbltSWNFamk6AQIgLaAVt16wJ&#10;TbXEKU22lbfHnOBmy78+f3+1mrxjRzPGPqCEbC6AGWyD7rGT8PH+NFsCi0mhVi6gkfBtIqzq87NK&#10;lTqccG2OTeoYQTCWSoJNaSg5j601XsV5GAzS7TOMXiVax47rUZ0I7h2/EuKGe9UjfbBqMA/WtPvm&#10;4CUUzaN3+2wdnjf2a/t2/1Lw/FVLeXkx3d0CS2ZKf2H41Sd1qMlpFw6oI3MSZsUip6iE66WgUpRY&#10;FDkNO8JnmQBeV/x/h/oHAAD//wMAUEsBAi0AFAAGAAgAAAAhALaDOJL+AAAA4QEAABMAAAAAAAAA&#10;AAAAAAAAAAAAAFtDb250ZW50X1R5cGVzXS54bWxQSwECLQAUAAYACAAAACEAOP0h/9YAAACUAQAA&#10;CwAAAAAAAAAAAAAAAAAvAQAAX3JlbHMvLnJlbHNQSwECLQAUAAYACAAAACEAOzT33LECAABdBQAA&#10;DgAAAAAAAAAAAAAAAAAuAgAAZHJzL2Uyb0RvYy54bWxQSwECLQAUAAYACAAAACEAvqsVwuAAAAAL&#10;AQAADwAAAAAAAAAAAAAAAAALBQAAZHJzL2Rvd25yZXYueG1sUEsFBgAAAAAEAAQA8wAAABgGAAAA&#10;AA==&#10;" fillcolor="window" strokecolor="#c45911 [2405]" strokeweight="1.5pt">
                <v:shadow on="t" color="black" opacity="26214f" origin=".5,-.5" offset="-.74836mm,.74836mm"/>
                <v:textbox>
                  <w:txbxContent>
                    <w:p w:rsidR="00405D0F" w:rsidRPr="00405D0F" w:rsidRDefault="00405D0F" w:rsidP="00405D0F">
                      <w:pPr>
                        <w:pStyle w:val="NoSpacing"/>
                        <w:rPr>
                          <w:rFonts w:asciiTheme="majorHAnsi" w:hAnsiTheme="majorHAnsi" w:cstheme="majorHAnsi"/>
                          <w:color w:val="000000" w:themeColor="text1"/>
                          <w:sz w:val="24"/>
                        </w:rPr>
                      </w:pPr>
                    </w:p>
                  </w:txbxContent>
                </v:textbox>
              </v:shape>
            </w:pict>
          </mc:Fallback>
        </mc:AlternateContent>
      </w:r>
    </w:p>
    <w:p w:rsidR="000832E8" w:rsidRPr="000832E8" w:rsidRDefault="00D74DC2" w:rsidP="000832E8">
      <w:pPr>
        <w:rPr>
          <w:b/>
          <w:u w:val="single"/>
        </w:rPr>
      </w:pPr>
      <w:r w:rsidRPr="000832E8">
        <w:rPr>
          <w:b/>
          <w:noProof/>
          <w:u w:val="single"/>
          <w:lang w:eastAsia="en-GB"/>
        </w:rPr>
        <mc:AlternateContent>
          <mc:Choice Requires="wps">
            <w:drawing>
              <wp:anchor distT="45720" distB="45720" distL="114300" distR="114300" simplePos="0" relativeHeight="251682816" behindDoc="0" locked="0" layoutInCell="1" allowOverlap="1">
                <wp:simplePos x="0" y="0"/>
                <wp:positionH relativeFrom="page">
                  <wp:posOffset>4267200</wp:posOffset>
                </wp:positionH>
                <wp:positionV relativeFrom="paragraph">
                  <wp:posOffset>12700</wp:posOffset>
                </wp:positionV>
                <wp:extent cx="3086100" cy="22193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19325"/>
                        </a:xfrm>
                        <a:prstGeom prst="rect">
                          <a:avLst/>
                        </a:prstGeom>
                        <a:solidFill>
                          <a:srgbClr val="FFFFFF"/>
                        </a:solidFill>
                        <a:ln w="19050">
                          <a:solidFill>
                            <a:srgbClr val="FF5050"/>
                          </a:solidFill>
                          <a:miter lim="800000"/>
                          <a:headEnd/>
                          <a:tailEnd/>
                        </a:ln>
                      </wps:spPr>
                      <wps:txbx>
                        <w:txbxContent>
                          <w:p w:rsidR="00E04569" w:rsidRDefault="00FD290E" w:rsidP="00251D36">
                            <w:pPr>
                              <w:pStyle w:val="NoSpacing"/>
                              <w:jc w:val="center"/>
                              <w:rPr>
                                <w:rFonts w:ascii="Calibri Light" w:hAnsi="Calibri Light" w:cs="Calibri Light"/>
                                <w:b/>
                                <w:sz w:val="24"/>
                                <w:u w:val="single"/>
                              </w:rPr>
                            </w:pPr>
                            <w:r>
                              <w:rPr>
                                <w:rFonts w:ascii="Calibri Light" w:hAnsi="Calibri Light" w:cs="Calibri Light"/>
                                <w:b/>
                                <w:sz w:val="24"/>
                                <w:u w:val="single"/>
                              </w:rPr>
                              <w:t>Welcome to New Staff</w:t>
                            </w:r>
                          </w:p>
                          <w:p w:rsidR="00F036D7" w:rsidRDefault="00F036D7" w:rsidP="00251D36">
                            <w:pPr>
                              <w:pStyle w:val="NoSpacing"/>
                              <w:jc w:val="center"/>
                              <w:rPr>
                                <w:rFonts w:ascii="Calibri Light" w:hAnsi="Calibri Light" w:cs="Calibri Light"/>
                                <w:b/>
                                <w:sz w:val="24"/>
                                <w:u w:val="single"/>
                              </w:rPr>
                            </w:pPr>
                          </w:p>
                          <w:p w:rsidR="00D74DC2" w:rsidRPr="00960B7A" w:rsidRDefault="00FD290E" w:rsidP="00C01286">
                            <w:pPr>
                              <w:pStyle w:val="NoSpacing"/>
                              <w:rPr>
                                <w:rFonts w:asciiTheme="majorHAnsi" w:hAnsiTheme="majorHAnsi"/>
                              </w:rPr>
                            </w:pPr>
                            <w:r w:rsidRPr="00960B7A">
                              <w:rPr>
                                <w:rFonts w:asciiTheme="majorHAnsi" w:hAnsiTheme="majorHAnsi"/>
                              </w:rPr>
                              <w:t>We are welcoming new staff this term. We have Carly Mountford joining us in Snowflakes class, Carly Davey joini</w:t>
                            </w:r>
                            <w:r w:rsidR="00F036D7" w:rsidRPr="00960B7A">
                              <w:rPr>
                                <w:rFonts w:asciiTheme="majorHAnsi" w:hAnsiTheme="majorHAnsi"/>
                              </w:rPr>
                              <w:t>ng us in Star Room, Sherrie For</w:t>
                            </w:r>
                            <w:r w:rsidRPr="00960B7A">
                              <w:rPr>
                                <w:rFonts w:asciiTheme="majorHAnsi" w:hAnsiTheme="majorHAnsi"/>
                              </w:rPr>
                              <w:t xml:space="preserve">eman joining us in Sun room and Chelsea Derrick will be working in both Star and Sun rooms. Janina </w:t>
                            </w:r>
                            <w:r w:rsidR="00F036D7" w:rsidRPr="00960B7A">
                              <w:rPr>
                                <w:rFonts w:asciiTheme="majorHAnsi" w:hAnsiTheme="majorHAnsi"/>
                              </w:rPr>
                              <w:t>has moved from Snowflakes class into Star Room too. If you would like to be introduced please talk to the relevant staff in your child’s room. We are so pleased to have so many new faces join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6pt;margin-top:1pt;width:243pt;height:174.7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PsKgIAAE4EAAAOAAAAZHJzL2Uyb0RvYy54bWysVNtu2zAMfR+wfxD0vthxky4x4hRdugwD&#10;ugvQ7gNkWY6FSaImKbGzrx8lp2m6AXsY5gdBFKnDw0PRq5tBK3IQzkswFZ1OckqE4dBIs6vot8ft&#10;mwUlPjDTMAVGVPQoPL1Zv3616m0pCuhANcIRBDG+7G1FuxBsmWWed0IzPwErDDpbcJoFNN0uaxzr&#10;EV2rrMjz66wH11gHXHiPp3ejk64TftsKHr60rReBqIoit5BWl9Y6rtl6xcqdY7aT/ESD/QMLzaTB&#10;pGeoOxYY2Tv5B5SW3IGHNkw46AzaVnKRasBqpvlv1Tx0zIpUC4rj7Vkm//9g+efDV0dkg71DeQzT&#10;2KNHMQTyDgZSRHl660uMerAYFwY8xtBUqrf3wL97YmDTMbMTt85B3wnWIL1pvJldXB1xfASp+0/Q&#10;YBq2D5CAhtbpqB2qQRAdeRzPrYlUOB5e5YvraY4ujr6imC6vinnKwcqn69b58EGAJnFTUYe9T/Ds&#10;cO9DpMPKp5CYzYOSzVYqlQy3qzfKkQPDd7JN3wn9RZgypMfilvk8HyX4C8Y8Bo1pX2BoGfDFK6kr&#10;usjjF4NYGYV7b5q0D0yqcY+clTkpGcUbZQxDPaSeJQmiyjU0R5TWwfjAcSBx04H7SUmPj7ui/see&#10;OUGJ+miwPcvpbBanIRmz+dsCDXfpqS89zHCEqmigZNxuQpqgSNvALbaxlUngZyYnyvhok+6nAYtT&#10;cWmnqOffwPoXAAAA//8DAFBLAwQUAAYACAAAACEAbwCN5uEAAAAKAQAADwAAAGRycy9kb3ducmV2&#10;LnhtbEyPQU/DMAyF70j8h8hIXBBLu2ljKk0ntGkCiV0YXLhljWnLGqdq0q7l1+Oe4GRb7+n5e+lm&#10;sLXosfWVIwXxLAKBlDtTUaHg431/vwbhgyaja0eoYEQPm+z6KtWJcRd6w/4YCsEh5BOtoAyhSaT0&#10;eYlW+5lrkFj7cq3Vgc+2kKbVFw63tZxH0UpaXRF/KHWD2xLz87GznDLuXrof/H49fJpoe+7H593d&#10;fqHU7c3w9Agi4BD+zDDhMzpkzHRyHRkvagWrhzl3CQqmMenxcs3bScFiGS9BZqn8XyH7BQAA//8D&#10;AFBLAQItABQABgAIAAAAIQC2gziS/gAAAOEBAAATAAAAAAAAAAAAAAAAAAAAAABbQ29udGVudF9U&#10;eXBlc10ueG1sUEsBAi0AFAAGAAgAAAAhADj9If/WAAAAlAEAAAsAAAAAAAAAAAAAAAAALwEAAF9y&#10;ZWxzLy5yZWxzUEsBAi0AFAAGAAgAAAAhAFoiQ+wqAgAATgQAAA4AAAAAAAAAAAAAAAAALgIAAGRy&#10;cy9lMm9Eb2MueG1sUEsBAi0AFAAGAAgAAAAhAG8AjebhAAAACgEAAA8AAAAAAAAAAAAAAAAAhAQA&#10;AGRycy9kb3ducmV2LnhtbFBLBQYAAAAABAAEAPMAAACSBQAAAAA=&#10;" strokecolor="#ff5050" strokeweight="1.5pt">
                <v:textbox>
                  <w:txbxContent>
                    <w:p w:rsidR="00E04569" w:rsidRDefault="00FD290E" w:rsidP="00251D36">
                      <w:pPr>
                        <w:pStyle w:val="NoSpacing"/>
                        <w:jc w:val="center"/>
                        <w:rPr>
                          <w:rFonts w:ascii="Calibri Light" w:hAnsi="Calibri Light" w:cs="Calibri Light"/>
                          <w:b/>
                          <w:sz w:val="24"/>
                          <w:u w:val="single"/>
                        </w:rPr>
                      </w:pPr>
                      <w:r>
                        <w:rPr>
                          <w:rFonts w:ascii="Calibri Light" w:hAnsi="Calibri Light" w:cs="Calibri Light"/>
                          <w:b/>
                          <w:sz w:val="24"/>
                          <w:u w:val="single"/>
                        </w:rPr>
                        <w:t>Welcome to New Staff</w:t>
                      </w:r>
                    </w:p>
                    <w:p w:rsidR="00F036D7" w:rsidRDefault="00F036D7" w:rsidP="00251D36">
                      <w:pPr>
                        <w:pStyle w:val="NoSpacing"/>
                        <w:jc w:val="center"/>
                        <w:rPr>
                          <w:rFonts w:ascii="Calibri Light" w:hAnsi="Calibri Light" w:cs="Calibri Light"/>
                          <w:b/>
                          <w:sz w:val="24"/>
                          <w:u w:val="single"/>
                        </w:rPr>
                      </w:pPr>
                    </w:p>
                    <w:p w:rsidR="00D74DC2" w:rsidRPr="00960B7A" w:rsidRDefault="00FD290E" w:rsidP="00C01286">
                      <w:pPr>
                        <w:pStyle w:val="NoSpacing"/>
                        <w:rPr>
                          <w:rFonts w:asciiTheme="majorHAnsi" w:hAnsiTheme="majorHAnsi"/>
                        </w:rPr>
                      </w:pPr>
                      <w:r w:rsidRPr="00960B7A">
                        <w:rPr>
                          <w:rFonts w:asciiTheme="majorHAnsi" w:hAnsiTheme="majorHAnsi"/>
                        </w:rPr>
                        <w:t>We are welcoming new staff this term. We have Carly Mountford joining us in Snowflakes class, Carly Davey joini</w:t>
                      </w:r>
                      <w:r w:rsidR="00F036D7" w:rsidRPr="00960B7A">
                        <w:rPr>
                          <w:rFonts w:asciiTheme="majorHAnsi" w:hAnsiTheme="majorHAnsi"/>
                        </w:rPr>
                        <w:t>ng us in Star Room, Sherrie For</w:t>
                      </w:r>
                      <w:r w:rsidRPr="00960B7A">
                        <w:rPr>
                          <w:rFonts w:asciiTheme="majorHAnsi" w:hAnsiTheme="majorHAnsi"/>
                        </w:rPr>
                        <w:t xml:space="preserve">eman joining us in Sun room and Chelsea Derrick will be working in both Star and Sun rooms. Janina </w:t>
                      </w:r>
                      <w:r w:rsidR="00F036D7" w:rsidRPr="00960B7A">
                        <w:rPr>
                          <w:rFonts w:asciiTheme="majorHAnsi" w:hAnsiTheme="majorHAnsi"/>
                        </w:rPr>
                        <w:t>has moved from Snowflakes class into Star Room too. If you would like to be introduced please talk to the relevant staff in your child’s room. We are so pleased to have so many new faces join us.</w:t>
                      </w:r>
                    </w:p>
                  </w:txbxContent>
                </v:textbox>
                <w10:wrap anchorx="page"/>
              </v:shape>
            </w:pict>
          </mc:Fallback>
        </mc:AlternateContent>
      </w:r>
    </w:p>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0A2C07" w:rsidP="000A2C07"/>
    <w:p w:rsidR="000A2C07" w:rsidRPr="000A2C07" w:rsidRDefault="00960B7A" w:rsidP="000A2C07">
      <w:r w:rsidRPr="00D517AA">
        <w:rPr>
          <w:noProof/>
          <w:lang w:eastAsia="en-GB"/>
        </w:rPr>
        <mc:AlternateContent>
          <mc:Choice Requires="wps">
            <w:drawing>
              <wp:anchor distT="0" distB="0" distL="114300" distR="114300" simplePos="0" relativeHeight="251797504" behindDoc="0" locked="0" layoutInCell="1" allowOverlap="1" wp14:anchorId="74DF6EE6" wp14:editId="3AAE6CC9">
                <wp:simplePos x="0" y="0"/>
                <wp:positionH relativeFrom="page">
                  <wp:posOffset>4314825</wp:posOffset>
                </wp:positionH>
                <wp:positionV relativeFrom="paragraph">
                  <wp:posOffset>65405</wp:posOffset>
                </wp:positionV>
                <wp:extent cx="3067050" cy="2171700"/>
                <wp:effectExtent l="95250" t="38100" r="57150" b="1143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171700"/>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734CD9" w:rsidRDefault="00734CD9" w:rsidP="00B930D6">
                            <w:pPr>
                              <w:pStyle w:val="NoSpacing"/>
                              <w:rPr>
                                <w:rFonts w:asciiTheme="majorHAnsi" w:hAnsiTheme="majorHAnsi" w:cstheme="majorHAnsi"/>
                                <w:b/>
                                <w:color w:val="000000" w:themeColor="text1"/>
                                <w:sz w:val="24"/>
                                <w:u w:val="single"/>
                              </w:rPr>
                            </w:pPr>
                          </w:p>
                          <w:p w:rsidR="00960B7A" w:rsidRDefault="00953E3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If you need support with your school place application please come and make an appointment with me this week and I can help you to complete and submit it.</w:t>
                            </w:r>
                          </w:p>
                          <w:p w:rsidR="00953E3C" w:rsidRDefault="00953E3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I’m on the gate at the beginning and end of most days so please come and see me there if you need to make an appointment about school places or any other concerns you have.</w:t>
                            </w:r>
                          </w:p>
                          <w:p w:rsidR="00953E3C" w:rsidRPr="00734CD9" w:rsidRDefault="00953E3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 am always happy to hep!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F6EE6" id="_x0000_t202" coordsize="21600,21600" o:spt="202" path="m,l,21600r21600,l21600,xe">
                <v:stroke joinstyle="miter"/>
                <v:path gradientshapeok="t" o:connecttype="rect"/>
              </v:shapetype>
              <v:shape id="Text Box 17" o:spid="_x0000_s1032" type="#_x0000_t202" style="position:absolute;margin-left:339.75pt;margin-top:5.15pt;width:241.5pt;height:171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oumgIAADcFAAAOAAAAZHJzL2Uyb0RvYy54bWysVMtu2zAQvBfoPxC8N5IcJ06EyEGaNEWB&#10;9IEmRc8rinogFKmStGX36zukYsdJb0V1ELh8zM7sDnlxuekVW0vrOqMLnh2lnEktTNXppuA/Hm7f&#10;nXHmPOmKlNGy4Fvp+OXy7ZuLccjlzLRGVdIygGiXj0PBW++HPEmcaGVP7sgMUmOxNrYnj9A2SWVp&#10;BHqvklmaniajsdVgjZDOYfZmWuTLiF/XUvivde2kZ6rg4Obj38Z/Gf7J8oLyxtLQduKJBv0Di546&#10;jaR7qBvyxFa2+wuq74Q1ztT+SJg+MXXdCRk1QE2WvlJz39IgoxYUxw37Mrn/Byu+rL9Z1lXo3YIz&#10;TT169CA3nr03G4Yp1GccXI5t9wM2+g3msTdqdcOdEY+OaXPdkm7klbVmbCVV4JeFk8nB0QnHBZBy&#10;/Gwq5KGVNxFoU9s+FA/lYEBHn7b73gQuApPH6ekiPcGSwNosW2SLNHYvoXx3fLDOf5SmZ2FQcIvm&#10;R3ha3zkf6FC+2xKyOaO66rZTKgZbd60sWxN8AntVZuRMkfOYLPht/KKiV8eUZiPEnk/MCAauFXmQ&#10;7AeU1OmGM1INbobwdqrZi6S2KfdZQ469pBfcAukbcu3ELi5Nvg21/qCr6GFPnZrGkKl00CSj/6E9&#10;1nblpb1vq5GVamW/E+idpGdIyKouVOv4LJsC6A1DfDvuoM6s8T8730ZHht4EyMBrT79UJB6ncquh&#10;pYnrPMI8lx67YxvMjkyMDnhGxwSTTHbxm3ITzXm6M2Jpqi0sBDrRJ3h5MGiN/c3ZiFuMmv9akZVo&#10;3icNG55n8zl0+BjMTxYzBPZwpTxcIS0AVXA0cBpee0STWG2uYNe6i0YKvp6YPJkctzNKeXpJwvU/&#10;jOOu5/du+QcAAP//AwBQSwMEFAAGAAgAAAAhAOMrQ3rgAAAACwEAAA8AAABkcnMvZG93bnJldi54&#10;bWxMj8FOwzAMhu9IvENkJC6IpWu1wkrTCU0aB6QdGEhc08a0FYlTNenWvT3eiR3t/9Pvz+VmdlYc&#10;cQy9JwXLRQICqfGmp1bB1+fu8RlEiJqMtp5QwRkDbKrbm1IXxp/oA4+H2AouoVBoBV2MQyFlaDp0&#10;Oiz8gMTZjx+djjyOrTSjPnG5szJNklw63RNf6PSA2w6b38PkFOx3w/c71nZ668+0zWz7sF+HSan7&#10;u/n1BUTEOf7DcNFndajYqfYTmSCsgvxpvWKUgyQDcQGWecqbWkG2SjOQVSmvf6j+AAAA//8DAFBL&#10;AQItABQABgAIAAAAIQC2gziS/gAAAOEBAAATAAAAAAAAAAAAAAAAAAAAAABbQ29udGVudF9UeXBl&#10;c10ueG1sUEsBAi0AFAAGAAgAAAAhADj9If/WAAAAlAEAAAsAAAAAAAAAAAAAAAAALwEAAF9yZWxz&#10;Ly5yZWxzUEsBAi0AFAAGAAgAAAAhAHBIei6aAgAANwUAAA4AAAAAAAAAAAAAAAAALgIAAGRycy9l&#10;Mm9Eb2MueG1sUEsBAi0AFAAGAAgAAAAhAOMrQ3rgAAAACwEAAA8AAAAAAAAAAAAAAAAA9AQAAGRy&#10;cy9kb3ducmV2LnhtbFBLBQYAAAAABAAEAPMAAAABBgAAAAA=&#10;" fillcolor="window" strokecolor="yellow" strokeweight="1.5pt">
                <v:shadow on="t" color="black" opacity="26214f" origin=".5,-.5" offset="-.74836mm,.74836mm"/>
                <v:textbox>
                  <w:txbxContent>
                    <w:p w:rsidR="00B930D6" w:rsidRDefault="002624D9" w:rsidP="00B930D6">
                      <w:pPr>
                        <w:pStyle w:val="NoSpacing"/>
                        <w:rPr>
                          <w:rFonts w:asciiTheme="majorHAnsi" w:hAnsiTheme="majorHAnsi" w:cstheme="majorHAnsi"/>
                          <w:b/>
                          <w:color w:val="000000" w:themeColor="text1"/>
                          <w:sz w:val="24"/>
                          <w:u w:val="single"/>
                        </w:rPr>
                      </w:pPr>
                      <w:r>
                        <w:rPr>
                          <w:rFonts w:asciiTheme="majorHAnsi" w:hAnsiTheme="majorHAnsi" w:cstheme="majorHAnsi"/>
                          <w:b/>
                          <w:color w:val="000000" w:themeColor="text1"/>
                          <w:sz w:val="24"/>
                        </w:rPr>
                        <w:t xml:space="preserve">                           </w:t>
                      </w:r>
                      <w:r w:rsidRPr="00D74DC2">
                        <w:rPr>
                          <w:rFonts w:asciiTheme="majorHAnsi" w:hAnsiTheme="majorHAnsi" w:cstheme="majorHAnsi"/>
                          <w:b/>
                          <w:color w:val="000000" w:themeColor="text1"/>
                          <w:sz w:val="24"/>
                          <w:u w:val="single"/>
                        </w:rPr>
                        <w:t>Family Link</w:t>
                      </w:r>
                    </w:p>
                    <w:p w:rsidR="00734CD9" w:rsidRDefault="00734CD9" w:rsidP="00B930D6">
                      <w:pPr>
                        <w:pStyle w:val="NoSpacing"/>
                        <w:rPr>
                          <w:rFonts w:asciiTheme="majorHAnsi" w:hAnsiTheme="majorHAnsi" w:cstheme="majorHAnsi"/>
                          <w:b/>
                          <w:color w:val="000000" w:themeColor="text1"/>
                          <w:sz w:val="24"/>
                          <w:u w:val="single"/>
                        </w:rPr>
                      </w:pPr>
                    </w:p>
                    <w:p w:rsidR="00960B7A" w:rsidRDefault="00953E3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If you need support with your school place application please come and make an appointment with me this week and I can help you to complete and submit it.</w:t>
                      </w:r>
                    </w:p>
                    <w:p w:rsidR="00953E3C" w:rsidRDefault="00953E3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I’m on the gate at the beginning and end of most days so please come and see me there if you need to make an appointment about school places or any other concerns you have.</w:t>
                      </w:r>
                    </w:p>
                    <w:p w:rsidR="00953E3C" w:rsidRPr="00734CD9" w:rsidRDefault="00953E3C" w:rsidP="00B930D6">
                      <w:pPr>
                        <w:pStyle w:val="NoSpacing"/>
                        <w:rPr>
                          <w:rFonts w:asciiTheme="majorHAnsi" w:hAnsiTheme="majorHAnsi" w:cstheme="majorHAnsi"/>
                          <w:color w:val="000000" w:themeColor="text1"/>
                          <w:sz w:val="24"/>
                        </w:rPr>
                      </w:pPr>
                      <w:r>
                        <w:rPr>
                          <w:rFonts w:asciiTheme="majorHAnsi" w:hAnsiTheme="majorHAnsi" w:cstheme="majorHAnsi"/>
                          <w:color w:val="000000" w:themeColor="text1"/>
                          <w:sz w:val="24"/>
                        </w:rPr>
                        <w:t>I am always happy to hep!</w:t>
                      </w:r>
                    </w:p>
                  </w:txbxContent>
                </v:textbox>
                <w10:wrap anchorx="page"/>
              </v:shape>
            </w:pict>
          </mc:Fallback>
        </mc:AlternateContent>
      </w:r>
      <w:r w:rsidR="001E280F" w:rsidRPr="001E280F">
        <w:t xml:space="preserve">  </w:t>
      </w:r>
    </w:p>
    <w:p w:rsidR="000A2C07" w:rsidRPr="000A2C07" w:rsidRDefault="000A2C07" w:rsidP="000A2C07"/>
    <w:p w:rsidR="000A2C07" w:rsidRDefault="000A2C07" w:rsidP="000A2C07"/>
    <w:p w:rsidR="00D83131" w:rsidRDefault="00960B7A" w:rsidP="000A2C07">
      <w:pPr>
        <w:tabs>
          <w:tab w:val="left" w:pos="6525"/>
        </w:tabs>
      </w:pPr>
      <w:r>
        <w:rPr>
          <w:rFonts w:ascii="Times New Roman" w:hAnsi="Times New Roman"/>
          <w:noProof/>
          <w:sz w:val="24"/>
          <w:szCs w:val="24"/>
          <w:lang w:eastAsia="en-GB"/>
        </w:rPr>
        <mc:AlternateContent>
          <mc:Choice Requires="wps">
            <w:drawing>
              <wp:anchor distT="0" distB="0" distL="114300" distR="114300" simplePos="0" relativeHeight="251686912" behindDoc="0" locked="0" layoutInCell="1" allowOverlap="1" wp14:anchorId="74EAD381" wp14:editId="6FC0F279">
                <wp:simplePos x="0" y="0"/>
                <wp:positionH relativeFrom="column">
                  <wp:posOffset>-685800</wp:posOffset>
                </wp:positionH>
                <wp:positionV relativeFrom="paragraph">
                  <wp:posOffset>200660</wp:posOffset>
                </wp:positionV>
                <wp:extent cx="3886200" cy="1600200"/>
                <wp:effectExtent l="57150" t="19050" r="76200" b="1143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00200"/>
                        </a:xfrm>
                        <a:prstGeom prst="rect">
                          <a:avLst/>
                        </a:prstGeom>
                        <a:solidFill>
                          <a:srgbClr val="FFFFFF"/>
                        </a:solidFill>
                        <a:ln w="19050">
                          <a:solidFill>
                            <a:schemeClr val="accent6">
                              <a:lumMod val="75000"/>
                            </a:schemeClr>
                          </a:solidFill>
                          <a:miter lim="800000"/>
                          <a:headEnd/>
                          <a:tailEnd/>
                        </a:ln>
                        <a:effectLst>
                          <a:outerShdw blurRad="50800" dist="38100" dir="5400000" algn="t" rotWithShape="0">
                            <a:prstClr val="black">
                              <a:alpha val="40000"/>
                            </a:prstClr>
                          </a:outerShdw>
                        </a:effectLst>
                      </wps:spPr>
                      <wps:txbx>
                        <w:txbxContent>
                          <w:p w:rsidR="00DC59C5" w:rsidRDefault="00734CD9" w:rsidP="00FF1560">
                            <w:pPr>
                              <w:pStyle w:val="NoSpacing"/>
                              <w:jc w:val="center"/>
                              <w:rPr>
                                <w:rFonts w:asciiTheme="majorHAnsi" w:hAnsiTheme="majorHAnsi" w:cstheme="majorHAnsi"/>
                                <w:b/>
                                <w:sz w:val="24"/>
                                <w:szCs w:val="24"/>
                                <w:u w:val="single"/>
                              </w:rPr>
                            </w:pPr>
                            <w:r w:rsidRPr="009E073C">
                              <w:rPr>
                                <w:rFonts w:asciiTheme="majorHAnsi" w:hAnsiTheme="majorHAnsi" w:cstheme="majorHAnsi"/>
                                <w:b/>
                                <w:sz w:val="24"/>
                                <w:szCs w:val="24"/>
                                <w:u w:val="single"/>
                              </w:rPr>
                              <w:t>Primary School Applications</w:t>
                            </w:r>
                          </w:p>
                          <w:p w:rsidR="009E073C" w:rsidRPr="00960B7A" w:rsidRDefault="009E073C" w:rsidP="009E073C">
                            <w:pPr>
                              <w:pStyle w:val="NoSpacing"/>
                              <w:rPr>
                                <w:rFonts w:asciiTheme="majorHAnsi" w:hAnsiTheme="majorHAnsi" w:cstheme="majorHAnsi"/>
                              </w:rPr>
                            </w:pPr>
                            <w:r w:rsidRPr="00960B7A">
                              <w:rPr>
                                <w:rFonts w:asciiTheme="majorHAnsi" w:hAnsiTheme="majorHAnsi" w:cstheme="majorHAnsi"/>
                              </w:rPr>
                              <w:t xml:space="preserve">If your child </w:t>
                            </w:r>
                            <w:r w:rsidR="00953E3C">
                              <w:rPr>
                                <w:rFonts w:asciiTheme="majorHAnsi" w:hAnsiTheme="majorHAnsi" w:cstheme="majorHAnsi"/>
                              </w:rPr>
                              <w:t>is going to be 4 years old before August 31</w:t>
                            </w:r>
                            <w:r w:rsidR="00953E3C" w:rsidRPr="00953E3C">
                              <w:rPr>
                                <w:rFonts w:asciiTheme="majorHAnsi" w:hAnsiTheme="majorHAnsi" w:cstheme="majorHAnsi"/>
                                <w:vertAlign w:val="superscript"/>
                              </w:rPr>
                              <w:t>st</w:t>
                            </w:r>
                            <w:r w:rsidR="00953E3C">
                              <w:rPr>
                                <w:rFonts w:asciiTheme="majorHAnsi" w:hAnsiTheme="majorHAnsi" w:cstheme="majorHAnsi"/>
                              </w:rPr>
                              <w:t xml:space="preserve"> </w:t>
                            </w:r>
                            <w:r w:rsidRPr="00960B7A">
                              <w:rPr>
                                <w:rFonts w:asciiTheme="majorHAnsi" w:hAnsiTheme="majorHAnsi" w:cstheme="majorHAnsi"/>
                              </w:rPr>
                              <w:t>you will need to apply for a Primary School place for this September (2023). To do this you will need to go onto the Bristol City Council website and search for “School admissions”. You then need to complete the schools application. You need to put three preferences in the order of your preference. The clo</w:t>
                            </w:r>
                            <w:r w:rsidR="00953E3C">
                              <w:rPr>
                                <w:rFonts w:asciiTheme="majorHAnsi" w:hAnsiTheme="majorHAnsi" w:cstheme="majorHAnsi"/>
                              </w:rPr>
                              <w:t>sing date to apply is January 15</w:t>
                            </w:r>
                            <w:r w:rsidRPr="00960B7A">
                              <w:rPr>
                                <w:rFonts w:asciiTheme="majorHAnsi" w:hAnsiTheme="majorHAnsi" w:cstheme="majorHAnsi"/>
                                <w:vertAlign w:val="superscript"/>
                              </w:rPr>
                              <w:t>th</w:t>
                            </w:r>
                            <w:r w:rsidRPr="00960B7A">
                              <w:rPr>
                                <w:rFonts w:asciiTheme="majorHAnsi" w:hAnsiTheme="majorHAnsi" w:cs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D381" id="_x0000_s1033" type="#_x0000_t202" style="position:absolute;margin-left:-54pt;margin-top:15.8pt;width:306pt;height:1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NhlAIAACkFAAAOAAAAZHJzL2Uyb0RvYy54bWysVE1v2zAMvQ/YfxB0X22nSZoadYquXYcB&#10;3QeWDjvTshwLlSVPUmK3v34UnbrpdhvmgyFK1CMf+aiLy6HVbC+dV9YUPDtJOZNG2EqZbcF/3N++&#10;W3HmA5gKtDWy4I/S88v12zcXfZfLmW2srqRjCGJ83ncFb0Lo8iTxopEt+BPbSYOHtXUtBDTdNqkc&#10;9Ije6mSWpsukt67qnBXSe9y9GQ/5mvDrWorwta69DEwXHHML9Hf0L+M/WV9AvnXQNUoc0oB/yKIF&#10;ZTDoBHUDAdjOqb+gWiWc9bYOJ8K2ia1rJSRxQDZZ+gebTQOdJC5YHN9NZfL/D1Z82X9zTFUFP804&#10;M9Bij+7lENh7O7BZLE/f+Ry9Nh36hQG3sc1E1Xd3Vjx4Zux1A2Yrr5yzfSOhwvSyeDM5ujri+AhS&#10;9p9thWFgFywBDbVrY+2wGgzRsU2PU2tiKgI3T1erJfabM4Fn2TJNoxFjQP58vXM+fJS2ZXFRcIe9&#10;J3jY3/kwuj67xGjealXdKq3JcNvyWju2B9TJLX0H9Fdu2rAew5+ni3QswSuMqFk5oYAQ0oQl+eld&#10;i5xH9LNFOqVOMo9XiMirUK0KOBhatQVf4YXxCuSxvh9MhXQgD6D0uMYqaBO3JEke+UbD7hBi01Q9&#10;K/XOfQds8iJFMM4qFSt0uspGA+dhMR+DMNBbHOTAmbPhpwoNaTC2IyLG+k0ESw3igbZBdw2M7Ajm&#10;ULqDN3GbciHrKE0SSdTFqJAwlAPJ8SyCRAGVtnpE1WA6JA18a3DRWPfEWY9zW3D/awdOcqY/GVTe&#10;eTafx0EnY744m6Hhjk/K4xMwAqGI77i8DvQ4RLLGXqFCa0XaeckECUQD55GoHN6OOPDHNnm9vHDr&#10;3wAAAP//AwBQSwMEFAAGAAgAAAAhAIOI073hAAAACwEAAA8AAABkcnMvZG93bnJldi54bWxMj09P&#10;g0AQxe8mfofNmHgx7QJVgpSlISZeTeyfRG9bmLIoO0vYLcVv73iyx5l5783vFZvZ9mLC0XeOFMTL&#10;CARS7ZqOWgX73esiA+GDpkb3jlDBD3rYlLc3hc4bd6F3nLahFRxCPtcKTAhDLqWvDVrtl25A4tvJ&#10;jVYHHsdWNqO+cLjtZRJFqbS6I/5g9IAvBuvv7dkyRuoPz8nu7ZMO5uPrYY9VjFOl1P3dXK1BBJzD&#10;vxj+8NkDJTMd3ZkaL3oFizjKuExQsIpTEKx4ih55cVSQZKsUZFnI6w7lLwAAAP//AwBQSwECLQAU&#10;AAYACAAAACEAtoM4kv4AAADhAQAAEwAAAAAAAAAAAAAAAAAAAAAAW0NvbnRlbnRfVHlwZXNdLnht&#10;bFBLAQItABQABgAIAAAAIQA4/SH/1gAAAJQBAAALAAAAAAAAAAAAAAAAAC8BAABfcmVscy8ucmVs&#10;c1BLAQItABQABgAIAAAAIQB1t4NhlAIAACkFAAAOAAAAAAAAAAAAAAAAAC4CAABkcnMvZTJvRG9j&#10;LnhtbFBLAQItABQABgAIAAAAIQCDiNO94QAAAAsBAAAPAAAAAAAAAAAAAAAAAO4EAABkcnMvZG93&#10;bnJldi54bWxQSwUGAAAAAAQABADzAAAA/AUAAAAA&#10;" strokecolor="#538135 [2409]" strokeweight="1.5pt">
                <v:shadow on="t" color="black" opacity="26214f" origin=",-.5" offset="0,3pt"/>
                <v:textbox>
                  <w:txbxContent>
                    <w:p w:rsidR="00DC59C5" w:rsidRDefault="00734CD9" w:rsidP="00FF1560">
                      <w:pPr>
                        <w:pStyle w:val="NoSpacing"/>
                        <w:jc w:val="center"/>
                        <w:rPr>
                          <w:rFonts w:asciiTheme="majorHAnsi" w:hAnsiTheme="majorHAnsi" w:cstheme="majorHAnsi"/>
                          <w:b/>
                          <w:sz w:val="24"/>
                          <w:szCs w:val="24"/>
                          <w:u w:val="single"/>
                        </w:rPr>
                      </w:pPr>
                      <w:r w:rsidRPr="009E073C">
                        <w:rPr>
                          <w:rFonts w:asciiTheme="majorHAnsi" w:hAnsiTheme="majorHAnsi" w:cstheme="majorHAnsi"/>
                          <w:b/>
                          <w:sz w:val="24"/>
                          <w:szCs w:val="24"/>
                          <w:u w:val="single"/>
                        </w:rPr>
                        <w:t>Primary School Applications</w:t>
                      </w:r>
                    </w:p>
                    <w:p w:rsidR="009E073C" w:rsidRPr="00960B7A" w:rsidRDefault="009E073C" w:rsidP="009E073C">
                      <w:pPr>
                        <w:pStyle w:val="NoSpacing"/>
                        <w:rPr>
                          <w:rFonts w:asciiTheme="majorHAnsi" w:hAnsiTheme="majorHAnsi" w:cstheme="majorHAnsi"/>
                        </w:rPr>
                      </w:pPr>
                      <w:r w:rsidRPr="00960B7A">
                        <w:rPr>
                          <w:rFonts w:asciiTheme="majorHAnsi" w:hAnsiTheme="majorHAnsi" w:cstheme="majorHAnsi"/>
                        </w:rPr>
                        <w:t xml:space="preserve">If your child </w:t>
                      </w:r>
                      <w:r w:rsidR="00953E3C">
                        <w:rPr>
                          <w:rFonts w:asciiTheme="majorHAnsi" w:hAnsiTheme="majorHAnsi" w:cstheme="majorHAnsi"/>
                        </w:rPr>
                        <w:t>is going to be 4 years old before August 31</w:t>
                      </w:r>
                      <w:r w:rsidR="00953E3C" w:rsidRPr="00953E3C">
                        <w:rPr>
                          <w:rFonts w:asciiTheme="majorHAnsi" w:hAnsiTheme="majorHAnsi" w:cstheme="majorHAnsi"/>
                          <w:vertAlign w:val="superscript"/>
                        </w:rPr>
                        <w:t>st</w:t>
                      </w:r>
                      <w:r w:rsidR="00953E3C">
                        <w:rPr>
                          <w:rFonts w:asciiTheme="majorHAnsi" w:hAnsiTheme="majorHAnsi" w:cstheme="majorHAnsi"/>
                        </w:rPr>
                        <w:t xml:space="preserve"> </w:t>
                      </w:r>
                      <w:r w:rsidRPr="00960B7A">
                        <w:rPr>
                          <w:rFonts w:asciiTheme="majorHAnsi" w:hAnsiTheme="majorHAnsi" w:cstheme="majorHAnsi"/>
                        </w:rPr>
                        <w:t>you will need to apply for a Primary School place for this September (2023). To do this you will need to go onto the Bristol City Council website and search for “School admissions”. You then need to complete the schools application. You need to put three preferences in the order of your preference. The clo</w:t>
                      </w:r>
                      <w:r w:rsidR="00953E3C">
                        <w:rPr>
                          <w:rFonts w:asciiTheme="majorHAnsi" w:hAnsiTheme="majorHAnsi" w:cstheme="majorHAnsi"/>
                        </w:rPr>
                        <w:t>sing date to apply is January 15</w:t>
                      </w:r>
                      <w:r w:rsidRPr="00960B7A">
                        <w:rPr>
                          <w:rFonts w:asciiTheme="majorHAnsi" w:hAnsiTheme="majorHAnsi" w:cstheme="majorHAnsi"/>
                          <w:vertAlign w:val="superscript"/>
                        </w:rPr>
                        <w:t>th</w:t>
                      </w:r>
                      <w:r w:rsidRPr="00960B7A">
                        <w:rPr>
                          <w:rFonts w:asciiTheme="majorHAnsi" w:hAnsiTheme="majorHAnsi" w:cstheme="majorHAnsi"/>
                        </w:rPr>
                        <w:t>.</w:t>
                      </w:r>
                    </w:p>
                  </w:txbxContent>
                </v:textbox>
              </v:shape>
            </w:pict>
          </mc:Fallback>
        </mc:AlternateContent>
      </w:r>
      <w:r w:rsidR="000A2C07">
        <w:tab/>
      </w: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bookmarkStart w:id="0" w:name="_GoBack"/>
      <w:bookmarkEnd w:id="0"/>
    </w:p>
    <w:p w:rsidR="000A2C07" w:rsidRDefault="00960B7A" w:rsidP="000A2C07">
      <w:pPr>
        <w:tabs>
          <w:tab w:val="left" w:pos="6525"/>
        </w:tabs>
      </w:pPr>
      <w:r>
        <w:rPr>
          <w:noProof/>
          <w:lang w:eastAsia="en-GB"/>
        </w:rPr>
        <w:lastRenderedPageBreak/>
        <mc:AlternateContent>
          <mc:Choice Requires="wps">
            <w:drawing>
              <wp:anchor distT="0" distB="0" distL="114300" distR="114300" simplePos="0" relativeHeight="251799552" behindDoc="0" locked="0" layoutInCell="1" allowOverlap="1">
                <wp:simplePos x="0" y="0"/>
                <wp:positionH relativeFrom="column">
                  <wp:posOffset>-590550</wp:posOffset>
                </wp:positionH>
                <wp:positionV relativeFrom="paragraph">
                  <wp:posOffset>419100</wp:posOffset>
                </wp:positionV>
                <wp:extent cx="3114675" cy="2190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114675"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960B7A" w:rsidRDefault="00960B7A" w:rsidP="00960B7A">
                            <w:pPr>
                              <w:tabs>
                                <w:tab w:val="left" w:pos="6525"/>
                              </w:tabs>
                              <w:jc w:val="both"/>
                            </w:pPr>
                            <w:r>
                              <w:t>Monday 16</w:t>
                            </w:r>
                            <w:r w:rsidRPr="00214B2F">
                              <w:rPr>
                                <w:vertAlign w:val="superscript"/>
                              </w:rPr>
                              <w:t>th</w:t>
                            </w:r>
                            <w:r>
                              <w:t xml:space="preserve"> Jan: Schools application deadline</w:t>
                            </w:r>
                          </w:p>
                          <w:p w:rsidR="00960B7A" w:rsidRDefault="00960B7A" w:rsidP="00960B7A">
                            <w:pPr>
                              <w:tabs>
                                <w:tab w:val="left" w:pos="6525"/>
                              </w:tabs>
                              <w:jc w:val="both"/>
                            </w:pPr>
                            <w:r>
                              <w:t>Wednesday 1</w:t>
                            </w:r>
                            <w:r w:rsidRPr="00214B2F">
                              <w:rPr>
                                <w:vertAlign w:val="superscript"/>
                              </w:rPr>
                              <w:t>st</w:t>
                            </w:r>
                            <w:r>
                              <w:t xml:space="preserve"> Feb: Parent workshop</w:t>
                            </w:r>
                          </w:p>
                          <w:p w:rsidR="00960B7A" w:rsidRDefault="00960B7A" w:rsidP="00960B7A">
                            <w:pPr>
                              <w:tabs>
                                <w:tab w:val="left" w:pos="6525"/>
                              </w:tabs>
                              <w:jc w:val="both"/>
                            </w:pPr>
                            <w:r>
                              <w:t>Friday 10</w:t>
                            </w:r>
                            <w:r w:rsidRPr="00214B2F">
                              <w:rPr>
                                <w:vertAlign w:val="superscript"/>
                              </w:rPr>
                              <w:t>th</w:t>
                            </w:r>
                            <w:r>
                              <w:t xml:space="preserve"> February: Term Ends</w:t>
                            </w:r>
                          </w:p>
                          <w:p w:rsidR="00960B7A" w:rsidRDefault="00960B7A" w:rsidP="00960B7A">
                            <w:pPr>
                              <w:tabs>
                                <w:tab w:val="left" w:pos="6525"/>
                              </w:tabs>
                              <w:jc w:val="both"/>
                            </w:pPr>
                            <w:r>
                              <w:t>Monday 20</w:t>
                            </w:r>
                            <w:r w:rsidRPr="00214B2F">
                              <w:rPr>
                                <w:vertAlign w:val="superscript"/>
                              </w:rPr>
                              <w:t>th</w:t>
                            </w:r>
                            <w:r>
                              <w:t xml:space="preserve"> February: Term 4 starts</w:t>
                            </w:r>
                          </w:p>
                          <w:p w:rsidR="00960B7A" w:rsidRDefault="00960B7A" w:rsidP="00960B7A">
                            <w:pPr>
                              <w:tabs>
                                <w:tab w:val="left" w:pos="6525"/>
                              </w:tabs>
                              <w:jc w:val="both"/>
                            </w:pPr>
                            <w:r>
                              <w:t>Friday 31</w:t>
                            </w:r>
                            <w:r w:rsidRPr="00214B2F">
                              <w:rPr>
                                <w:vertAlign w:val="superscript"/>
                              </w:rPr>
                              <w:t>st</w:t>
                            </w:r>
                            <w:r>
                              <w:t xml:space="preserve"> March: INSET Day</w:t>
                            </w:r>
                          </w:p>
                          <w:p w:rsidR="00960B7A" w:rsidRPr="00214B2F" w:rsidRDefault="00960B7A" w:rsidP="00960B7A">
                            <w:pPr>
                              <w:tabs>
                                <w:tab w:val="left" w:pos="6525"/>
                              </w:tabs>
                              <w:jc w:val="both"/>
                            </w:pPr>
                            <w:r>
                              <w:t>Friday 31</w:t>
                            </w:r>
                            <w:r w:rsidRPr="00214B2F">
                              <w:rPr>
                                <w:vertAlign w:val="superscript"/>
                              </w:rPr>
                              <w:t>st</w:t>
                            </w:r>
                            <w:r>
                              <w:t xml:space="preserve"> March: Term ends</w:t>
                            </w:r>
                          </w:p>
                          <w:p w:rsidR="00960B7A" w:rsidRDefault="0096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4" type="#_x0000_t202" style="position:absolute;margin-left:-46.5pt;margin-top:33pt;width:245.25pt;height:17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XlwIAALsFAAAOAAAAZHJzL2Uyb0RvYy54bWysVEtPGzEQvlfqf7B8L5sNCZSIDUpBVJUQ&#10;oELF2fHaxML2uLaT3fTXd+zdDeFxoepld+z55vV5Zk7PWqPJRvigwFa0PBhRIiyHWtnHiv66v/zy&#10;lZIQma2ZBisquhWBns0/fzpt3EyMYQW6Fp6gExtmjavoKkY3K4rAV8KwcABOWFRK8IZFPPrHovas&#10;Qe9GF+PR6KhowNfOAxch4O1Fp6Tz7F9KweONlEFEoiuKucX89fm7TN9ifspmj565leJ9GuwfsjBM&#10;WQy6c3XBIiNrr964Mop7CCDjAQdTgJSKi1wDVlOOXlVzt2JO5FqQnOB2NIX/55Zfb249UXVFp5RY&#10;ZvCJ7kUbyTdoyTSx07gwQ9CdQ1hs8RpfebgPeJmKbqU36Y/lENQjz9sdt8kZx8vDspwcHWMQjrpx&#10;eTI6nmb2i2dz50P8LsCQJFTU4+NlTtnmKkRMBaEDJEULoFV9qbTOh9Qw4lx7smH41DrmJNHiBUpb&#10;0lT06BBDv/GQXO/sl5rxp1TmSw940jZZitxafVqJoo6KLMWtFgmj7U8hkdrMyDs5Ms6F3eWZ0Qkl&#10;saKPGPb456w+YtzVgRY5Mti4MzbKgu9Yeklt/TRQKzs8krRXdxJju2xzT5XjoVWWUG+xgzx0Exgc&#10;v1RI+BUL8ZZ5HDlsGlwj8QY/UgO+EvQSJSvwf967T3icBNRS0uAIVzT8XjMvKNE/LM7ISTmZpJnP&#10;h8n0eIwHv69Z7mvs2pwDtk6JC8vxLCZ81IMoPZgH3DaLFBVVzHKMXdE4iOexWyy4rbhYLDIIp9yx&#10;eGXvHE+uE82p0e7bB+Zd3+gRZ+QahmFns1f93mGTpYXFOoJUeRgS0R2r/QPghsj92m+ztIL2zxn1&#10;vHPnfwEAAP//AwBQSwMEFAAGAAgAAAAhAH4TBY3fAAAACgEAAA8AAABkcnMvZG93bnJldi54bWxM&#10;j8FOwzAQRO9I/IO1SNxaJxRCkmZTASpceqKgnrexa1vEdhS7afh7zAlOo9WMZt80m9n2bJJjMN4h&#10;5MsMmHSdF8YphM+P10UJLERygnrvJMK3DLBpr68aqoW/uHc57aNiqcSFmhB0jEPNeei0tBSWfpAu&#10;eSc/WorpHBUXI11Sue35XZYV3JJx6YOmQb5o2X3tzxZh+6wq1ZU06m0pjJnmw2mn3hBvb+anNbAo&#10;5/gXhl/8hA5tYjr6sxOB9QiLapW2RISiSJoCq+rxAdgR4T7PM+Btw/9PaH8AAAD//wMAUEsBAi0A&#10;FAAGAAgAAAAhALaDOJL+AAAA4QEAABMAAAAAAAAAAAAAAAAAAAAAAFtDb250ZW50X1R5cGVzXS54&#10;bWxQSwECLQAUAAYACAAAACEAOP0h/9YAAACUAQAACwAAAAAAAAAAAAAAAAAvAQAAX3JlbHMvLnJl&#10;bHNQSwECLQAUAAYACAAAACEAVf/Fl5cCAAC7BQAADgAAAAAAAAAAAAAAAAAuAgAAZHJzL2Uyb0Rv&#10;Yy54bWxQSwECLQAUAAYACAAAACEAfhMFjd8AAAAKAQAADwAAAAAAAAAAAAAAAADxBAAAZHJzL2Rv&#10;d25yZXYueG1sUEsFBgAAAAAEAAQA8wAAAP0FAAAAAA==&#10;" fillcolor="white [3201]" strokeweight=".5pt">
                <v:textbox>
                  <w:txbxContent>
                    <w:p w:rsidR="00960B7A" w:rsidRPr="00960B7A" w:rsidRDefault="00960B7A" w:rsidP="00960B7A">
                      <w:pPr>
                        <w:tabs>
                          <w:tab w:val="left" w:pos="6525"/>
                        </w:tabs>
                        <w:jc w:val="center"/>
                        <w:rPr>
                          <w:rFonts w:asciiTheme="majorHAnsi" w:hAnsiTheme="majorHAnsi"/>
                          <w:b/>
                          <w:u w:val="single"/>
                        </w:rPr>
                      </w:pPr>
                      <w:r>
                        <w:rPr>
                          <w:rFonts w:asciiTheme="majorHAnsi" w:hAnsiTheme="majorHAnsi"/>
                          <w:b/>
                          <w:u w:val="single"/>
                        </w:rPr>
                        <w:t>Dates for Your Diary</w:t>
                      </w:r>
                    </w:p>
                    <w:p w:rsidR="00960B7A" w:rsidRDefault="00960B7A" w:rsidP="00960B7A">
                      <w:pPr>
                        <w:tabs>
                          <w:tab w:val="left" w:pos="6525"/>
                        </w:tabs>
                        <w:jc w:val="both"/>
                      </w:pPr>
                      <w:r>
                        <w:t>Monday 16</w:t>
                      </w:r>
                      <w:r w:rsidRPr="00214B2F">
                        <w:rPr>
                          <w:vertAlign w:val="superscript"/>
                        </w:rPr>
                        <w:t>th</w:t>
                      </w:r>
                      <w:r>
                        <w:t xml:space="preserve"> Jan: Schools application deadline</w:t>
                      </w:r>
                    </w:p>
                    <w:p w:rsidR="00960B7A" w:rsidRDefault="00960B7A" w:rsidP="00960B7A">
                      <w:pPr>
                        <w:tabs>
                          <w:tab w:val="left" w:pos="6525"/>
                        </w:tabs>
                        <w:jc w:val="both"/>
                      </w:pPr>
                      <w:r>
                        <w:t>Wed</w:t>
                      </w:r>
                      <w:r>
                        <w:t>nesday</w:t>
                      </w:r>
                      <w:r>
                        <w:t xml:space="preserve"> 1</w:t>
                      </w:r>
                      <w:r w:rsidRPr="00214B2F">
                        <w:rPr>
                          <w:vertAlign w:val="superscript"/>
                        </w:rPr>
                        <w:t>st</w:t>
                      </w:r>
                      <w:r>
                        <w:t xml:space="preserve"> Feb: Parent workshop</w:t>
                      </w:r>
                    </w:p>
                    <w:p w:rsidR="00960B7A" w:rsidRDefault="00960B7A" w:rsidP="00960B7A">
                      <w:pPr>
                        <w:tabs>
                          <w:tab w:val="left" w:pos="6525"/>
                        </w:tabs>
                        <w:jc w:val="both"/>
                      </w:pPr>
                      <w:r>
                        <w:t>Friday 10</w:t>
                      </w:r>
                      <w:r w:rsidRPr="00214B2F">
                        <w:rPr>
                          <w:vertAlign w:val="superscript"/>
                        </w:rPr>
                        <w:t>th</w:t>
                      </w:r>
                      <w:r>
                        <w:t xml:space="preserve"> February: Term Ends</w:t>
                      </w:r>
                    </w:p>
                    <w:p w:rsidR="00960B7A" w:rsidRDefault="00960B7A" w:rsidP="00960B7A">
                      <w:pPr>
                        <w:tabs>
                          <w:tab w:val="left" w:pos="6525"/>
                        </w:tabs>
                        <w:jc w:val="both"/>
                      </w:pPr>
                      <w:r>
                        <w:t>Monday 20</w:t>
                      </w:r>
                      <w:r w:rsidRPr="00214B2F">
                        <w:rPr>
                          <w:vertAlign w:val="superscript"/>
                        </w:rPr>
                        <w:t>th</w:t>
                      </w:r>
                      <w:r>
                        <w:t xml:space="preserve"> February: Term 4 starts</w:t>
                      </w:r>
                    </w:p>
                    <w:p w:rsidR="00960B7A" w:rsidRDefault="00960B7A" w:rsidP="00960B7A">
                      <w:pPr>
                        <w:tabs>
                          <w:tab w:val="left" w:pos="6525"/>
                        </w:tabs>
                        <w:jc w:val="both"/>
                      </w:pPr>
                      <w:r>
                        <w:t>Friday 31</w:t>
                      </w:r>
                      <w:r w:rsidRPr="00214B2F">
                        <w:rPr>
                          <w:vertAlign w:val="superscript"/>
                        </w:rPr>
                        <w:t>st</w:t>
                      </w:r>
                      <w:r>
                        <w:t xml:space="preserve"> March: INSET Day</w:t>
                      </w:r>
                    </w:p>
                    <w:p w:rsidR="00960B7A" w:rsidRPr="00214B2F" w:rsidRDefault="00960B7A" w:rsidP="00960B7A">
                      <w:pPr>
                        <w:tabs>
                          <w:tab w:val="left" w:pos="6525"/>
                        </w:tabs>
                        <w:jc w:val="both"/>
                      </w:pPr>
                      <w:r>
                        <w:t>Friday 31</w:t>
                      </w:r>
                      <w:r w:rsidRPr="00214B2F">
                        <w:rPr>
                          <w:vertAlign w:val="superscript"/>
                        </w:rPr>
                        <w:t>st</w:t>
                      </w:r>
                      <w:r>
                        <w:t xml:space="preserve"> March: Term ends</w:t>
                      </w:r>
                    </w:p>
                    <w:p w:rsidR="00960B7A" w:rsidRDefault="00960B7A"/>
                  </w:txbxContent>
                </v:textbox>
              </v:shape>
            </w:pict>
          </mc:Fallback>
        </mc:AlternateContent>
      </w:r>
      <w:r w:rsidRPr="00D517AA">
        <w:rPr>
          <w:noProof/>
          <w:lang w:eastAsia="en-GB"/>
        </w:rPr>
        <mc:AlternateContent>
          <mc:Choice Requires="wps">
            <w:drawing>
              <wp:anchor distT="0" distB="0" distL="114300" distR="114300" simplePos="0" relativeHeight="251794432" behindDoc="1" locked="0" layoutInCell="1" allowOverlap="1" wp14:anchorId="3201DE6A" wp14:editId="0CBE5E01">
                <wp:simplePos x="0" y="0"/>
                <wp:positionH relativeFrom="page">
                  <wp:posOffset>276225</wp:posOffset>
                </wp:positionH>
                <wp:positionV relativeFrom="paragraph">
                  <wp:posOffset>371475</wp:posOffset>
                </wp:positionV>
                <wp:extent cx="3248025" cy="2276475"/>
                <wp:effectExtent l="95250" t="38100" r="66675" b="1238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76475"/>
                        </a:xfrm>
                        <a:prstGeom prst="rect">
                          <a:avLst/>
                        </a:prstGeom>
                        <a:solidFill>
                          <a:sysClr val="window" lastClr="FFFFFF"/>
                        </a:solidFill>
                        <a:ln w="19050" cap="flat" cmpd="sng" algn="ctr">
                          <a:solidFill>
                            <a:srgbClr val="FFFF00"/>
                          </a:solidFill>
                          <a:prstDash val="solid"/>
                          <a:headEnd/>
                          <a:tailEnd/>
                        </a:ln>
                        <a:effectLst>
                          <a:outerShdw blurRad="50800" dist="38100" dir="8100000" algn="tr" rotWithShape="0">
                            <a:prstClr val="black">
                              <a:alpha val="40000"/>
                            </a:prstClr>
                          </a:outerShdw>
                        </a:effectLst>
                      </wps:spPr>
                      <wps:txb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DE6A" id="Text Box 4" o:spid="_x0000_s1035" type="#_x0000_t202" style="position:absolute;margin-left:21.75pt;margin-top:29.25pt;width:255.75pt;height:179.2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6ngIAADUFAAAOAAAAZHJzL2Uyb0RvYy54bWysVE1v3CAQvVfqf0DcG3sdb7Kx4o3SpKkq&#10;9UtNqp7HgG0UDBTYtbe/vgPebDbtraoP1gwDb97MPLi8mgZFtsJ5aXRNFyc5JUIzw6Xuavr94e7N&#10;ihIfQHNQRoua7oSnV+vXry5HW4nC9EZx4QiCaF+NtqZ9CLbKMs96MYA/MVZoDLbGDRDQdV3GHYyI&#10;PqisyPOzbDSOW2eY8B5Xb+cgXSf8thUsfGlbLwJRNUVuIf1d+jfxn60voeoc2F6yPQ34BxYDSI1J&#10;D1C3EIBsnPwLapDMGW/acMLMkJm2lUykGrCaRf5HNfc9WJFqweZ4e2iT/3+w7PP2qyOS17SkRMOA&#10;I3oQUyBvzUTK2J3R+go33VvcFiZcximnSr39aNijJ9rc9KA7ce2cGXsBHNkt4sns6OiM4yNIM34y&#10;HNPAJpgENLVuiK3DZhBExyntDpOJVBgunhblKi+WlDCMFcX5WXm+TDmgejpunQ/vhRlINGrqcPQJ&#10;HrYffYh0oHraErN5oyS/k0olZ+dvlCNbQJWguLgZKVHgAy7W9C59+2wvjilNRiz2Il8iaQYo31ZB&#10;QHOw2FCvO0pAdXgvWHBzz14kdV1zyBpz5EmOyPNFkkj6Fnw/s0uhyAWq2Ot3mic7gFSzjceVjmGR&#10;1I+1R8dsgnD3PR9JozbuGyC9Zb7ChITL2K3T1WJ2sN5o4vfEHakTZ8IPGfqkxzibCBl5Heg3Ctjj&#10;3G5le5i5lgnmufW4O43hQCZ5RzyTYqJIZrmEqZmSNFex4KimxvAdSgjpJJ3gu4NGb9wvSka8w9jz&#10;nxtwAof3QaMMLxZliXWE5JTL8wIddxxpjiOgGULVFAc4mzcBvblYba5Rrq1MQnpmshc53s1Uyv4d&#10;iZf/2E+7nl+79W8AAAD//wMAUEsDBBQABgAIAAAAIQA2L78f3wAAAAkBAAAPAAAAZHJzL2Rvd25y&#10;ZXYueG1sTI/BTsMwEETvSPyDtUhcEHVKMZQQp0KVygGpB0qlXp14SSLsdRQ7bfr3LCd6Wo3eaHam&#10;WE3eiSMOsQukYT7LQCDVwXbUaNh/be6XIGIyZI0LhBrOGGFVXl8VJrfhRJ943KVGcAjF3GhoU+pz&#10;KWPdojdxFnokZt9h8CaxHBppB3PicO/kQ5Y9SW864g+t6XHdYv2zG72G7aY/fGDlxvfuTOuFa+62&#10;L3HU+vZmensFkXBK/2b4q8/VoeROVRjJRuE0PC4UOzWoJV/mSineVjGYP2cgy0JeLih/AQAA//8D&#10;AFBLAQItABQABgAIAAAAIQC2gziS/gAAAOEBAAATAAAAAAAAAAAAAAAAAAAAAABbQ29udGVudF9U&#10;eXBlc10ueG1sUEsBAi0AFAAGAAgAAAAhADj9If/WAAAAlAEAAAsAAAAAAAAAAAAAAAAALwEAAF9y&#10;ZWxzLy5yZWxzUEsBAi0AFAAGAAgAAAAhAPeH+vqeAgAANQUAAA4AAAAAAAAAAAAAAAAALgIAAGRy&#10;cy9lMm9Eb2MueG1sUEsBAi0AFAAGAAgAAAAhADYvvx/fAAAACQEAAA8AAAAAAAAAAAAAAAAA+AQA&#10;AGRycy9kb3ducmV2LnhtbFBLBQYAAAAABAAEAPMAAAAEBgAAAAA=&#10;" fillcolor="window" strokecolor="yellow" strokeweight="1.5pt">
                <v:shadow on="t" color="black" opacity="26214f" origin=".5,-.5" offset="-.74836mm,.74836mm"/>
                <v:textbox>
                  <w:txbxContent>
                    <w:p w:rsidR="00405D0F" w:rsidRDefault="00405D0F" w:rsidP="00960B7A">
                      <w:pPr>
                        <w:pStyle w:val="NoSpacing"/>
                        <w:rPr>
                          <w:rFonts w:asciiTheme="majorHAnsi" w:hAnsiTheme="majorHAnsi" w:cstheme="majorHAnsi"/>
                          <w:b/>
                          <w:color w:val="000000" w:themeColor="text1"/>
                          <w:sz w:val="24"/>
                          <w:u w:val="single"/>
                        </w:rPr>
                      </w:pPr>
                    </w:p>
                    <w:p w:rsidR="00913C36" w:rsidRDefault="00913C36" w:rsidP="00405D0F">
                      <w:pPr>
                        <w:pStyle w:val="NoSpacing"/>
                        <w:jc w:val="center"/>
                        <w:rPr>
                          <w:rFonts w:asciiTheme="majorHAnsi" w:hAnsiTheme="majorHAnsi" w:cstheme="majorHAnsi"/>
                          <w:b/>
                          <w:color w:val="000000" w:themeColor="text1"/>
                          <w:sz w:val="24"/>
                          <w:u w:val="single"/>
                        </w:rPr>
                      </w:pPr>
                    </w:p>
                    <w:p w:rsidR="00405D0F" w:rsidRDefault="00405D0F" w:rsidP="00405D0F">
                      <w:pPr>
                        <w:pStyle w:val="NoSpacing"/>
                        <w:jc w:val="center"/>
                        <w:rPr>
                          <w:b/>
                          <w:color w:val="000000" w:themeColor="text1"/>
                          <w:sz w:val="24"/>
                          <w:u w:val="single"/>
                        </w:rPr>
                      </w:pPr>
                    </w:p>
                    <w:p w:rsidR="00214B2F" w:rsidRPr="00656EB1" w:rsidRDefault="00214B2F" w:rsidP="00405D0F">
                      <w:pPr>
                        <w:pStyle w:val="NoSpacing"/>
                        <w:jc w:val="center"/>
                        <w:rPr>
                          <w:b/>
                          <w:color w:val="000000" w:themeColor="text1"/>
                          <w:sz w:val="24"/>
                          <w:u w:val="single"/>
                        </w:rPr>
                      </w:pPr>
                    </w:p>
                  </w:txbxContent>
                </v:textbox>
                <w10:wrap anchorx="page"/>
              </v:shape>
            </w:pict>
          </mc:Fallback>
        </mc:AlternateContent>
      </w:r>
    </w:p>
    <w:p w:rsidR="000A2C07" w:rsidRDefault="00F036D7" w:rsidP="00214B2F">
      <w:pPr>
        <w:tabs>
          <w:tab w:val="left" w:pos="6525"/>
        </w:tabs>
      </w:pPr>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2781300</wp:posOffset>
                </wp:positionH>
                <wp:positionV relativeFrom="paragraph">
                  <wp:posOffset>114935</wp:posOffset>
                </wp:positionV>
                <wp:extent cx="3188970" cy="2105025"/>
                <wp:effectExtent l="0" t="0" r="11430" b="28575"/>
                <wp:wrapNone/>
                <wp:docPr id="25" name="Text Box 25"/>
                <wp:cNvGraphicFramePr/>
                <a:graphic xmlns:a="http://schemas.openxmlformats.org/drawingml/2006/main">
                  <a:graphicData uri="http://schemas.microsoft.com/office/word/2010/wordprocessingShape">
                    <wps:wsp>
                      <wps:cNvSpPr txBox="1"/>
                      <wps:spPr>
                        <a:xfrm>
                          <a:off x="0" y="0"/>
                          <a:ext cx="318897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0D6" w:rsidRDefault="00B930D6">
                            <w:r w:rsidRPr="00B930D6">
                              <w:rPr>
                                <w:noProof/>
                                <w:lang w:eastAsia="en-GB"/>
                              </w:rPr>
                              <w:drawing>
                                <wp:inline distT="0" distB="0" distL="0" distR="0">
                                  <wp:extent cx="3427333" cy="2057400"/>
                                  <wp:effectExtent l="0" t="0" r="1905"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1696" cy="2060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margin-left:219pt;margin-top:9.05pt;width:251.1pt;height:16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OTmQIAALwFAAAOAAAAZHJzL2Uyb0RvYy54bWysVN9PGzEMfp+0/yHK+7hrofyouKIOxDQJ&#10;ARpMPKe5hEYkcZakvev++jm5u9IyXpj2cufYnx37i+3zi9ZoshY+KLAVHR2UlAjLoVb2uaI/H6+/&#10;nFISIrM102BFRTci0IvZ50/njZuKMSxB18ITDGLDtHEVXcbopkUR+FIYFg7ACYtGCd6wiEf/XNSe&#10;NRjd6GJclsdFA752HrgIAbVXnZHOcnwpBY93UgYRia4o5hbz1+fvIn2L2TmbPnvmlor3abB/yMIw&#10;ZfHSbagrFhlZefVXKKO4hwAyHnAwBUipuMg1YDWj8k01D0vmRK4FyQluS1P4f2H57freE1VXdDyh&#10;xDKDb/Qo2ki+QktQhfw0LkwR9uAQGFvU4zsP+oDKVHYrvUl/LIigHZnebNlN0TgqD0enp2cnaOJo&#10;G4/KSdnFL17dnQ/xmwBDklBRj8+XWWXrmxAxFYQOkHRbAK3qa6V1PqSWEZfakzXDx9YxJ4keeyht&#10;SVPR48NJmQPv2VLorf9CM/6SytyPgCdt03UiN1efVqKooyJLcaNFwmj7Q0gkNzPyTo6Mc2G3eWZ0&#10;Qkms6COOPf41q484d3WgR74ZbNw6G2XBdyztU1u/DNTKDo8k7dSdxNgu2txVZ0OnLKDeYAN56EYw&#10;OH6tkO8bFuI98zhz2Bi4R+IdfqQGfCToJUqW4H+/p094HAW0UtLgDFc0/FoxLyjR3y0Oydno6CgN&#10;fT4cTU7GePC7lsWuxa7MJWDnjHBjOZ7FhI96EKUH84TrZp5uRROzHO+uaBzEy9htFlxXXMznGYRj&#10;7li8sQ+Op9CJ5dRnj+0T867v84gjcgvDtLPpm3bvsMnTwnwVQao8C4nnjtWef1wRuV37dZZ20O45&#10;o16X7uwPAAAA//8DAFBLAwQUAAYACAAAACEA/sLiE90AAAAKAQAADwAAAGRycy9kb3ducmV2Lnht&#10;bEyPMU/DMBSEdyT+g/UqsVGnbVQ5IU4FqLAwURCzG7u21fg5it00/HseE4ynO9191+zm0LPJjMlH&#10;lLBaFsAMdlF7tBI+P17uBbCUFWrVRzQSvk2CXXt706haxyu+m+mQLaMSTLWS4HIeas5T50xQaRkH&#10;g+Sd4hhUJjlarkd1pfLQ83VRbHlQHmnBqcE8O9OdD5cgYf9kK9sJNbq90N5P89fpzb5KebeYHx+A&#10;ZTPnvzD84hM6tMR0jBfUifUSyo2gL5kMsQJGgaos1sCOEjZltQXeNvz/hfYHAAD//wMAUEsBAi0A&#10;FAAGAAgAAAAhALaDOJL+AAAA4QEAABMAAAAAAAAAAAAAAAAAAAAAAFtDb250ZW50X1R5cGVzXS54&#10;bWxQSwECLQAUAAYACAAAACEAOP0h/9YAAACUAQAACwAAAAAAAAAAAAAAAAAvAQAAX3JlbHMvLnJl&#10;bHNQSwECLQAUAAYACAAAACEAd77Dk5kCAAC8BQAADgAAAAAAAAAAAAAAAAAuAgAAZHJzL2Uyb0Rv&#10;Yy54bWxQSwECLQAUAAYACAAAACEA/sLiE90AAAAKAQAADwAAAAAAAAAAAAAAAADzBAAAZHJzL2Rv&#10;d25yZXYueG1sUEsFBgAAAAAEAAQA8wAAAP0FAAAAAA==&#10;" fillcolor="white [3201]" strokeweight=".5pt">
                <v:textbox>
                  <w:txbxContent>
                    <w:p w:rsidR="00B930D6" w:rsidRDefault="00B930D6">
                      <w:r w:rsidRPr="00B930D6">
                        <w:rPr>
                          <w:noProof/>
                          <w:lang w:eastAsia="en-GB"/>
                        </w:rPr>
                        <w:drawing>
                          <wp:inline distT="0" distB="0" distL="0" distR="0">
                            <wp:extent cx="3427333" cy="2057400"/>
                            <wp:effectExtent l="0" t="0" r="1905" b="0"/>
                            <wp:docPr id="26" name="Picture 26" descr="C:\Users\mandy.collier-king\Downloads\illminst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collier-king\Downloads\illminster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1696" cy="2060019"/>
                                    </a:xfrm>
                                    <a:prstGeom prst="rect">
                                      <a:avLst/>
                                    </a:prstGeom>
                                    <a:noFill/>
                                    <a:ln>
                                      <a:noFill/>
                                    </a:ln>
                                  </pic:spPr>
                                </pic:pic>
                              </a:graphicData>
                            </a:graphic>
                          </wp:inline>
                        </w:drawing>
                      </w:r>
                    </w:p>
                  </w:txbxContent>
                </v:textbox>
              </v:shape>
            </w:pict>
          </mc:Fallback>
        </mc:AlternateContent>
      </w:r>
    </w:p>
    <w:p w:rsidR="00214B2F" w:rsidRDefault="00214B2F" w:rsidP="00960B7A">
      <w:pPr>
        <w:tabs>
          <w:tab w:val="left" w:pos="6525"/>
        </w:tabs>
        <w:jc w:val="both"/>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0A2C07" w:rsidP="000A2C07">
      <w:pPr>
        <w:tabs>
          <w:tab w:val="left" w:pos="6525"/>
        </w:tabs>
      </w:pPr>
    </w:p>
    <w:p w:rsidR="000A2C07" w:rsidRDefault="00960B7A" w:rsidP="000A2C07">
      <w:pPr>
        <w:tabs>
          <w:tab w:val="left" w:pos="6525"/>
        </w:tabs>
      </w:pPr>
      <w:r>
        <w:rPr>
          <w:noProof/>
          <w:lang w:eastAsia="en-GB"/>
        </w:rPr>
        <mc:AlternateContent>
          <mc:Choice Requires="wps">
            <w:drawing>
              <wp:anchor distT="0" distB="0" distL="114300" distR="114300" simplePos="0" relativeHeight="251761664" behindDoc="1" locked="0" layoutInCell="1" allowOverlap="1" wp14:anchorId="2C37CFC7" wp14:editId="742ACD99">
                <wp:simplePos x="0" y="0"/>
                <wp:positionH relativeFrom="margin">
                  <wp:posOffset>-695325</wp:posOffset>
                </wp:positionH>
                <wp:positionV relativeFrom="paragraph">
                  <wp:posOffset>433070</wp:posOffset>
                </wp:positionV>
                <wp:extent cx="6972300" cy="49149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972300" cy="4914900"/>
                        </a:xfrm>
                        <a:prstGeom prst="rect">
                          <a:avLst/>
                        </a:prstGeom>
                        <a:solidFill>
                          <a:sysClr val="window" lastClr="FFFFFF"/>
                        </a:solidFill>
                        <a:ln w="19050">
                          <a:solidFill>
                            <a:srgbClr val="00B050"/>
                          </a:solidFill>
                        </a:ln>
                      </wps:spPr>
                      <wps:txbx>
                        <w:txbxContent>
                          <w:p w:rsidR="00815E7E" w:rsidRDefault="009E073C" w:rsidP="00815E7E">
                            <w:pPr>
                              <w:pStyle w:val="NoSpacing"/>
                              <w:jc w:val="center"/>
                              <w:rPr>
                                <w:b/>
                                <w:sz w:val="24"/>
                                <w:szCs w:val="24"/>
                                <w:u w:val="single"/>
                              </w:rPr>
                            </w:pPr>
                            <w:r>
                              <w:rPr>
                                <w:b/>
                                <w:sz w:val="24"/>
                                <w:szCs w:val="24"/>
                                <w:u w:val="single"/>
                              </w:rPr>
                              <w:t>Term 3</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w:t>
                            </w:r>
                            <w:r w:rsidR="0091146A">
                              <w:rPr>
                                <w:rFonts w:asciiTheme="majorHAnsi" w:hAnsiTheme="majorHAnsi"/>
                                <w:b/>
                                <w:sz w:val="24"/>
                                <w:szCs w:val="24"/>
                              </w:rPr>
                              <w:t xml:space="preserve"> focus is “Make a healthy Snack</w:t>
                            </w:r>
                            <w:r>
                              <w:rPr>
                                <w:rFonts w:asciiTheme="majorHAnsi" w:hAnsiTheme="majorHAnsi"/>
                                <w:sz w:val="24"/>
                                <w:szCs w:val="24"/>
                              </w:rPr>
                              <w:t xml:space="preserve">”. </w:t>
                            </w:r>
                            <w:r w:rsidR="0091146A">
                              <w:rPr>
                                <w:rFonts w:asciiTheme="majorHAnsi" w:hAnsiTheme="majorHAnsi"/>
                                <w:sz w:val="24"/>
                                <w:szCs w:val="24"/>
                              </w:rPr>
                              <w:t xml:space="preserve">The children will be learning all the skills needed to make themselves a healthy snack, including developing their knowledge of </w:t>
                            </w:r>
                            <w:r w:rsidR="00960B7A">
                              <w:rPr>
                                <w:rFonts w:asciiTheme="majorHAnsi" w:hAnsiTheme="majorHAnsi"/>
                                <w:sz w:val="24"/>
                                <w:szCs w:val="24"/>
                              </w:rPr>
                              <w:t>what”</w:t>
                            </w:r>
                            <w:r w:rsidR="0091146A">
                              <w:rPr>
                                <w:rFonts w:asciiTheme="majorHAnsi" w:hAnsiTheme="majorHAnsi"/>
                                <w:sz w:val="24"/>
                                <w:szCs w:val="24"/>
                              </w:rPr>
                              <w:t xml:space="preserve">healthy” means. </w:t>
                            </w:r>
                            <w:r w:rsidR="00FF1560">
                              <w:rPr>
                                <w:rFonts w:asciiTheme="majorHAnsi" w:hAnsiTheme="majorHAnsi"/>
                                <w:sz w:val="24"/>
                                <w:szCs w:val="24"/>
                              </w:rPr>
                              <w:t>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91146A">
                              <w:rPr>
                                <w:rFonts w:asciiTheme="majorHAnsi" w:hAnsiTheme="majorHAnsi"/>
                                <w:sz w:val="24"/>
                                <w:szCs w:val="24"/>
                              </w:rPr>
                              <w:t>Talking about what keeps us healthy. They will also be developing their resilience to keep trying even if a job is tricky. They will also be exploring finding solutions for everyday problems that arise within their session.</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Learning new vocabulary linked to </w:t>
                            </w:r>
                            <w:r w:rsidR="0091146A">
                              <w:rPr>
                                <w:rFonts w:asciiTheme="majorHAnsi" w:hAnsiTheme="majorHAnsi"/>
                                <w:sz w:val="24"/>
                                <w:szCs w:val="24"/>
                              </w:rPr>
                              <w:t xml:space="preserve">being healthy, with a focus on verbs e.g. cutting, rolling, spreading etc. </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using one handed tools such as </w:t>
                            </w:r>
                            <w:r w:rsidR="0091146A">
                              <w:rPr>
                                <w:rFonts w:asciiTheme="majorHAnsi" w:hAnsiTheme="majorHAnsi"/>
                                <w:sz w:val="24"/>
                                <w:szCs w:val="24"/>
                              </w:rPr>
                              <w:t>child safe knives to chop and spread, as well as developing scissor skills to snip paper. They will explore keeping their bodies healthy, including cleaning teeth.</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91146A">
                              <w:rPr>
                                <w:rFonts w:asciiTheme="majorHAnsi" w:hAnsiTheme="majorHAnsi"/>
                                <w:sz w:val="24"/>
                                <w:szCs w:val="24"/>
                              </w:rPr>
                              <w:t>Beginning to explore “</w:t>
                            </w:r>
                            <w:proofErr w:type="spellStart"/>
                            <w:r w:rsidR="0091146A">
                              <w:rPr>
                                <w:rFonts w:asciiTheme="majorHAnsi" w:hAnsiTheme="majorHAnsi"/>
                                <w:sz w:val="24"/>
                                <w:szCs w:val="24"/>
                              </w:rPr>
                              <w:t>subitising</w:t>
                            </w:r>
                            <w:proofErr w:type="spellEnd"/>
                            <w:r w:rsidR="0091146A">
                              <w:rPr>
                                <w:rFonts w:asciiTheme="majorHAnsi" w:hAnsiTheme="majorHAnsi"/>
                                <w:sz w:val="24"/>
                                <w:szCs w:val="24"/>
                              </w:rPr>
                              <w:t>” skills. This means noticing and describing a small number of objects without counting them (similar to the skill of recognising the dots on dice).</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91146A">
                              <w:rPr>
                                <w:rFonts w:asciiTheme="majorHAnsi" w:hAnsiTheme="majorHAnsi"/>
                                <w:sz w:val="24"/>
                                <w:szCs w:val="24"/>
                              </w:rPr>
                              <w:t>Talking about the marks they make with pens and pencils, differentiating between sounds e.g. through body percussion and voice sounds and telling familiar stories through play.</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5500C2">
                              <w:rPr>
                                <w:rFonts w:asciiTheme="majorHAnsi" w:hAnsiTheme="majorHAnsi"/>
                                <w:sz w:val="24"/>
                                <w:szCs w:val="24"/>
                              </w:rPr>
                              <w:t xml:space="preserve">Joining in with songs that </w:t>
                            </w:r>
                            <w:r w:rsidR="00757FF0">
                              <w:rPr>
                                <w:rFonts w:asciiTheme="majorHAnsi" w:hAnsiTheme="majorHAnsi"/>
                                <w:sz w:val="24"/>
                                <w:szCs w:val="24"/>
                              </w:rPr>
                              <w:t>use</w:t>
                            </w:r>
                            <w:r w:rsidR="005500C2">
                              <w:rPr>
                                <w:rFonts w:asciiTheme="majorHAnsi" w:hAnsiTheme="majorHAnsi"/>
                                <w:sz w:val="24"/>
                                <w:szCs w:val="24"/>
                              </w:rPr>
                              <w:t xml:space="preserve"> whole body movements, exploring body percussion and exploring mixing paints to make new colours.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5500C2">
                              <w:rPr>
                                <w:rFonts w:asciiTheme="majorHAnsi" w:hAnsiTheme="majorHAnsi"/>
                                <w:sz w:val="24"/>
                                <w:szCs w:val="24"/>
                              </w:rPr>
                              <w:t>Talk about the changes they notice in the environment e.g. freezing/melting. Notice and talk about changes in food preparation.</w:t>
                            </w:r>
                          </w:p>
                          <w:p w:rsidR="00FF1560" w:rsidRDefault="00FF1560" w:rsidP="00DC59C5">
                            <w:pPr>
                              <w:pStyle w:val="NoSpacing"/>
                              <w:rPr>
                                <w:rFonts w:asciiTheme="majorHAnsi" w:hAnsiTheme="majorHAnsi"/>
                                <w:sz w:val="24"/>
                                <w:szCs w:val="24"/>
                              </w:rPr>
                            </w:pPr>
                          </w:p>
                          <w:p w:rsidR="00FF1560" w:rsidRDefault="00FF1560" w:rsidP="00DC59C5">
                            <w:pPr>
                              <w:pStyle w:val="NoSpacing"/>
                              <w:rPr>
                                <w:rFonts w:asciiTheme="majorHAnsi" w:hAnsiTheme="majorHAnsi"/>
                                <w:sz w:val="24"/>
                                <w:szCs w:val="24"/>
                              </w:rPr>
                            </w:pPr>
                            <w:r>
                              <w:rPr>
                                <w:rFonts w:asciiTheme="majorHAnsi" w:hAnsiTheme="majorHAnsi"/>
                                <w:sz w:val="24"/>
                                <w:szCs w:val="24"/>
                              </w:rPr>
                              <w:t xml:space="preserve">On </w:t>
                            </w:r>
                            <w:r w:rsidRPr="007E7254">
                              <w:rPr>
                                <w:rFonts w:asciiTheme="majorHAnsi" w:hAnsiTheme="majorHAnsi"/>
                                <w:sz w:val="24"/>
                                <w:szCs w:val="24"/>
                                <w:highlight w:val="yellow"/>
                              </w:rPr>
                              <w:t xml:space="preserve">Wednesday </w:t>
                            </w:r>
                            <w:r w:rsidR="00DD3FB5">
                              <w:rPr>
                                <w:rFonts w:asciiTheme="majorHAnsi" w:hAnsiTheme="majorHAnsi"/>
                                <w:sz w:val="24"/>
                                <w:szCs w:val="24"/>
                                <w:highlight w:val="yellow"/>
                              </w:rPr>
                              <w:t>1</w:t>
                            </w:r>
                            <w:r w:rsidR="00DD3FB5" w:rsidRPr="00DD3FB5">
                              <w:rPr>
                                <w:rFonts w:asciiTheme="majorHAnsi" w:hAnsiTheme="majorHAnsi"/>
                                <w:sz w:val="24"/>
                                <w:szCs w:val="24"/>
                                <w:highlight w:val="yellow"/>
                                <w:vertAlign w:val="superscript"/>
                              </w:rPr>
                              <w:t>st</w:t>
                            </w:r>
                            <w:r w:rsidR="00DD3FB5">
                              <w:rPr>
                                <w:rFonts w:asciiTheme="majorHAnsi" w:hAnsiTheme="majorHAnsi"/>
                                <w:sz w:val="24"/>
                                <w:szCs w:val="24"/>
                                <w:highlight w:val="yellow"/>
                              </w:rPr>
                              <w:t xml:space="preserve"> February </w:t>
                            </w:r>
                            <w:r w:rsidR="00D74DC2" w:rsidRPr="007E7254">
                              <w:rPr>
                                <w:rFonts w:asciiTheme="majorHAnsi" w:hAnsiTheme="majorHAnsi"/>
                                <w:sz w:val="24"/>
                                <w:szCs w:val="24"/>
                                <w:highlight w:val="yellow"/>
                              </w:rPr>
                              <w:t>we would like to invite parents to join</w:t>
                            </w:r>
                            <w:r w:rsidR="00757FF0">
                              <w:rPr>
                                <w:rFonts w:asciiTheme="majorHAnsi" w:hAnsiTheme="majorHAnsi"/>
                                <w:sz w:val="24"/>
                                <w:szCs w:val="24"/>
                                <w:highlight w:val="yellow"/>
                              </w:rPr>
                              <w:t xml:space="preserve"> us to make a healthy snack</w:t>
                            </w:r>
                            <w:r w:rsidR="00D74DC2">
                              <w:rPr>
                                <w:rFonts w:asciiTheme="majorHAnsi" w:hAnsiTheme="majorHAnsi"/>
                                <w:sz w:val="24"/>
                                <w:szCs w:val="24"/>
                              </w:rPr>
                              <w:t xml:space="preserve">. The workshops will be </w:t>
                            </w:r>
                            <w:r w:rsidR="00757FF0">
                              <w:rPr>
                                <w:rFonts w:asciiTheme="majorHAnsi" w:hAnsiTheme="majorHAnsi"/>
                                <w:sz w:val="24"/>
                                <w:szCs w:val="24"/>
                              </w:rPr>
                              <w:t>just before the time y</w:t>
                            </w:r>
                            <w:r w:rsidR="006F0B40">
                              <w:rPr>
                                <w:rFonts w:asciiTheme="majorHAnsi" w:hAnsiTheme="majorHAnsi"/>
                                <w:sz w:val="24"/>
                                <w:szCs w:val="24"/>
                              </w:rPr>
                              <w:t>ou collect your child at the end</w:t>
                            </w:r>
                            <w:r w:rsidR="00757FF0">
                              <w:rPr>
                                <w:rFonts w:asciiTheme="majorHAnsi" w:hAnsiTheme="majorHAnsi"/>
                                <w:sz w:val="24"/>
                                <w:szCs w:val="24"/>
                              </w:rPr>
                              <w:t xml:space="preserve"> of their session: 11.30am and </w:t>
                            </w:r>
                            <w:r w:rsidR="006F0B40">
                              <w:rPr>
                                <w:rFonts w:asciiTheme="majorHAnsi" w:hAnsiTheme="majorHAnsi"/>
                                <w:sz w:val="24"/>
                                <w:szCs w:val="24"/>
                              </w:rPr>
                              <w:t xml:space="preserve">2.45pm. </w:t>
                            </w:r>
                            <w:r w:rsidR="00D74DC2">
                              <w:rPr>
                                <w:rFonts w:asciiTheme="majorHAnsi" w:hAnsiTheme="majorHAnsi"/>
                                <w:sz w:val="24"/>
                                <w:szCs w:val="24"/>
                              </w:rPr>
                              <w:t>We will provide all the resources that you need to make a</w:t>
                            </w:r>
                            <w:r w:rsidR="006F0B40">
                              <w:rPr>
                                <w:rFonts w:asciiTheme="majorHAnsi" w:hAnsiTheme="majorHAnsi"/>
                                <w:sz w:val="24"/>
                                <w:szCs w:val="24"/>
                              </w:rPr>
                              <w:t xml:space="preserve"> healthy snack.</w:t>
                            </w:r>
                            <w:r w:rsidR="00D74DC2">
                              <w:rPr>
                                <w:rFonts w:asciiTheme="majorHAnsi" w:hAnsiTheme="majorHAnsi"/>
                                <w:sz w:val="24"/>
                                <w:szCs w:val="24"/>
                              </w:rPr>
                              <w:t xml:space="preserve"> </w:t>
                            </w:r>
                            <w:r w:rsidR="006F0B40">
                              <w:rPr>
                                <w:rFonts w:asciiTheme="majorHAnsi" w:hAnsiTheme="majorHAnsi"/>
                                <w:sz w:val="24"/>
                                <w:szCs w:val="24"/>
                              </w:rPr>
                              <w:t xml:space="preserve">We hope that you will have the opportunity to see the great skills the children are learning and how independent they are becoming </w:t>
                            </w:r>
                            <w:proofErr w:type="spellStart"/>
                            <w:proofErr w:type="gramStart"/>
                            <w:r w:rsidR="006F0B40">
                              <w:rPr>
                                <w:rFonts w:asciiTheme="majorHAnsi" w:hAnsiTheme="majorHAnsi"/>
                                <w:sz w:val="24"/>
                                <w:szCs w:val="24"/>
                              </w:rPr>
                              <w:t>nad</w:t>
                            </w:r>
                            <w:proofErr w:type="spellEnd"/>
                            <w:proofErr w:type="gramEnd"/>
                            <w:r w:rsidR="006F0B40">
                              <w:rPr>
                                <w:rFonts w:asciiTheme="majorHAnsi" w:hAnsiTheme="majorHAnsi"/>
                                <w:sz w:val="24"/>
                                <w:szCs w:val="24"/>
                              </w:rPr>
                              <w:t xml:space="preserve"> perhaps include them in preparing foods at home.</w:t>
                            </w:r>
                          </w:p>
                          <w:p w:rsidR="00FF1560" w:rsidRPr="00DC59C5" w:rsidRDefault="00FF1560" w:rsidP="00DC59C5">
                            <w:pPr>
                              <w:pStyle w:val="NoSpacing"/>
                              <w:rPr>
                                <w:sz w:val="24"/>
                                <w:szCs w:val="24"/>
                              </w:rPr>
                            </w:pPr>
                          </w:p>
                          <w:p w:rsidR="00095780" w:rsidRPr="00192EED" w:rsidRDefault="00095780" w:rsidP="00815E7E">
                            <w:pPr>
                              <w:pStyle w:val="NoSpacing"/>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CFC7" id="Text Box 11" o:spid="_x0000_s1037" type="#_x0000_t202" style="position:absolute;margin-left:-54.75pt;margin-top:34.1pt;width:549pt;height:387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ibVwIAAL8EAAAOAAAAZHJzL2Uyb0RvYy54bWysVFtv2jAUfp+0/2D5fU1g9AJqqGgrpklV&#10;W4lOfTaOA5EcH882JOzX77MDlHZ7msaD8bn4XL7znVzfdI1mW+V8Tabgg7OcM2UklbVZFfzHy/zL&#10;FWc+CFMKTUYVfKc8v5l+/nTd2oka0pp0qRxDEOMnrS34OgQ7yTIv16oR/oysMjBW5BoRILpVVjrR&#10;Inqjs2GeX2QtudI6ksp7aO97I5+m+FWlZHiqKq8C0wVHbSGdLp3LeGbTazFZOWHXtdyXIf6hikbU&#10;BkmPoe5FEGzj6j9CNbV05KkKZ5KajKqqlir1gG4G+YduFmthVeoF4Hh7hMn/v7DycfvsWF1idgPO&#10;jGgwoxfVBXZLHYMK+LTWT+C2sHAMHfTwPeg9lLHtrnJN/EdDDHYgvTuiG6NJKC/Gl8OvOUwSttF4&#10;MBpDQPzs7bl1PnxT1LB4KbjD+BKqYvvgQ+96cInZPOm6nNdaJ2Hn77RjW4FJgyAltZxp4QOUBZ+n&#10;3z7bu2fasBYNjfPzPKV6Z/RutTwGzfPb6NSXceKG+rVBGxGnHo94C92y63FNT6JqSeUOGDrqWeit&#10;nNfo8wFFPgsH2gEbrFJ4wlFpQlm0v3G2Jvfrb/roDzbAylkLGhfc/9wIp9D7dwOeAOZR5H0SRueX&#10;Qwju1LI8tZhNc0fAD1RAdeka/YM+XCtHzSs2bhazwiSMRO6Ch8P1LvTLhY2VajZLTmC6FeHBLKyM&#10;oeOw4hRfulfh7H7UASx5pAPhxeTDxHvf+NLQbBOoqhMd3lDd448tSYTab3Rcw1M5eb19d6a/AQAA&#10;//8DAFBLAwQUAAYACAAAACEAvFZOWuAAAAALAQAADwAAAGRycy9kb3ducmV2LnhtbEyPy07DMBBF&#10;90j8gzVI7FqnFlROyKSqSmGB2FBQu3Vjk0T4EcVuEv6eYQXLmTm6c265mZ1loxliFzzCapkBM74O&#10;uvMNwsf700ICi0l5rWzwBuHbRNhU11elKnSY/JsZD6lhFOJjoRDalPqC81i3xqm4DL3xdPsMg1OJ&#10;xqHhelAThTvLRZatuVOdpw+t6s2uNfXX4eIQbHycnsejfelf5/wUhmkvdts94u3NvH0Alsyc/mD4&#10;1Sd1qMjpHC5eR2YRFqssvycWYS0FMCJyKWlxRpB3QgCvSv6/Q/UDAAD//wMAUEsBAi0AFAAGAAgA&#10;AAAhALaDOJL+AAAA4QEAABMAAAAAAAAAAAAAAAAAAAAAAFtDb250ZW50X1R5cGVzXS54bWxQSwEC&#10;LQAUAAYACAAAACEAOP0h/9YAAACUAQAACwAAAAAAAAAAAAAAAAAvAQAAX3JlbHMvLnJlbHNQSwEC&#10;LQAUAAYACAAAACEAVXXom1cCAAC/BAAADgAAAAAAAAAAAAAAAAAuAgAAZHJzL2Uyb0RvYy54bWxQ&#10;SwECLQAUAAYACAAAACEAvFZOWuAAAAALAQAADwAAAAAAAAAAAAAAAACxBAAAZHJzL2Rvd25yZXYu&#10;eG1sUEsFBgAAAAAEAAQA8wAAAL4FAAAAAA==&#10;" fillcolor="window" strokecolor="#00b050" strokeweight="1.5pt">
                <v:textbox>
                  <w:txbxContent>
                    <w:p w:rsidR="00815E7E" w:rsidRDefault="009E073C" w:rsidP="00815E7E">
                      <w:pPr>
                        <w:pStyle w:val="NoSpacing"/>
                        <w:jc w:val="center"/>
                        <w:rPr>
                          <w:b/>
                          <w:sz w:val="24"/>
                          <w:szCs w:val="24"/>
                          <w:u w:val="single"/>
                        </w:rPr>
                      </w:pPr>
                      <w:r>
                        <w:rPr>
                          <w:b/>
                          <w:sz w:val="24"/>
                          <w:szCs w:val="24"/>
                          <w:u w:val="single"/>
                        </w:rPr>
                        <w:t>Term 3</w:t>
                      </w:r>
                      <w:r w:rsidR="009117D5">
                        <w:rPr>
                          <w:b/>
                          <w:sz w:val="24"/>
                          <w:szCs w:val="24"/>
                          <w:u w:val="single"/>
                        </w:rPr>
                        <w:t xml:space="preserve"> </w:t>
                      </w:r>
                      <w:r w:rsidR="00405D0F">
                        <w:rPr>
                          <w:b/>
                          <w:sz w:val="24"/>
                          <w:szCs w:val="24"/>
                          <w:u w:val="single"/>
                        </w:rPr>
                        <w:t>Curriculum</w:t>
                      </w:r>
                    </w:p>
                    <w:p w:rsidR="00DC59C5" w:rsidRPr="00FF1560" w:rsidRDefault="00DC59C5" w:rsidP="00815E7E">
                      <w:pPr>
                        <w:pStyle w:val="NoSpacing"/>
                        <w:jc w:val="center"/>
                        <w:rPr>
                          <w:b/>
                          <w:sz w:val="24"/>
                          <w:szCs w:val="24"/>
                          <w:u w:val="single"/>
                        </w:rPr>
                      </w:pPr>
                    </w:p>
                    <w:p w:rsidR="00913C36" w:rsidRDefault="002624D9" w:rsidP="00DC59C5">
                      <w:pPr>
                        <w:pStyle w:val="NoSpacing"/>
                        <w:rPr>
                          <w:rFonts w:asciiTheme="majorHAnsi" w:hAnsiTheme="majorHAnsi"/>
                          <w:sz w:val="24"/>
                          <w:szCs w:val="24"/>
                        </w:rPr>
                      </w:pPr>
                      <w:r w:rsidRPr="00FF1560">
                        <w:rPr>
                          <w:rFonts w:asciiTheme="majorHAnsi" w:hAnsiTheme="majorHAnsi"/>
                          <w:b/>
                          <w:sz w:val="24"/>
                          <w:szCs w:val="24"/>
                        </w:rPr>
                        <w:t>This term our Curriculum</w:t>
                      </w:r>
                      <w:r w:rsidR="0091146A">
                        <w:rPr>
                          <w:rFonts w:asciiTheme="majorHAnsi" w:hAnsiTheme="majorHAnsi"/>
                          <w:b/>
                          <w:sz w:val="24"/>
                          <w:szCs w:val="24"/>
                        </w:rPr>
                        <w:t xml:space="preserve"> focus is “Make a healthy Snack</w:t>
                      </w:r>
                      <w:r>
                        <w:rPr>
                          <w:rFonts w:asciiTheme="majorHAnsi" w:hAnsiTheme="majorHAnsi"/>
                          <w:sz w:val="24"/>
                          <w:szCs w:val="24"/>
                        </w:rPr>
                        <w:t xml:space="preserve">”. </w:t>
                      </w:r>
                      <w:r w:rsidR="0091146A">
                        <w:rPr>
                          <w:rFonts w:asciiTheme="majorHAnsi" w:hAnsiTheme="majorHAnsi"/>
                          <w:sz w:val="24"/>
                          <w:szCs w:val="24"/>
                        </w:rPr>
                        <w:t xml:space="preserve">The children will be learning all the skills needed to make themselves a healthy snack, including developing their knowledge of </w:t>
                      </w:r>
                      <w:bookmarkStart w:id="1" w:name="_GoBack"/>
                      <w:bookmarkEnd w:id="1"/>
                      <w:r w:rsidR="00960B7A">
                        <w:rPr>
                          <w:rFonts w:asciiTheme="majorHAnsi" w:hAnsiTheme="majorHAnsi"/>
                          <w:sz w:val="24"/>
                          <w:szCs w:val="24"/>
                        </w:rPr>
                        <w:t>what”</w:t>
                      </w:r>
                      <w:r w:rsidR="0091146A">
                        <w:rPr>
                          <w:rFonts w:asciiTheme="majorHAnsi" w:hAnsiTheme="majorHAnsi"/>
                          <w:sz w:val="24"/>
                          <w:szCs w:val="24"/>
                        </w:rPr>
                        <w:t xml:space="preserve">healthy” means. </w:t>
                      </w:r>
                      <w:r w:rsidR="00FF1560">
                        <w:rPr>
                          <w:rFonts w:asciiTheme="majorHAnsi" w:hAnsiTheme="majorHAnsi"/>
                          <w:sz w:val="24"/>
                          <w:szCs w:val="24"/>
                        </w:rPr>
                        <w:t>The children will be exploring all areas of the curriculum through this focus: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Personal, Social and Emotional Development:</w:t>
                      </w:r>
                      <w:r>
                        <w:rPr>
                          <w:rFonts w:asciiTheme="majorHAnsi" w:hAnsiTheme="majorHAnsi"/>
                          <w:sz w:val="24"/>
                          <w:szCs w:val="24"/>
                        </w:rPr>
                        <w:t xml:space="preserve"> </w:t>
                      </w:r>
                      <w:r w:rsidR="0091146A">
                        <w:rPr>
                          <w:rFonts w:asciiTheme="majorHAnsi" w:hAnsiTheme="majorHAnsi"/>
                          <w:sz w:val="24"/>
                          <w:szCs w:val="24"/>
                        </w:rPr>
                        <w:t>Talking about what keeps us healthy. They will also be developing their resilience to keep trying even if a job is tricky. They will also be exploring finding solutions for everyday problems that arise within their session.</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Language Development</w:t>
                      </w:r>
                      <w:r>
                        <w:rPr>
                          <w:rFonts w:asciiTheme="majorHAnsi" w:hAnsiTheme="majorHAnsi"/>
                          <w:sz w:val="24"/>
                          <w:szCs w:val="24"/>
                        </w:rPr>
                        <w:t xml:space="preserve">: Learning new vocabulary linked to </w:t>
                      </w:r>
                      <w:r w:rsidR="0091146A">
                        <w:rPr>
                          <w:rFonts w:asciiTheme="majorHAnsi" w:hAnsiTheme="majorHAnsi"/>
                          <w:sz w:val="24"/>
                          <w:szCs w:val="24"/>
                        </w:rPr>
                        <w:t xml:space="preserve">being healthy, with a focus on verbs e.g. cutting, rolling, spreading etc. </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Physical Development</w:t>
                      </w:r>
                      <w:r>
                        <w:rPr>
                          <w:rFonts w:asciiTheme="majorHAnsi" w:hAnsiTheme="majorHAnsi"/>
                          <w:sz w:val="24"/>
                          <w:szCs w:val="24"/>
                        </w:rPr>
                        <w:t xml:space="preserve">: using one handed tools such as </w:t>
                      </w:r>
                      <w:r w:rsidR="0091146A">
                        <w:rPr>
                          <w:rFonts w:asciiTheme="majorHAnsi" w:hAnsiTheme="majorHAnsi"/>
                          <w:sz w:val="24"/>
                          <w:szCs w:val="24"/>
                        </w:rPr>
                        <w:t>child safe knives to chop and spread, as well as developing scissor skills to snip paper. They will explore keeping their bodies healthy, including cleaning teeth.</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Maths</w:t>
                      </w:r>
                      <w:r>
                        <w:rPr>
                          <w:rFonts w:asciiTheme="majorHAnsi" w:hAnsiTheme="majorHAnsi"/>
                          <w:sz w:val="24"/>
                          <w:szCs w:val="24"/>
                        </w:rPr>
                        <w:t xml:space="preserve">: </w:t>
                      </w:r>
                      <w:r w:rsidR="0091146A">
                        <w:rPr>
                          <w:rFonts w:asciiTheme="majorHAnsi" w:hAnsiTheme="majorHAnsi"/>
                          <w:sz w:val="24"/>
                          <w:szCs w:val="24"/>
                        </w:rPr>
                        <w:t>Beginning to explore “</w:t>
                      </w:r>
                      <w:proofErr w:type="spellStart"/>
                      <w:r w:rsidR="0091146A">
                        <w:rPr>
                          <w:rFonts w:asciiTheme="majorHAnsi" w:hAnsiTheme="majorHAnsi"/>
                          <w:sz w:val="24"/>
                          <w:szCs w:val="24"/>
                        </w:rPr>
                        <w:t>subitising</w:t>
                      </w:r>
                      <w:proofErr w:type="spellEnd"/>
                      <w:r w:rsidR="0091146A">
                        <w:rPr>
                          <w:rFonts w:asciiTheme="majorHAnsi" w:hAnsiTheme="majorHAnsi"/>
                          <w:sz w:val="24"/>
                          <w:szCs w:val="24"/>
                        </w:rPr>
                        <w:t>” skills. This means noticing and describing a small number of objects without counting them (similar to the skill of recognising the dots on dice).</w:t>
                      </w:r>
                    </w:p>
                    <w:p w:rsidR="0091146A" w:rsidRDefault="00FF1560" w:rsidP="00DC59C5">
                      <w:pPr>
                        <w:pStyle w:val="NoSpacing"/>
                        <w:rPr>
                          <w:rFonts w:asciiTheme="majorHAnsi" w:hAnsiTheme="majorHAnsi"/>
                          <w:sz w:val="24"/>
                          <w:szCs w:val="24"/>
                        </w:rPr>
                      </w:pPr>
                      <w:r w:rsidRPr="00FF1560">
                        <w:rPr>
                          <w:rFonts w:asciiTheme="majorHAnsi" w:hAnsiTheme="majorHAnsi"/>
                          <w:b/>
                          <w:sz w:val="24"/>
                          <w:szCs w:val="24"/>
                        </w:rPr>
                        <w:t>Literacy</w:t>
                      </w:r>
                      <w:r w:rsidR="007E7254">
                        <w:rPr>
                          <w:rFonts w:asciiTheme="majorHAnsi" w:hAnsiTheme="majorHAnsi"/>
                          <w:sz w:val="24"/>
                          <w:szCs w:val="24"/>
                        </w:rPr>
                        <w:t xml:space="preserve">: </w:t>
                      </w:r>
                      <w:r w:rsidR="0091146A">
                        <w:rPr>
                          <w:rFonts w:asciiTheme="majorHAnsi" w:hAnsiTheme="majorHAnsi"/>
                          <w:sz w:val="24"/>
                          <w:szCs w:val="24"/>
                        </w:rPr>
                        <w:t>Talking about the marks they make with pens and pencils, differentiating between sounds e.g. through body percussion and voice sounds and telling familiar stories through play.</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Expressive Art and Design:</w:t>
                      </w:r>
                      <w:r>
                        <w:rPr>
                          <w:rFonts w:asciiTheme="majorHAnsi" w:hAnsiTheme="majorHAnsi"/>
                          <w:sz w:val="24"/>
                          <w:szCs w:val="24"/>
                        </w:rPr>
                        <w:t xml:space="preserve"> </w:t>
                      </w:r>
                      <w:r w:rsidR="005500C2">
                        <w:rPr>
                          <w:rFonts w:asciiTheme="majorHAnsi" w:hAnsiTheme="majorHAnsi"/>
                          <w:sz w:val="24"/>
                          <w:szCs w:val="24"/>
                        </w:rPr>
                        <w:t xml:space="preserve">Joining in with songs that </w:t>
                      </w:r>
                      <w:r w:rsidR="00757FF0">
                        <w:rPr>
                          <w:rFonts w:asciiTheme="majorHAnsi" w:hAnsiTheme="majorHAnsi"/>
                          <w:sz w:val="24"/>
                          <w:szCs w:val="24"/>
                        </w:rPr>
                        <w:t>use</w:t>
                      </w:r>
                      <w:r w:rsidR="005500C2">
                        <w:rPr>
                          <w:rFonts w:asciiTheme="majorHAnsi" w:hAnsiTheme="majorHAnsi"/>
                          <w:sz w:val="24"/>
                          <w:szCs w:val="24"/>
                        </w:rPr>
                        <w:t xml:space="preserve"> whole body movements, exploring body percussion and exploring mixing paints to make new colours.</w:t>
                      </w:r>
                    </w:p>
                    <w:p w:rsidR="00FF1560" w:rsidRDefault="00FF1560" w:rsidP="00DC59C5">
                      <w:pPr>
                        <w:pStyle w:val="NoSpacing"/>
                        <w:rPr>
                          <w:rFonts w:asciiTheme="majorHAnsi" w:hAnsiTheme="majorHAnsi"/>
                          <w:sz w:val="24"/>
                          <w:szCs w:val="24"/>
                        </w:rPr>
                      </w:pPr>
                      <w:r w:rsidRPr="00FF1560">
                        <w:rPr>
                          <w:rFonts w:asciiTheme="majorHAnsi" w:hAnsiTheme="majorHAnsi"/>
                          <w:b/>
                          <w:sz w:val="24"/>
                          <w:szCs w:val="24"/>
                        </w:rPr>
                        <w:t>Understanding of the World</w:t>
                      </w:r>
                      <w:r>
                        <w:rPr>
                          <w:rFonts w:asciiTheme="majorHAnsi" w:hAnsiTheme="majorHAnsi"/>
                          <w:sz w:val="24"/>
                          <w:szCs w:val="24"/>
                        </w:rPr>
                        <w:t xml:space="preserve">: </w:t>
                      </w:r>
                      <w:r w:rsidR="005500C2">
                        <w:rPr>
                          <w:rFonts w:asciiTheme="majorHAnsi" w:hAnsiTheme="majorHAnsi"/>
                          <w:sz w:val="24"/>
                          <w:szCs w:val="24"/>
                        </w:rPr>
                        <w:t>Talk about the changes they notice in the environment e.g. freezing/melting. Notice and talk about changes in food preparation.</w:t>
                      </w:r>
                    </w:p>
                    <w:p w:rsidR="00FF1560" w:rsidRDefault="00FF1560" w:rsidP="00DC59C5">
                      <w:pPr>
                        <w:pStyle w:val="NoSpacing"/>
                        <w:rPr>
                          <w:rFonts w:asciiTheme="majorHAnsi" w:hAnsiTheme="majorHAnsi"/>
                          <w:sz w:val="24"/>
                          <w:szCs w:val="24"/>
                        </w:rPr>
                      </w:pPr>
                    </w:p>
                    <w:p w:rsidR="00FF1560" w:rsidRDefault="00FF1560" w:rsidP="00DC59C5">
                      <w:pPr>
                        <w:pStyle w:val="NoSpacing"/>
                        <w:rPr>
                          <w:rFonts w:asciiTheme="majorHAnsi" w:hAnsiTheme="majorHAnsi"/>
                          <w:sz w:val="24"/>
                          <w:szCs w:val="24"/>
                        </w:rPr>
                      </w:pPr>
                      <w:r>
                        <w:rPr>
                          <w:rFonts w:asciiTheme="majorHAnsi" w:hAnsiTheme="majorHAnsi"/>
                          <w:sz w:val="24"/>
                          <w:szCs w:val="24"/>
                        </w:rPr>
                        <w:t xml:space="preserve">On </w:t>
                      </w:r>
                      <w:r w:rsidRPr="007E7254">
                        <w:rPr>
                          <w:rFonts w:asciiTheme="majorHAnsi" w:hAnsiTheme="majorHAnsi"/>
                          <w:sz w:val="24"/>
                          <w:szCs w:val="24"/>
                          <w:highlight w:val="yellow"/>
                        </w:rPr>
                        <w:t xml:space="preserve">Wednesday </w:t>
                      </w:r>
                      <w:r w:rsidR="00DD3FB5">
                        <w:rPr>
                          <w:rFonts w:asciiTheme="majorHAnsi" w:hAnsiTheme="majorHAnsi"/>
                          <w:sz w:val="24"/>
                          <w:szCs w:val="24"/>
                          <w:highlight w:val="yellow"/>
                        </w:rPr>
                        <w:t>1</w:t>
                      </w:r>
                      <w:r w:rsidR="00DD3FB5" w:rsidRPr="00DD3FB5">
                        <w:rPr>
                          <w:rFonts w:asciiTheme="majorHAnsi" w:hAnsiTheme="majorHAnsi"/>
                          <w:sz w:val="24"/>
                          <w:szCs w:val="24"/>
                          <w:highlight w:val="yellow"/>
                          <w:vertAlign w:val="superscript"/>
                        </w:rPr>
                        <w:t>st</w:t>
                      </w:r>
                      <w:r w:rsidR="00DD3FB5">
                        <w:rPr>
                          <w:rFonts w:asciiTheme="majorHAnsi" w:hAnsiTheme="majorHAnsi"/>
                          <w:sz w:val="24"/>
                          <w:szCs w:val="24"/>
                          <w:highlight w:val="yellow"/>
                        </w:rPr>
                        <w:t xml:space="preserve"> February </w:t>
                      </w:r>
                      <w:r w:rsidR="00D74DC2" w:rsidRPr="007E7254">
                        <w:rPr>
                          <w:rFonts w:asciiTheme="majorHAnsi" w:hAnsiTheme="majorHAnsi"/>
                          <w:sz w:val="24"/>
                          <w:szCs w:val="24"/>
                          <w:highlight w:val="yellow"/>
                        </w:rPr>
                        <w:t>we would like to invite parents to join</w:t>
                      </w:r>
                      <w:r w:rsidR="00757FF0">
                        <w:rPr>
                          <w:rFonts w:asciiTheme="majorHAnsi" w:hAnsiTheme="majorHAnsi"/>
                          <w:sz w:val="24"/>
                          <w:szCs w:val="24"/>
                          <w:highlight w:val="yellow"/>
                        </w:rPr>
                        <w:t xml:space="preserve"> us to make a healthy snack</w:t>
                      </w:r>
                      <w:r w:rsidR="00D74DC2">
                        <w:rPr>
                          <w:rFonts w:asciiTheme="majorHAnsi" w:hAnsiTheme="majorHAnsi"/>
                          <w:sz w:val="24"/>
                          <w:szCs w:val="24"/>
                        </w:rPr>
                        <w:t xml:space="preserve">. The workshops will be </w:t>
                      </w:r>
                      <w:r w:rsidR="00757FF0">
                        <w:rPr>
                          <w:rFonts w:asciiTheme="majorHAnsi" w:hAnsiTheme="majorHAnsi"/>
                          <w:sz w:val="24"/>
                          <w:szCs w:val="24"/>
                        </w:rPr>
                        <w:t>just before the time y</w:t>
                      </w:r>
                      <w:r w:rsidR="006F0B40">
                        <w:rPr>
                          <w:rFonts w:asciiTheme="majorHAnsi" w:hAnsiTheme="majorHAnsi"/>
                          <w:sz w:val="24"/>
                          <w:szCs w:val="24"/>
                        </w:rPr>
                        <w:t>ou collect your child at the end</w:t>
                      </w:r>
                      <w:r w:rsidR="00757FF0">
                        <w:rPr>
                          <w:rFonts w:asciiTheme="majorHAnsi" w:hAnsiTheme="majorHAnsi"/>
                          <w:sz w:val="24"/>
                          <w:szCs w:val="24"/>
                        </w:rPr>
                        <w:t xml:space="preserve"> of their session: 11.30am and </w:t>
                      </w:r>
                      <w:r w:rsidR="006F0B40">
                        <w:rPr>
                          <w:rFonts w:asciiTheme="majorHAnsi" w:hAnsiTheme="majorHAnsi"/>
                          <w:sz w:val="24"/>
                          <w:szCs w:val="24"/>
                        </w:rPr>
                        <w:t xml:space="preserve">2.45pm. </w:t>
                      </w:r>
                      <w:r w:rsidR="00D74DC2">
                        <w:rPr>
                          <w:rFonts w:asciiTheme="majorHAnsi" w:hAnsiTheme="majorHAnsi"/>
                          <w:sz w:val="24"/>
                          <w:szCs w:val="24"/>
                        </w:rPr>
                        <w:t>We will provide all the resources that you need to make a</w:t>
                      </w:r>
                      <w:r w:rsidR="006F0B40">
                        <w:rPr>
                          <w:rFonts w:asciiTheme="majorHAnsi" w:hAnsiTheme="majorHAnsi"/>
                          <w:sz w:val="24"/>
                          <w:szCs w:val="24"/>
                        </w:rPr>
                        <w:t xml:space="preserve"> healthy snack.</w:t>
                      </w:r>
                      <w:r w:rsidR="00D74DC2">
                        <w:rPr>
                          <w:rFonts w:asciiTheme="majorHAnsi" w:hAnsiTheme="majorHAnsi"/>
                          <w:sz w:val="24"/>
                          <w:szCs w:val="24"/>
                        </w:rPr>
                        <w:t xml:space="preserve"> </w:t>
                      </w:r>
                      <w:r w:rsidR="006F0B40">
                        <w:rPr>
                          <w:rFonts w:asciiTheme="majorHAnsi" w:hAnsiTheme="majorHAnsi"/>
                          <w:sz w:val="24"/>
                          <w:szCs w:val="24"/>
                        </w:rPr>
                        <w:t xml:space="preserve">We hope that you will have the opportunity to see the great skills the children are learning and how independent they are becoming </w:t>
                      </w:r>
                      <w:proofErr w:type="spellStart"/>
                      <w:proofErr w:type="gramStart"/>
                      <w:r w:rsidR="006F0B40">
                        <w:rPr>
                          <w:rFonts w:asciiTheme="majorHAnsi" w:hAnsiTheme="majorHAnsi"/>
                          <w:sz w:val="24"/>
                          <w:szCs w:val="24"/>
                        </w:rPr>
                        <w:t>nad</w:t>
                      </w:r>
                      <w:proofErr w:type="spellEnd"/>
                      <w:proofErr w:type="gramEnd"/>
                      <w:r w:rsidR="006F0B40">
                        <w:rPr>
                          <w:rFonts w:asciiTheme="majorHAnsi" w:hAnsiTheme="majorHAnsi"/>
                          <w:sz w:val="24"/>
                          <w:szCs w:val="24"/>
                        </w:rPr>
                        <w:t xml:space="preserve"> perhaps include them in preparing foods at home.</w:t>
                      </w:r>
                    </w:p>
                    <w:p w:rsidR="00FF1560" w:rsidRPr="00DC59C5" w:rsidRDefault="00FF1560" w:rsidP="00DC59C5">
                      <w:pPr>
                        <w:pStyle w:val="NoSpacing"/>
                        <w:rPr>
                          <w:sz w:val="24"/>
                          <w:szCs w:val="24"/>
                        </w:rPr>
                      </w:pPr>
                    </w:p>
                    <w:p w:rsidR="00095780" w:rsidRPr="00192EED" w:rsidRDefault="00095780" w:rsidP="00815E7E">
                      <w:pPr>
                        <w:pStyle w:val="NoSpacing"/>
                        <w:jc w:val="center"/>
                        <w:rPr>
                          <w:rFonts w:asciiTheme="majorHAnsi" w:hAnsiTheme="majorHAnsi" w:cstheme="majorHAnsi"/>
                          <w:sz w:val="24"/>
                          <w:szCs w:val="24"/>
                        </w:rPr>
                      </w:pPr>
                    </w:p>
                  </w:txbxContent>
                </v:textbox>
                <w10:wrap anchorx="margin"/>
              </v:shape>
            </w:pict>
          </mc:Fallback>
        </mc:AlternateContent>
      </w:r>
    </w:p>
    <w:p w:rsidR="000A2C07" w:rsidRDefault="000A2C07" w:rsidP="000A2C07">
      <w:pPr>
        <w:tabs>
          <w:tab w:val="left" w:pos="6525"/>
        </w:tabs>
      </w:pPr>
    </w:p>
    <w:p w:rsidR="000A2C07" w:rsidRPr="000A2C07" w:rsidRDefault="00115DF9" w:rsidP="000A2C07">
      <w:pPr>
        <w:tabs>
          <w:tab w:val="left" w:pos="6525"/>
        </w:tabs>
      </w:pPr>
      <w:r w:rsidRPr="00BA03E9">
        <w:rPr>
          <w:noProof/>
          <w:lang w:eastAsia="en-GB"/>
        </w:rPr>
        <mc:AlternateContent>
          <mc:Choice Requires="wps">
            <w:drawing>
              <wp:anchor distT="0" distB="0" distL="114300" distR="114300" simplePos="0" relativeHeight="251757568" behindDoc="0" locked="0" layoutInCell="1" allowOverlap="1" wp14:anchorId="0FC6A433" wp14:editId="5295FE0F">
                <wp:simplePos x="0" y="0"/>
                <wp:positionH relativeFrom="margin">
                  <wp:align>center</wp:align>
                </wp:positionH>
                <wp:positionV relativeFrom="paragraph">
                  <wp:posOffset>4874895</wp:posOffset>
                </wp:positionV>
                <wp:extent cx="6985420" cy="1009650"/>
                <wp:effectExtent l="38100" t="95250" r="120650" b="571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420" cy="1009650"/>
                        </a:xfrm>
                        <a:prstGeom prst="rect">
                          <a:avLst/>
                        </a:prstGeom>
                        <a:solidFill>
                          <a:srgbClr val="FFFFFF"/>
                        </a:solidFill>
                        <a:ln w="19050">
                          <a:solidFill>
                            <a:schemeClr val="accent1">
                              <a:lumMod val="75000"/>
                            </a:schemeClr>
                          </a:solidFill>
                          <a:miter lim="800000"/>
                          <a:headEnd/>
                          <a:tailEnd/>
                        </a:ln>
                        <a:effectLst>
                          <a:outerShdw blurRad="50800" dist="38100" dir="18900000" algn="bl" rotWithShape="0">
                            <a:prstClr val="black">
                              <a:alpha val="40000"/>
                            </a:prstClr>
                          </a:outerShdw>
                        </a:effectLst>
                      </wps:spPr>
                      <wps:txb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7E7254" w:rsidRPr="007E7254" w:rsidRDefault="00960B7A" w:rsidP="007E7254">
                            <w:pPr>
                              <w:pStyle w:val="NoSpacing"/>
                              <w:rPr>
                                <w:rFonts w:asciiTheme="majorHAnsi" w:hAnsiTheme="majorHAnsi" w:cstheme="majorHAnsi"/>
                              </w:rPr>
                            </w:pPr>
                            <w:r>
                              <w:rPr>
                                <w:rFonts w:asciiTheme="majorHAnsi" w:hAnsiTheme="majorHAnsi" w:cstheme="majorHAnsi"/>
                              </w:rPr>
                              <w:t xml:space="preserve">We want to be able to provide children with a healthy snack of fruit and/or breadsticks every day but we need your help to do this! Please bring a donation of fruit in with your child to share with the class. The children will also be using snack times to practise their chopping and sharing skills. We would also be hugely appreciative of snacks such as breadsticks, crackers, wraps or pitta breads. Thank you so much!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A433" id="_x0000_s1038" type="#_x0000_t202" style="position:absolute;margin-left:0;margin-top:383.85pt;width:550.05pt;height:79.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hLmQIAAC0FAAAOAAAAZHJzL2Uyb0RvYy54bWysVMtu2zAQvBfoPxC8N5Jc27GFyEGaNEWB&#10;9IE6Rc8rirKIUKRK0paSr+9yZTtuciuqg0ByucOZ3SEvLodWs510XllT8Ows5UwaYStlNgX/eX/7&#10;bsGZD2Aq0NbIgj9Kzy9Xb99c9F0uJ7axupKOIYjxed8VvAmhy5PEi0a24M9sJw0Ga+taCDh1m6Ry&#10;0CN6q5NJms6T3rqqc1ZI73H1ZgzyFeHXtRThW117GZguOHIL9Hf0L+M/WV1AvnHQNUrsacA/sGhB&#10;GTz0CHUDAdjWqVdQrRLOeluHM2HbxNa1EpI0oJosfaFm3UAnSQsWx3fHMvn/Byu+7r47pqqCz88n&#10;nBlosUn3cgjsgx3YJNan73yO29YdbgwDLmOfSavv7qx48MzY6wbMRl45Z/tGQoX8spiZnKSOOD6C&#10;lP0XW+ExsA2WgIbatbF4WA6G6Ninx2NvIhWBi/PlYjadYEhgLEvT5XxG3UsgP6R3zodP0rYsDgru&#10;sPkED7s7HyIdyA9b4mnealXdKq1p4jbltXZsB2iUW/pIwYtt2rAej1+mePhrjGhaeUQBIaQJY6n0&#10;tkXNI/r5LE0P1MnnMYXY/cWoVQFvhlZtwReYMKZAHuv70VTk2wBKj2OUpk0kJMnzqDdO7BYh1k3V&#10;s1Jv3Q/ALs9SBOOsUrFC7xdYyDjBC5EtluMpDPQGr3KpOXM2/FKhIRvGhkTMWMGjxFKDeBhrrLsG&#10;Rn3TA9l9vQ/qjmxI6wlRskl0xuiRMJQDOTIjE0UPlbZ6ROMgH3IHvjc4aKx74qzHu1tw/3sLTnKm&#10;Pxs03zKbTlFXoMl0dh5t404j5WkEjECoggfOxuF1oAciqjX2Ck1aK7LPM5O9tfFOkpb9+xEv/emc&#10;dj2/cqs/AAAA//8DAFBLAwQUAAYACAAAACEAjyFRVNoAAAAJAQAADwAAAGRycy9kb3ducmV2Lnht&#10;bEyPwU7DMBBE70j8g7WVuFE7QXJKyKZCSHwADerZjbdx2tiObLcNf497guNoRjNvmu1iJ3alEEfv&#10;EIq1AEau93p0A8J39/m8ARaTclpN3hHCD0XYto8Pjaq1v7kvuu7SwHKJi7VCMCnNNeexN2RVXPuZ&#10;XPaOPliVsgwD10HdcrmdeCmE5FaNLi8YNdOHof68u1iEUBo9n8yeTmL/clw6qbqYJOLTanl/A5Zo&#10;SX9huONndGgz08FfnI5sQshHEkIlqwrY3S6EKIAdEF5LWQFvG/7/QfsLAAD//wMAUEsBAi0AFAAG&#10;AAgAAAAhALaDOJL+AAAA4QEAABMAAAAAAAAAAAAAAAAAAAAAAFtDb250ZW50X1R5cGVzXS54bWxQ&#10;SwECLQAUAAYACAAAACEAOP0h/9YAAACUAQAACwAAAAAAAAAAAAAAAAAvAQAAX3JlbHMvLnJlbHNQ&#10;SwECLQAUAAYACAAAACEA+0aYS5kCAAAtBQAADgAAAAAAAAAAAAAAAAAuAgAAZHJzL2Uyb0RvYy54&#10;bWxQSwECLQAUAAYACAAAACEAjyFRVNoAAAAJAQAADwAAAAAAAAAAAAAAAADzBAAAZHJzL2Rvd25y&#10;ZXYueG1sUEsFBgAAAAAEAAQA8wAAAPoFAAAAAA==&#10;" strokecolor="#2e74b5 [2404]" strokeweight="1.5pt">
                <v:shadow on="t" color="black" opacity="26214f" origin="-.5,.5" offset=".74836mm,-.74836mm"/>
                <v:textbox>
                  <w:txbxContent>
                    <w:p w:rsidR="00960B7A" w:rsidRDefault="00960B7A" w:rsidP="007E7254">
                      <w:pPr>
                        <w:pStyle w:val="NoSpacing"/>
                        <w:rPr>
                          <w:rFonts w:asciiTheme="majorHAnsi" w:hAnsiTheme="majorHAnsi" w:cstheme="majorHAnsi"/>
                          <w:b/>
                          <w:u w:val="single"/>
                        </w:rPr>
                      </w:pPr>
                      <w:r>
                        <w:rPr>
                          <w:rFonts w:asciiTheme="majorHAnsi" w:hAnsiTheme="majorHAnsi" w:cstheme="majorHAnsi"/>
                          <w:b/>
                        </w:rPr>
                        <w:t xml:space="preserve">                                                                              </w:t>
                      </w:r>
                      <w:r>
                        <w:rPr>
                          <w:rFonts w:asciiTheme="majorHAnsi" w:hAnsiTheme="majorHAnsi" w:cstheme="majorHAnsi"/>
                          <w:b/>
                          <w:u w:val="single"/>
                        </w:rPr>
                        <w:t>Donations Welcomed!</w:t>
                      </w:r>
                    </w:p>
                    <w:p w:rsidR="007E7254" w:rsidRPr="007E7254" w:rsidRDefault="00960B7A" w:rsidP="007E7254">
                      <w:pPr>
                        <w:pStyle w:val="NoSpacing"/>
                        <w:rPr>
                          <w:rFonts w:asciiTheme="majorHAnsi" w:hAnsiTheme="majorHAnsi" w:cstheme="majorHAnsi"/>
                        </w:rPr>
                      </w:pPr>
                      <w:r>
                        <w:rPr>
                          <w:rFonts w:asciiTheme="majorHAnsi" w:hAnsiTheme="majorHAnsi" w:cstheme="majorHAnsi"/>
                        </w:rPr>
                        <w:t xml:space="preserve">We want to be able to provide children with a healthy snack of fruit and/or breadsticks every day but we need your help to do this! Please bring a donation of fruit in with your child to share with the class. The children will also be using snack times to practise their chopping and sharing skills. We would also be hugely appreciative of snacks such as breadsticks, crackers, wraps or pitta breads. Thank you so much! </w:t>
                      </w:r>
                    </w:p>
                  </w:txbxContent>
                </v:textbox>
                <w10:wrap anchorx="margin"/>
              </v:shape>
            </w:pict>
          </mc:Fallback>
        </mc:AlternateContent>
      </w:r>
    </w:p>
    <w:sectPr w:rsidR="000A2C07" w:rsidRPr="000A2C0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0D" w:rsidRDefault="00EA2C0D" w:rsidP="00EA2C0D">
      <w:pPr>
        <w:spacing w:after="0" w:line="240" w:lineRule="auto"/>
      </w:pPr>
      <w:r>
        <w:separator/>
      </w:r>
    </w:p>
  </w:endnote>
  <w:endnote w:type="continuationSeparator" w:id="0">
    <w:p w:rsidR="00EA2C0D" w:rsidRDefault="00EA2C0D" w:rsidP="00EA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44" w:rsidRDefault="00FE7544">
    <w:pPr>
      <w:pStyle w:val="Footer"/>
    </w:pPr>
    <w:r w:rsidRPr="00FE7544">
      <w:rPr>
        <w:noProof/>
        <w:lang w:eastAsia="en-GB"/>
      </w:rPr>
      <w:drawing>
        <wp:anchor distT="0" distB="0" distL="114300" distR="114300" simplePos="0" relativeHeight="251659264" behindDoc="1" locked="0" layoutInCell="1" allowOverlap="1">
          <wp:simplePos x="0" y="0"/>
          <wp:positionH relativeFrom="column">
            <wp:posOffset>1123950</wp:posOffset>
          </wp:positionH>
          <wp:positionV relativeFrom="paragraph">
            <wp:posOffset>-232410</wp:posOffset>
          </wp:positionV>
          <wp:extent cx="3371850" cy="812430"/>
          <wp:effectExtent l="0" t="0" r="0" b="6985"/>
          <wp:wrapNone/>
          <wp:docPr id="7" name="Picture 7" descr="C:\Users\mandy.collier-king\Downloads\children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collier-king\Downloads\children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0" cy="8124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0D" w:rsidRDefault="00EA2C0D" w:rsidP="00EA2C0D">
      <w:pPr>
        <w:spacing w:after="0" w:line="240" w:lineRule="auto"/>
      </w:pPr>
      <w:r>
        <w:separator/>
      </w:r>
    </w:p>
  </w:footnote>
  <w:footnote w:type="continuationSeparator" w:id="0">
    <w:p w:rsidR="00EA2C0D" w:rsidRDefault="00EA2C0D" w:rsidP="00EA2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7D5" w:rsidRDefault="009117D5">
    <w:pPr>
      <w:pStyle w:val="Header"/>
    </w:pPr>
    <w:r w:rsidRPr="00AC26E8">
      <w:rPr>
        <w:rFonts w:ascii="Arial" w:hAnsi="Arial"/>
        <w:noProof/>
        <w:sz w:val="32"/>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-297180</wp:posOffset>
          </wp:positionV>
          <wp:extent cx="1209040" cy="1204595"/>
          <wp:effectExtent l="0" t="0" r="0" b="0"/>
          <wp:wrapSquare wrapText="bothSides"/>
          <wp:docPr id="1" name="Picture 1" descr="C:\Users\bc314mc\Desktop\Publications\Ilminster_logo_02_PASTEL GREEN-05-05-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314mc\Desktop\Publications\Ilminster_logo_02_PASTEL GREEN-05-05-05-0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040" cy="12045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C6174"/>
    <w:multiLevelType w:val="hybridMultilevel"/>
    <w:tmpl w:val="3D3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F209D"/>
    <w:multiLevelType w:val="hybridMultilevel"/>
    <w:tmpl w:val="DD3A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F02115"/>
    <w:multiLevelType w:val="hybridMultilevel"/>
    <w:tmpl w:val="B3CC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AE9"/>
    <w:rsid w:val="000109C7"/>
    <w:rsid w:val="00026693"/>
    <w:rsid w:val="00027F41"/>
    <w:rsid w:val="00071A78"/>
    <w:rsid w:val="00073EB5"/>
    <w:rsid w:val="000832E8"/>
    <w:rsid w:val="00085C32"/>
    <w:rsid w:val="00093F5C"/>
    <w:rsid w:val="00095780"/>
    <w:rsid w:val="000A2C07"/>
    <w:rsid w:val="000A767D"/>
    <w:rsid w:val="000D29F2"/>
    <w:rsid w:val="000D483A"/>
    <w:rsid w:val="0010590F"/>
    <w:rsid w:val="00115968"/>
    <w:rsid w:val="00115DF9"/>
    <w:rsid w:val="0012158B"/>
    <w:rsid w:val="00132DB0"/>
    <w:rsid w:val="0015208C"/>
    <w:rsid w:val="001630DC"/>
    <w:rsid w:val="00172BE1"/>
    <w:rsid w:val="001733AD"/>
    <w:rsid w:val="0017385A"/>
    <w:rsid w:val="00182B52"/>
    <w:rsid w:val="00192EED"/>
    <w:rsid w:val="00194B5E"/>
    <w:rsid w:val="001E280F"/>
    <w:rsid w:val="001E6139"/>
    <w:rsid w:val="001F1CFD"/>
    <w:rsid w:val="001F735A"/>
    <w:rsid w:val="00203BDE"/>
    <w:rsid w:val="00214B2F"/>
    <w:rsid w:val="00251D36"/>
    <w:rsid w:val="002624D9"/>
    <w:rsid w:val="00277B85"/>
    <w:rsid w:val="002B5E3E"/>
    <w:rsid w:val="002D76DD"/>
    <w:rsid w:val="002F011D"/>
    <w:rsid w:val="003071EB"/>
    <w:rsid w:val="00307217"/>
    <w:rsid w:val="00310050"/>
    <w:rsid w:val="00385DBF"/>
    <w:rsid w:val="00392850"/>
    <w:rsid w:val="003C72E5"/>
    <w:rsid w:val="003F050D"/>
    <w:rsid w:val="00405D0F"/>
    <w:rsid w:val="004060E6"/>
    <w:rsid w:val="00407DDB"/>
    <w:rsid w:val="00452196"/>
    <w:rsid w:val="00455E7C"/>
    <w:rsid w:val="004944CC"/>
    <w:rsid w:val="004A09CC"/>
    <w:rsid w:val="004B0686"/>
    <w:rsid w:val="004C7C08"/>
    <w:rsid w:val="004D0724"/>
    <w:rsid w:val="004E036F"/>
    <w:rsid w:val="005500C2"/>
    <w:rsid w:val="00570FDB"/>
    <w:rsid w:val="00571701"/>
    <w:rsid w:val="005903AC"/>
    <w:rsid w:val="00591C93"/>
    <w:rsid w:val="005F07F7"/>
    <w:rsid w:val="005F74EA"/>
    <w:rsid w:val="006172C4"/>
    <w:rsid w:val="00656EB1"/>
    <w:rsid w:val="0065700B"/>
    <w:rsid w:val="00670F24"/>
    <w:rsid w:val="00673656"/>
    <w:rsid w:val="006E2DE7"/>
    <w:rsid w:val="006F0B40"/>
    <w:rsid w:val="006F2B57"/>
    <w:rsid w:val="006F5C04"/>
    <w:rsid w:val="00732AE0"/>
    <w:rsid w:val="00734CD9"/>
    <w:rsid w:val="00757FF0"/>
    <w:rsid w:val="007637D5"/>
    <w:rsid w:val="00782447"/>
    <w:rsid w:val="007B72E3"/>
    <w:rsid w:val="007C03BE"/>
    <w:rsid w:val="007E4481"/>
    <w:rsid w:val="007E7254"/>
    <w:rsid w:val="007F6492"/>
    <w:rsid w:val="007F76CF"/>
    <w:rsid w:val="00815E7E"/>
    <w:rsid w:val="00842188"/>
    <w:rsid w:val="00853094"/>
    <w:rsid w:val="008C359A"/>
    <w:rsid w:val="008F4183"/>
    <w:rsid w:val="008F6DBC"/>
    <w:rsid w:val="00901E75"/>
    <w:rsid w:val="0091146A"/>
    <w:rsid w:val="009117D5"/>
    <w:rsid w:val="00913C36"/>
    <w:rsid w:val="00942166"/>
    <w:rsid w:val="00944049"/>
    <w:rsid w:val="00951C3D"/>
    <w:rsid w:val="00953E3C"/>
    <w:rsid w:val="00954724"/>
    <w:rsid w:val="00960B7A"/>
    <w:rsid w:val="00962F8B"/>
    <w:rsid w:val="009D4AE9"/>
    <w:rsid w:val="009E073C"/>
    <w:rsid w:val="009E3830"/>
    <w:rsid w:val="00A77946"/>
    <w:rsid w:val="00A77E82"/>
    <w:rsid w:val="00AA2D44"/>
    <w:rsid w:val="00AD3324"/>
    <w:rsid w:val="00AF322E"/>
    <w:rsid w:val="00B1358B"/>
    <w:rsid w:val="00B135CD"/>
    <w:rsid w:val="00B1541F"/>
    <w:rsid w:val="00B40FE6"/>
    <w:rsid w:val="00B44841"/>
    <w:rsid w:val="00B5157F"/>
    <w:rsid w:val="00B5795D"/>
    <w:rsid w:val="00B7033C"/>
    <w:rsid w:val="00B8687F"/>
    <w:rsid w:val="00B930D6"/>
    <w:rsid w:val="00BA7B0D"/>
    <w:rsid w:val="00BB2C50"/>
    <w:rsid w:val="00BE5713"/>
    <w:rsid w:val="00C01286"/>
    <w:rsid w:val="00C33920"/>
    <w:rsid w:val="00C36948"/>
    <w:rsid w:val="00C84BE6"/>
    <w:rsid w:val="00CB509D"/>
    <w:rsid w:val="00CD5D7F"/>
    <w:rsid w:val="00CF6EB5"/>
    <w:rsid w:val="00D00CC6"/>
    <w:rsid w:val="00D21519"/>
    <w:rsid w:val="00D247A5"/>
    <w:rsid w:val="00D54D10"/>
    <w:rsid w:val="00D57EA8"/>
    <w:rsid w:val="00D60F98"/>
    <w:rsid w:val="00D7075D"/>
    <w:rsid w:val="00D74DC2"/>
    <w:rsid w:val="00D83131"/>
    <w:rsid w:val="00DB2CFD"/>
    <w:rsid w:val="00DC59C5"/>
    <w:rsid w:val="00DD3FB5"/>
    <w:rsid w:val="00DE1AAD"/>
    <w:rsid w:val="00E04569"/>
    <w:rsid w:val="00E24AF0"/>
    <w:rsid w:val="00E41463"/>
    <w:rsid w:val="00E42F6C"/>
    <w:rsid w:val="00E439E0"/>
    <w:rsid w:val="00E44552"/>
    <w:rsid w:val="00E53EF8"/>
    <w:rsid w:val="00E84F68"/>
    <w:rsid w:val="00EA2C0D"/>
    <w:rsid w:val="00EC0434"/>
    <w:rsid w:val="00EF636F"/>
    <w:rsid w:val="00F036D7"/>
    <w:rsid w:val="00F14E1A"/>
    <w:rsid w:val="00F4551A"/>
    <w:rsid w:val="00F52CA6"/>
    <w:rsid w:val="00F70154"/>
    <w:rsid w:val="00F84BA7"/>
    <w:rsid w:val="00FA56A5"/>
    <w:rsid w:val="00FB767B"/>
    <w:rsid w:val="00FD290E"/>
    <w:rsid w:val="00FE7544"/>
    <w:rsid w:val="00FF1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D8405-F9BA-4E83-88C2-766402704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AE9"/>
    <w:pPr>
      <w:spacing w:after="200" w:line="276" w:lineRule="auto"/>
    </w:pPr>
  </w:style>
  <w:style w:type="paragraph" w:styleId="Heading1">
    <w:name w:val="heading 1"/>
    <w:basedOn w:val="Normal"/>
    <w:next w:val="Normal"/>
    <w:link w:val="Heading1Char"/>
    <w:uiPriority w:val="9"/>
    <w:qFormat/>
    <w:rsid w:val="00E24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4AE9"/>
    <w:pPr>
      <w:spacing w:after="0" w:line="240" w:lineRule="auto"/>
    </w:pPr>
  </w:style>
  <w:style w:type="character" w:styleId="Hyperlink">
    <w:name w:val="Hyperlink"/>
    <w:basedOn w:val="DefaultParagraphFont"/>
    <w:uiPriority w:val="99"/>
    <w:unhideWhenUsed/>
    <w:rsid w:val="00782447"/>
    <w:rPr>
      <w:color w:val="0563C1" w:themeColor="hyperlink"/>
      <w:u w:val="single"/>
    </w:rPr>
  </w:style>
  <w:style w:type="character" w:customStyle="1" w:styleId="NoSpacingChar">
    <w:name w:val="No Spacing Char"/>
    <w:basedOn w:val="DefaultParagraphFont"/>
    <w:link w:val="NoSpacing"/>
    <w:uiPriority w:val="1"/>
    <w:rsid w:val="00AD3324"/>
  </w:style>
  <w:style w:type="paragraph" w:styleId="NormalWeb">
    <w:name w:val="Normal (Web)"/>
    <w:basedOn w:val="Normal"/>
    <w:uiPriority w:val="99"/>
    <w:unhideWhenUsed/>
    <w:rsid w:val="00AD3324"/>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38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DBF"/>
    <w:rPr>
      <w:rFonts w:ascii="Segoe UI" w:hAnsi="Segoe UI" w:cs="Segoe UI"/>
      <w:sz w:val="18"/>
      <w:szCs w:val="18"/>
    </w:rPr>
  </w:style>
  <w:style w:type="character" w:customStyle="1" w:styleId="Heading1Char">
    <w:name w:val="Heading 1 Char"/>
    <w:basedOn w:val="DefaultParagraphFont"/>
    <w:link w:val="Heading1"/>
    <w:uiPriority w:val="9"/>
    <w:rsid w:val="00E24AF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A2C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C0D"/>
  </w:style>
  <w:style w:type="paragraph" w:styleId="Footer">
    <w:name w:val="footer"/>
    <w:basedOn w:val="Normal"/>
    <w:link w:val="FooterChar"/>
    <w:uiPriority w:val="99"/>
    <w:unhideWhenUsed/>
    <w:rsid w:val="00EA2C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470200">
      <w:bodyDiv w:val="1"/>
      <w:marLeft w:val="0"/>
      <w:marRight w:val="0"/>
      <w:marTop w:val="0"/>
      <w:marBottom w:val="0"/>
      <w:divBdr>
        <w:top w:val="none" w:sz="0" w:space="0" w:color="auto"/>
        <w:left w:val="none" w:sz="0" w:space="0" w:color="auto"/>
        <w:bottom w:val="none" w:sz="0" w:space="0" w:color="auto"/>
        <w:right w:val="none" w:sz="0" w:space="0" w:color="auto"/>
      </w:divBdr>
    </w:div>
    <w:div w:id="153861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Richards</dc:creator>
  <cp:keywords/>
  <dc:description/>
  <cp:lastModifiedBy>Mandy Collier-King</cp:lastModifiedBy>
  <cp:revision>2</cp:revision>
  <cp:lastPrinted>2018-10-09T13:15:00Z</cp:lastPrinted>
  <dcterms:created xsi:type="dcterms:W3CDTF">2023-01-09T11:41:00Z</dcterms:created>
  <dcterms:modified xsi:type="dcterms:W3CDTF">2023-01-09T11:41:00Z</dcterms:modified>
</cp:coreProperties>
</file>